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03AB" w14:textId="29DD9AF3" w:rsidR="00A629D9" w:rsidRDefault="001B7210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20D27" wp14:editId="7BE2336A">
            <wp:simplePos x="0" y="0"/>
            <wp:positionH relativeFrom="margin">
              <wp:posOffset>1554007</wp:posOffset>
            </wp:positionH>
            <wp:positionV relativeFrom="paragraph">
              <wp:posOffset>236</wp:posOffset>
            </wp:positionV>
            <wp:extent cx="5731510" cy="820864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B9BD" w14:textId="134AE2FB" w:rsidR="001B7210" w:rsidRDefault="001B721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2610F6" wp14:editId="27C01131">
            <wp:simplePos x="0" y="0"/>
            <wp:positionH relativeFrom="margin">
              <wp:posOffset>1912620</wp:posOffset>
            </wp:positionH>
            <wp:positionV relativeFrom="paragraph">
              <wp:posOffset>-1066800</wp:posOffset>
            </wp:positionV>
            <wp:extent cx="5441950" cy="8038465"/>
            <wp:effectExtent l="225742" t="231458" r="232093" b="232092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" r="3388"/>
                    <a:stretch/>
                  </pic:blipFill>
                  <pic:spPr bwMode="auto">
                    <a:xfrm rot="16200000">
                      <a:off x="0" y="0"/>
                      <a:ext cx="5441950" cy="803846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210" w:rsidSect="001B721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9"/>
    <w:rsid w:val="001B7210"/>
    <w:rsid w:val="00A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4EEB"/>
  <w15:chartTrackingRefBased/>
  <w15:docId w15:val="{652C5EEE-8E35-4F91-9A90-BEC043C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3</cp:revision>
  <dcterms:created xsi:type="dcterms:W3CDTF">2023-10-25T11:08:00Z</dcterms:created>
  <dcterms:modified xsi:type="dcterms:W3CDTF">2023-10-25T11:12:00Z</dcterms:modified>
</cp:coreProperties>
</file>