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872225" w:rsidRDefault="00194301" w:rsidP="00872225">
      <w:pPr>
        <w:tabs>
          <w:tab w:val="left" w:pos="1200"/>
        </w:tabs>
        <w:bidi/>
        <w:jc w:val="center"/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</w:pPr>
      <w:r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ب</w:t>
      </w:r>
      <w:r w:rsidR="00BD2C4A"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ە</w:t>
      </w:r>
      <w:r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ش</w:t>
      </w:r>
      <w:r w:rsidR="00C147B9"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 xml:space="preserve"> كوردى</w:t>
      </w:r>
    </w:p>
    <w:p w:rsidR="00194301" w:rsidRPr="00872225" w:rsidRDefault="003C0EC5" w:rsidP="00872225">
      <w:pPr>
        <w:tabs>
          <w:tab w:val="left" w:pos="1200"/>
        </w:tabs>
        <w:bidi/>
        <w:jc w:val="center"/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</w:pPr>
      <w:r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ك</w:t>
      </w:r>
      <w:r w:rsidR="00BD2C4A"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ۆلێژ</w:t>
      </w:r>
      <w:r w:rsidR="00775B84"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ى</w:t>
      </w:r>
      <w:r w:rsidR="00C147B9"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 xml:space="preserve"> </w:t>
      </w:r>
      <w:r w:rsidR="00775B84"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پەروەردەى بنەڕەتى</w:t>
      </w:r>
    </w:p>
    <w:p w:rsidR="00194301" w:rsidRPr="00872225" w:rsidRDefault="00194301" w:rsidP="00872225">
      <w:pPr>
        <w:tabs>
          <w:tab w:val="left" w:pos="1200"/>
        </w:tabs>
        <w:bidi/>
        <w:jc w:val="center"/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</w:pPr>
      <w:r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زانك</w:t>
      </w:r>
      <w:r w:rsidR="00BD2C4A"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ۆ</w:t>
      </w:r>
      <w:r w:rsidR="00775B84"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ى سەڵاحەددین</w:t>
      </w:r>
    </w:p>
    <w:p w:rsidR="003C0EC5" w:rsidRPr="00872225" w:rsidRDefault="003C0EC5" w:rsidP="008A7826">
      <w:pPr>
        <w:tabs>
          <w:tab w:val="left" w:pos="1200"/>
        </w:tabs>
        <w:bidi/>
        <w:jc w:val="center"/>
        <w:rPr>
          <w:rFonts w:ascii="Unikurd Magroon" w:hAnsi="Unikurd Magroon" w:cs="Unikurd Magroon"/>
          <w:b/>
          <w:bCs/>
          <w:sz w:val="40"/>
          <w:szCs w:val="40"/>
          <w:rtl/>
          <w:lang w:bidi="ar-OM"/>
        </w:rPr>
      </w:pPr>
      <w:r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باب</w:t>
      </w:r>
      <w:r w:rsidR="00BD2C4A"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ە</w:t>
      </w:r>
      <w:r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 xml:space="preserve">ت </w:t>
      </w:r>
      <w:r w:rsidR="00ED0D34"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 xml:space="preserve">: </w:t>
      </w:r>
      <w:r w:rsidR="008A7826">
        <w:rPr>
          <w:rFonts w:ascii="Unikurd Magroon" w:hAnsi="Unikurd Magroon" w:cs="Unikurd Magroon" w:hint="cs"/>
          <w:b/>
          <w:bCs/>
          <w:sz w:val="40"/>
          <w:szCs w:val="40"/>
          <w:rtl/>
          <w:lang w:bidi="ar-OM"/>
        </w:rPr>
        <w:t>میژووی ئەدەب</w:t>
      </w:r>
    </w:p>
    <w:p w:rsidR="003C0EC5" w:rsidRPr="00872225" w:rsidRDefault="003C0EC5" w:rsidP="000F79DD">
      <w:pPr>
        <w:tabs>
          <w:tab w:val="left" w:pos="1200"/>
        </w:tabs>
        <w:bidi/>
        <w:jc w:val="center"/>
        <w:rPr>
          <w:rFonts w:ascii="Unikurd Magroon" w:hAnsi="Unikurd Magroon" w:cs="Unikurd Magroon"/>
          <w:b/>
          <w:bCs/>
          <w:sz w:val="40"/>
          <w:szCs w:val="40"/>
          <w:rtl/>
          <w:lang w:bidi="ar-OM"/>
        </w:rPr>
      </w:pPr>
      <w:r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ناو</w:t>
      </w:r>
      <w:r w:rsidR="00BD2C4A"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ى مامۆ</w:t>
      </w:r>
      <w:r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>ستا</w:t>
      </w:r>
      <w:r w:rsidR="00B71384" w:rsidRPr="00872225">
        <w:rPr>
          <w:rFonts w:ascii="Unikurd Magroon" w:hAnsi="Unikurd Magroon" w:cs="Unikurd Magroon"/>
          <w:b/>
          <w:bCs/>
          <w:sz w:val="40"/>
          <w:szCs w:val="40"/>
          <w:lang w:bidi="ar-IQ"/>
        </w:rPr>
        <w:t>:</w:t>
      </w:r>
      <w:r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 xml:space="preserve"> </w:t>
      </w:r>
      <w:r w:rsidR="000F79DD">
        <w:rPr>
          <w:rFonts w:ascii="Unikurd Magroon" w:hAnsi="Unikurd Magroon" w:cs="Unikurd Magroon" w:hint="cs"/>
          <w:b/>
          <w:bCs/>
          <w:sz w:val="40"/>
          <w:szCs w:val="40"/>
          <w:rtl/>
          <w:lang w:bidi="ar-IQ"/>
        </w:rPr>
        <w:t>پەروین عبدللە خدر</w:t>
      </w:r>
    </w:p>
    <w:p w:rsidR="003C0EC5" w:rsidRPr="00872225" w:rsidRDefault="00BD2C4A" w:rsidP="007B017B">
      <w:pPr>
        <w:tabs>
          <w:tab w:val="left" w:pos="1200"/>
        </w:tabs>
        <w:bidi/>
        <w:jc w:val="center"/>
        <w:rPr>
          <w:rFonts w:ascii="Unikurd Magroon" w:hAnsi="Unikurd Magroon" w:cs="Unikurd Magroon"/>
          <w:b/>
          <w:bCs/>
          <w:sz w:val="40"/>
          <w:szCs w:val="40"/>
          <w:lang w:val="en-US" w:bidi="ar-IQ"/>
        </w:rPr>
      </w:pPr>
      <w:r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 xml:space="preserve">ساڵى خوێندن: </w:t>
      </w:r>
      <w:r w:rsidR="007B017B">
        <w:rPr>
          <w:rFonts w:ascii="Unikurd Magroon" w:hAnsi="Unikurd Magroon" w:cs="Unikurd Magroon" w:hint="cs"/>
          <w:b/>
          <w:bCs/>
          <w:sz w:val="40"/>
          <w:szCs w:val="40"/>
          <w:rtl/>
          <w:lang w:bidi="ar-IQ"/>
        </w:rPr>
        <w:t>2022 -2023</w:t>
      </w:r>
    </w:p>
    <w:p w:rsidR="003C0EC5" w:rsidRPr="00872225" w:rsidRDefault="00935DCB" w:rsidP="000F79DD">
      <w:pPr>
        <w:tabs>
          <w:tab w:val="left" w:pos="1200"/>
        </w:tabs>
        <w:bidi/>
        <w:jc w:val="center"/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</w:pPr>
      <w:r w:rsidRPr="00872225">
        <w:rPr>
          <w:rFonts w:ascii="Unikurd Magroon" w:hAnsi="Unikurd Magroon" w:cs="Unikurd Magroon"/>
          <w:b/>
          <w:bCs/>
          <w:sz w:val="40"/>
          <w:szCs w:val="40"/>
          <w:rtl/>
          <w:lang w:bidi="ar-IQ"/>
        </w:rPr>
        <w:t xml:space="preserve">کۆرسى </w:t>
      </w:r>
      <w:r w:rsidR="000F79DD">
        <w:rPr>
          <w:rFonts w:ascii="Unikurd Magroon" w:hAnsi="Unikurd Magroon" w:cs="Unikurd Magroon" w:hint="cs"/>
          <w:b/>
          <w:bCs/>
          <w:sz w:val="40"/>
          <w:szCs w:val="40"/>
          <w:rtl/>
          <w:lang w:bidi="ar-IQ"/>
        </w:rPr>
        <w:t>یەكەم</w:t>
      </w: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14AF8" w:rsidRDefault="00B14AF8" w:rsidP="00B14AF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14AF8" w:rsidRDefault="00B14AF8" w:rsidP="00B14AF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655"/>
        <w:gridCol w:w="2552"/>
      </w:tblGrid>
      <w:tr w:rsidR="008D46A4" w:rsidRPr="00B14AF8" w:rsidTr="00AA703F">
        <w:tc>
          <w:tcPr>
            <w:tcW w:w="8931" w:type="dxa"/>
            <w:gridSpan w:val="2"/>
          </w:tcPr>
          <w:p w:rsidR="008D46A4" w:rsidRPr="00B14AF8" w:rsidRDefault="00C147B9" w:rsidP="00935DC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رسى </w:t>
            </w:r>
            <w:r w:rsidR="00935DCB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وەرزى</w:t>
            </w:r>
          </w:p>
        </w:tc>
        <w:tc>
          <w:tcPr>
            <w:tcW w:w="2552" w:type="dxa"/>
          </w:tcPr>
          <w:p w:rsidR="008D46A4" w:rsidRPr="00B14AF8" w:rsidRDefault="00B45135" w:rsidP="00BD2C4A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1. ناو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كۆ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B14AF8" w:rsidTr="00AA703F">
        <w:tc>
          <w:tcPr>
            <w:tcW w:w="8931" w:type="dxa"/>
            <w:gridSpan w:val="2"/>
          </w:tcPr>
          <w:p w:rsidR="008D46A4" w:rsidRPr="00B14AF8" w:rsidRDefault="002E63CC" w:rsidP="002E63CC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د.</w:t>
            </w:r>
            <w:r w:rsidR="005823C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پەروین عبداللە خدر</w:t>
            </w:r>
          </w:p>
        </w:tc>
        <w:tc>
          <w:tcPr>
            <w:tcW w:w="2552" w:type="dxa"/>
          </w:tcPr>
          <w:p w:rsidR="008D46A4" w:rsidRPr="00B14AF8" w:rsidRDefault="00B45135" w:rsidP="00BD2C4A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2.</w:t>
            </w:r>
            <w:r w:rsidR="006B29F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ناو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مام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6B29F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ستا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6B29F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ر 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پرس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14AF8" w:rsidTr="00AA703F">
        <w:tc>
          <w:tcPr>
            <w:tcW w:w="8931" w:type="dxa"/>
            <w:gridSpan w:val="2"/>
          </w:tcPr>
          <w:p w:rsidR="008D46A4" w:rsidRPr="00B14AF8" w:rsidRDefault="00B14AF8" w:rsidP="00ED0D34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پە</w:t>
            </w:r>
            <w:r w:rsidR="00C147B9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="00C147B9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رد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="00C147B9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بن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ەڕ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="00C147B9"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تى</w:t>
            </w:r>
            <w:r w:rsidR="00C147B9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/ </w:t>
            </w:r>
            <w:r w:rsidR="00C147B9"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="00C147B9"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شى</w:t>
            </w:r>
            <w:r w:rsidR="00C147B9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C147B9"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كوردى</w:t>
            </w:r>
            <w:r w:rsidR="00ED0D34" w:rsidRPr="00B14AF8">
              <w:rPr>
                <w:rFonts w:ascii="Unikurd Jino" w:hAnsi="Unikurd Jino" w:cs="Unikurd Jino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2552" w:type="dxa"/>
          </w:tcPr>
          <w:p w:rsidR="008D46A4" w:rsidRPr="00B14AF8" w:rsidRDefault="006B29F4" w:rsidP="00BD2C4A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3. ب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ش/ 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کۆلێژ</w:t>
            </w:r>
          </w:p>
        </w:tc>
      </w:tr>
      <w:tr w:rsidR="008D46A4" w:rsidRPr="00B14AF8" w:rsidTr="00AA703F">
        <w:trPr>
          <w:trHeight w:val="352"/>
        </w:trPr>
        <w:tc>
          <w:tcPr>
            <w:tcW w:w="8931" w:type="dxa"/>
            <w:gridSpan w:val="2"/>
          </w:tcPr>
          <w:p w:rsidR="002E63CC" w:rsidRDefault="00BD2C4A" w:rsidP="002E63CC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ئیمێل</w:t>
            </w:r>
            <w:r w:rsidR="00F049F0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C147B9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F049F0" w:rsidRPr="00B14AF8" w:rsidRDefault="002E63CC" w:rsidP="002E63CC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  <w:t>b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  <w:t>arween.khudhur@su.edu.krd</w:t>
            </w:r>
            <w:r w:rsidR="00C147B9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   </w:t>
            </w:r>
            <w:r w:rsidR="003E0BA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</w:t>
            </w:r>
            <w:r w:rsidR="00C147B9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="00ED0D3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8D46A4" w:rsidRPr="00B14AF8" w:rsidRDefault="00BD2C4A" w:rsidP="00B71384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ژمارەی تەلەفۆن</w:t>
            </w:r>
            <w:r w:rsidR="00F049F0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(ب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ەپەی ئارەزوو</w:t>
            </w:r>
            <w:r w:rsidR="00F049F0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):</w:t>
            </w:r>
            <w:r w:rsidR="00C147B9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       </w:t>
            </w:r>
            <w:r w:rsidR="003E0BA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</w:t>
            </w:r>
            <w:r w:rsidR="00C147B9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2552" w:type="dxa"/>
          </w:tcPr>
          <w:p w:rsidR="00F049F0" w:rsidRPr="00B14AF8" w:rsidRDefault="00F049F0" w:rsidP="00BD2C4A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4. 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پەیوەندی</w:t>
            </w:r>
          </w:p>
          <w:p w:rsidR="008D46A4" w:rsidRPr="00B14AF8" w:rsidRDefault="008D46A4" w:rsidP="00F049F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14AF8" w:rsidTr="00AA703F">
        <w:trPr>
          <w:trHeight w:val="659"/>
        </w:trPr>
        <w:tc>
          <w:tcPr>
            <w:tcW w:w="8931" w:type="dxa"/>
            <w:gridSpan w:val="2"/>
          </w:tcPr>
          <w:p w:rsidR="008D46A4" w:rsidRPr="00B14AF8" w:rsidRDefault="00FA1451" w:rsidP="00C147B9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بۆ نموون</w:t>
            </w:r>
            <w:r w:rsidR="0064350C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 تیۆر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6F7CE1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C147B9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  <w:p w:rsidR="006F7CE1" w:rsidRPr="00B14AF8" w:rsidRDefault="002E63CC" w:rsidP="00C147B9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OM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OM"/>
              </w:rPr>
              <w:t>تیوری</w:t>
            </w:r>
          </w:p>
        </w:tc>
        <w:tc>
          <w:tcPr>
            <w:tcW w:w="2552" w:type="dxa"/>
          </w:tcPr>
          <w:p w:rsidR="008D46A4" w:rsidRPr="00B14AF8" w:rsidRDefault="004805BA" w:rsidP="00B428A9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5. 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یەکەى خوێندن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بە سەعات) لە هەفتەیەک</w:t>
            </w:r>
          </w:p>
        </w:tc>
      </w:tr>
      <w:tr w:rsidR="008D46A4" w:rsidRPr="00B14AF8" w:rsidTr="002E63CC">
        <w:trPr>
          <w:trHeight w:val="785"/>
        </w:trPr>
        <w:tc>
          <w:tcPr>
            <w:tcW w:w="8931" w:type="dxa"/>
            <w:gridSpan w:val="2"/>
          </w:tcPr>
          <w:p w:rsidR="00B428A9" w:rsidRPr="00B14AF8" w:rsidRDefault="0064350C" w:rsidP="00F40F55">
            <w:pPr>
              <w:bidi/>
              <w:spacing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ئامادەبوونی 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مامۆستای وانەبێژ بۆ قوتابیان لە ماوەی هەفتەیەک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دا </w:t>
            </w:r>
            <w:r w:rsidR="005823C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(3) كاتژمێرە.</w:t>
            </w:r>
          </w:p>
          <w:p w:rsidR="00C147B9" w:rsidRPr="00991E44" w:rsidRDefault="00C147B9" w:rsidP="00F40F55">
            <w:pPr>
              <w:bidi/>
              <w:spacing w:line="240" w:lineRule="auto"/>
              <w:rPr>
                <w:rFonts w:ascii="Unikurd Xani" w:hAnsi="Unikurd Xani" w:cs="Unikurd Xan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552" w:type="dxa"/>
          </w:tcPr>
          <w:p w:rsidR="008D46A4" w:rsidRPr="00B14AF8" w:rsidRDefault="009C0A8B" w:rsidP="00F40F55">
            <w:pPr>
              <w:bidi/>
              <w:spacing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6. 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ژمارەی کارکردن</w:t>
            </w:r>
          </w:p>
        </w:tc>
      </w:tr>
      <w:tr w:rsidR="008D46A4" w:rsidRPr="00B14AF8" w:rsidTr="00AA703F">
        <w:tc>
          <w:tcPr>
            <w:tcW w:w="8931" w:type="dxa"/>
            <w:gridSpan w:val="2"/>
          </w:tcPr>
          <w:p w:rsidR="008D46A4" w:rsidRPr="005823C7" w:rsidRDefault="008D46A4" w:rsidP="00B428A9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2552" w:type="dxa"/>
          </w:tcPr>
          <w:p w:rsidR="008D46A4" w:rsidRPr="00B14AF8" w:rsidRDefault="00762579" w:rsidP="007C0BC6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7. </w:t>
            </w:r>
            <w:r w:rsidR="007C0BC6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کۆدی کۆرس</w:t>
            </w:r>
          </w:p>
        </w:tc>
      </w:tr>
      <w:tr w:rsidR="008D46A4" w:rsidRPr="00B14AF8" w:rsidTr="00AA703F">
        <w:tc>
          <w:tcPr>
            <w:tcW w:w="8931" w:type="dxa"/>
            <w:gridSpan w:val="2"/>
          </w:tcPr>
          <w:p w:rsidR="00B428A9" w:rsidRPr="00753F6D" w:rsidRDefault="00B57603" w:rsidP="00417268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وانام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ب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كال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ري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س: زانك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س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لاح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ددين/ ه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ول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ر، ك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لي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ژ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ى </w:t>
            </w:r>
            <w:r w:rsidR="0041726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OM"/>
              </w:rPr>
              <w:t>پەروەردە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، ب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شى كوردى، </w:t>
            </w:r>
            <w:r w:rsidR="0041726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1998-1999</w:t>
            </w:r>
          </w:p>
          <w:p w:rsidR="00B57603" w:rsidRPr="00753F6D" w:rsidRDefault="00B57603" w:rsidP="00417268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وانام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ماست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ر: زانك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ى </w:t>
            </w:r>
            <w:r w:rsidR="0041726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كۆیە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ك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لي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ژ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ى 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رو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رد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، ب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شى كوردى</w:t>
            </w:r>
            <w:r w:rsidR="0041726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، 2006 </w:t>
            </w:r>
          </w:p>
          <w:p w:rsidR="00B57603" w:rsidRPr="00753F6D" w:rsidRDefault="00B57603" w:rsidP="00417268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وانام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دكت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را: زانك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ى </w:t>
            </w:r>
            <w:r w:rsidR="0041726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سەلاحەددین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، </w:t>
            </w:r>
            <w:r w:rsidR="0041726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كولێژی پەروەردەی بنەرەتی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، ب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شى كوردى، </w:t>
            </w:r>
            <w:r w:rsidR="0041726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2022</w:t>
            </w:r>
          </w:p>
          <w:p w:rsidR="00B57603" w:rsidRPr="00753F6D" w:rsidRDefault="00B57603" w:rsidP="00417268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سا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ڵ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دام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زراندن: 199</w:t>
            </w:r>
            <w:r w:rsidR="0041726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2</w:t>
            </w:r>
          </w:p>
          <w:p w:rsidR="00B57603" w:rsidRPr="00753F6D" w:rsidRDefault="00B57603" w:rsidP="00417268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خزم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 ل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زانك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: ل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20</w:t>
            </w:r>
            <w:r w:rsidR="0041726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10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و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تا ئ</w:t>
            </w:r>
            <w:r w:rsidR="00B14AF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ستا</w:t>
            </w:r>
          </w:p>
          <w:p w:rsidR="00B57603" w:rsidRPr="00753F6D" w:rsidRDefault="00B57603" w:rsidP="00417268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نازناوى زانستى: </w:t>
            </w:r>
            <w:r w:rsidR="00417268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مامۆستا</w:t>
            </w:r>
          </w:p>
        </w:tc>
        <w:tc>
          <w:tcPr>
            <w:tcW w:w="2552" w:type="dxa"/>
          </w:tcPr>
          <w:p w:rsidR="00365AD8" w:rsidRPr="00B14AF8" w:rsidRDefault="00365AD8" w:rsidP="001F44D3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8. </w:t>
            </w:r>
            <w:r w:rsidR="001F44D3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پرۆفایەلی مامۆستا</w:t>
            </w:r>
          </w:p>
          <w:p w:rsidR="00365AD8" w:rsidRPr="00B14AF8" w:rsidRDefault="00365AD8" w:rsidP="00CF510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  <w:p w:rsidR="00365AD8" w:rsidRPr="00B14AF8" w:rsidRDefault="00365AD8" w:rsidP="00CF510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  <w:p w:rsidR="00365AD8" w:rsidRPr="00B14AF8" w:rsidRDefault="00365AD8" w:rsidP="00CF510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  <w:p w:rsidR="00365AD8" w:rsidRPr="00B14AF8" w:rsidRDefault="00365AD8" w:rsidP="00CF510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B14AF8" w:rsidRDefault="006766CD" w:rsidP="00CF510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14AF8" w:rsidTr="00AA703F">
        <w:tc>
          <w:tcPr>
            <w:tcW w:w="8931" w:type="dxa"/>
            <w:gridSpan w:val="2"/>
          </w:tcPr>
          <w:p w:rsidR="008D46A4" w:rsidRPr="00753F6D" w:rsidRDefault="00417268" w:rsidP="00753F6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  <w:r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مێژووی ئەدەب ، ئەدەبی جیهانی ،بەجیهانبوون ، چەمك .</w:t>
            </w:r>
            <w:r w:rsidR="00753F6D" w:rsidRPr="00753F6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 گێرانەوە ، ئیلیادە وئودیسە ، گلگامێش ، دانتی </w:t>
            </w:r>
          </w:p>
        </w:tc>
        <w:tc>
          <w:tcPr>
            <w:tcW w:w="2552" w:type="dxa"/>
          </w:tcPr>
          <w:p w:rsidR="008D46A4" w:rsidRPr="00B14AF8" w:rsidRDefault="00CF510D" w:rsidP="001F44D3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9. </w:t>
            </w:r>
            <w:r w:rsidR="001F44D3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وشە سەرەکیەکان</w:t>
            </w:r>
          </w:p>
        </w:tc>
      </w:tr>
      <w:tr w:rsidR="008D46A4" w:rsidRPr="00B14AF8" w:rsidTr="00AA703F">
        <w:trPr>
          <w:trHeight w:val="1125"/>
        </w:trPr>
        <w:tc>
          <w:tcPr>
            <w:tcW w:w="11483" w:type="dxa"/>
            <w:gridSpan w:val="3"/>
          </w:tcPr>
          <w:p w:rsidR="0036724B" w:rsidRPr="00872225" w:rsidRDefault="0036724B" w:rsidP="001F44D3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10. </w:t>
            </w:r>
            <w:r w:rsidR="001F44D3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1F44D3" w:rsidRPr="00872225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IQ"/>
              </w:rPr>
            </w:pP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 xml:space="preserve">گرنگی خوێندنی </w:t>
            </w:r>
            <w:r w:rsidR="00862F36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کۆرسەکە (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بابەتەکە</w:t>
            </w:r>
            <w:r w:rsidR="00862F36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</w:p>
          <w:p w:rsidR="0036724B" w:rsidRPr="00872225" w:rsidRDefault="001F44D3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IQ"/>
              </w:rPr>
            </w:pP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تێگەیشتنی چەمکی سەرەکی کۆرس</w:t>
            </w:r>
            <w:r w:rsidR="00CA3A49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ەکە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BA7F42" w:rsidRPr="00872225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IQ"/>
              </w:rPr>
            </w:pP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بنەما وبیردۆزی کۆرس</w:t>
            </w:r>
            <w:r w:rsidR="008E274B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ەکە</w:t>
            </w:r>
          </w:p>
          <w:p w:rsidR="00BA7F42" w:rsidRPr="00872225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IQ"/>
              </w:rPr>
            </w:pP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زانینی تەواو بە لایەنە گرنگیەکانی بابەتەکە</w:t>
            </w:r>
          </w:p>
          <w:p w:rsidR="00BA7F42" w:rsidRPr="00872225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IQ"/>
              </w:rPr>
            </w:pP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8D46A4" w:rsidRPr="00872225" w:rsidRDefault="00B14AF8" w:rsidP="00A44EAB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</w:pP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گ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رين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گ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ى خو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ندنى ئ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م ك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رس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 xml:space="preserve"> ل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دا د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رد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ك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="00B4301C"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 xml:space="preserve">ت، </w:t>
            </w:r>
          </w:p>
          <w:p w:rsidR="00B57603" w:rsidRPr="00B14AF8" w:rsidRDefault="00B57603" w:rsidP="00753F6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val="en-US" w:bidi="ar-KW"/>
              </w:rPr>
            </w:pP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ئ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 باب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شتر ل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ق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ناغ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كانى خو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ندن ل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باب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تى </w:t>
            </w:r>
            <w:r w:rsidR="00753F6D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ئەدەبیدا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ن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خو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نراو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، 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ي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 جار قوتابى باب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 و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رد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ەگ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ك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يو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ندى 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53F6D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ئەدەبی جیهانییەوە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ه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و شار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زاى ئ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 باب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شاراوان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د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ك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شتر </w:t>
            </w:r>
            <w:r w:rsidR="00753F6D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ئاشنا نەبووە بەئەدەبێك كە ئەدەبی نەتەوەكەی خۆی نەبێت</w:t>
            </w:r>
            <w:r w:rsidR="00753F6D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872225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="00753F6D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FD437F" w:rsidRPr="00B14AF8" w:rsidTr="00AA703F">
        <w:trPr>
          <w:trHeight w:val="991"/>
        </w:trPr>
        <w:tc>
          <w:tcPr>
            <w:tcW w:w="11483" w:type="dxa"/>
            <w:gridSpan w:val="3"/>
          </w:tcPr>
          <w:p w:rsidR="00616D0F" w:rsidRPr="00B14AF8" w:rsidRDefault="00616D0F" w:rsidP="000E6EB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11. </w:t>
            </w:r>
            <w:r w:rsidR="000E6EBD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</w:p>
          <w:p w:rsidR="00B4301C" w:rsidRPr="00991E44" w:rsidRDefault="00B71384" w:rsidP="0076741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="00753F6D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بابەتی مێژووی ئەدەب 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بريتيي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ل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باسكردنى </w:t>
            </w:r>
            <w:r w:rsidR="0076741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OM"/>
              </w:rPr>
              <w:t xml:space="preserve">بابەتی مێژووی ئەدەب 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كو </w:t>
            </w:r>
            <w:r w:rsidR="0076741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زانستی ئەدەب 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ش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كى 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گ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رن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گ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ى </w:t>
            </w:r>
            <w:r w:rsidR="0076741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>ئەدەبیاتە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 ي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6741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لەبنەما هەرە سەرەكییەكانی  ئەدەب 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. ئامانج تيايدا شار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زابوونى قوتابى ب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 باب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ل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شى زمانى كورديدا، ك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پێ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ويست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شار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زاييان ه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ل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س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رج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م </w:t>
            </w:r>
            <w:r w:rsidR="0076741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ئەدەبیاتی جیهانی و دەرەوەی زمانی دایك 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پێ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ويست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6741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قوتابی 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شار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زايى و زانيارى ت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واويان ل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6741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ناسین و 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چە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مك و 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پێ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ناس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ى </w:t>
            </w:r>
            <w:r w:rsidR="0076741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ئەدەبی جیهانی ومێژووی ئەدەبی 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و </w:t>
            </w:r>
            <w:r w:rsidR="0076741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چونیەتی بوون بەئەدەبیاتی جیهانی وهۆكارەكانی بوون بە جیهانی 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يو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ندى ن</w:t>
            </w:r>
            <w:r w:rsidR="00B14AF8"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991E44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وان </w:t>
            </w:r>
            <w:r w:rsidR="0076741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>مێژووی ئەدەبی كوردی و ئەدەبی دوورە كلتوور ودوورە زمان و زمانی جیاواز و مێژووی جیاواز .</w:t>
            </w:r>
          </w:p>
        </w:tc>
      </w:tr>
      <w:tr w:rsidR="008D46A4" w:rsidRPr="00B14AF8" w:rsidTr="00AA703F">
        <w:trPr>
          <w:trHeight w:val="704"/>
        </w:trPr>
        <w:tc>
          <w:tcPr>
            <w:tcW w:w="11483" w:type="dxa"/>
            <w:gridSpan w:val="3"/>
          </w:tcPr>
          <w:p w:rsidR="001F0889" w:rsidRPr="00B14AF8" w:rsidRDefault="001F0889" w:rsidP="000E6EB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12. </w:t>
            </w:r>
            <w:r w:rsidR="000E6EBD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ئەرکەکانی قوتابی</w:t>
            </w:r>
          </w:p>
          <w:p w:rsidR="00B916A8" w:rsidRPr="00767417" w:rsidRDefault="00B14AF8" w:rsidP="00872225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پێ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ويست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قوتابى ل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چ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الاكيى و ب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شدارى 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و 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پۆ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ل ل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اى سا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ڵ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خو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ندن، ك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ئ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مان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ل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خ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د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ەگ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1C506E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(ئاماد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بوون و 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اب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ندبوون، سمينارى ماو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كورت س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بار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 ب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ەچە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مك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كى تايب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 ل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 ب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رنام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داواكراو ، خو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ندن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ى 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رتووكى 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يو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ست ب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بات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و نمايشكردنى 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وخت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كى ل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ماو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(5) خول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كدا ل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ەپۆ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ل ، ئاماد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يى ب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تاقيكردن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ماو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كورت و ل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ناكاو، ب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شدارى ل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را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ڤە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باب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ل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و 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پۆ</w:t>
            </w:r>
            <w:r w:rsidR="00765250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لدا)</w:t>
            </w:r>
          </w:p>
        </w:tc>
      </w:tr>
      <w:tr w:rsidR="008D46A4" w:rsidRPr="00B14AF8" w:rsidTr="00AA703F">
        <w:trPr>
          <w:trHeight w:val="704"/>
        </w:trPr>
        <w:tc>
          <w:tcPr>
            <w:tcW w:w="11483" w:type="dxa"/>
            <w:gridSpan w:val="3"/>
          </w:tcPr>
          <w:p w:rsidR="001F0889" w:rsidRPr="00767417" w:rsidRDefault="001F0889" w:rsidP="001F0889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767417" w:rsidRDefault="00A44EAB" w:rsidP="00767417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   ل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 وان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دا 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چە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ندين ش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واز 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كارد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ه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نرى 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گە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يشتن 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ئامانج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كان و 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گە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ياندنى زانياريي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كان 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قوتابىو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كو ر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ێگ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اى ئاماد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كارى،ك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تيايدا باب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كان 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قوتابيان د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در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ل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ەگەڵ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كاره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نانى 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چە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ند ر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ێگ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اي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كى ديك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و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كو ر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ێگ</w:t>
            </w:r>
            <w:r w:rsidR="00775B84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اى 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گ</w:t>
            </w:r>
            <w:r w:rsidR="00775B84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فتو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گۆ</w:t>
            </w:r>
            <w:r w:rsidR="00775B84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و 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</w:t>
            </w:r>
            <w:r w:rsidR="00775B84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رسيار و و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ەڵا</w:t>
            </w:r>
            <w:r w:rsidR="00775B84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ل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ەپێ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ناو د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ڵە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ند كردنى باب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و باشتر 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گە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ياندنى زانياريي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كان. 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كاره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نانى ه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ري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 ل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 ش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وازان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ش 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ەپێ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سروشتى باب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تى وان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 بوونى س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او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 ه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كارى 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ويستى ل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رد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ستدا بوو د</w:t>
            </w:r>
            <w:r w:rsidR="00B14AF8"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ەگۆڕێ</w:t>
            </w:r>
            <w:r w:rsidRPr="0076741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8D46A4" w:rsidRPr="00B14AF8" w:rsidTr="00AA703F">
        <w:trPr>
          <w:trHeight w:val="704"/>
        </w:trPr>
        <w:tc>
          <w:tcPr>
            <w:tcW w:w="11483" w:type="dxa"/>
            <w:gridSpan w:val="3"/>
          </w:tcPr>
          <w:p w:rsidR="003D742F" w:rsidRPr="005D744B" w:rsidRDefault="004404DE" w:rsidP="000E6EB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:rsidR="00765250" w:rsidRPr="005D744B" w:rsidRDefault="00765250" w:rsidP="00765250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م: 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(40%)ى نمر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كان، تايب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ك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ششى سا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ڵا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قوتابى، ك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 ش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خوار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داب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ش د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بن:</w:t>
            </w:r>
          </w:p>
          <w:p w:rsidR="00765250" w:rsidRPr="005D744B" w:rsidRDefault="00765250" w:rsidP="005D744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5D744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20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% تاقيكردن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ي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</w:t>
            </w:r>
          </w:p>
          <w:p w:rsidR="00765250" w:rsidRPr="005D744B" w:rsidRDefault="00765250" w:rsidP="004349C0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4349C0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15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% تاقيكردن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دوو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</w:t>
            </w:r>
          </w:p>
          <w:p w:rsidR="000F2337" w:rsidRPr="005D744B" w:rsidRDefault="00765250" w:rsidP="005D744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5D744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5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% 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چ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الاكيى و 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شدارى ن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و 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پۆ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ل 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اى سا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ڵ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خو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ندن، ك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ئ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مان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خ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د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ەگ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ت: (ئاماد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كردنى 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ڕ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پۆ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رت و 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پێ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شك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شكردنى 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ناو 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پۆ</w:t>
            </w:r>
            <w:r w:rsidR="00A44EAB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لأدا، 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خو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ندن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ى 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رتووكى 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ست 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بات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و نمايشكردنى 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وخت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كى 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ماو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(5) خول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كدا 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ەپۆ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ل ، ئاماد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يى 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تاقيكردن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ماو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كورت و 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ناكاو، 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شدارى 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را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ڤە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باب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ن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و 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پۆ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لد</w:t>
            </w:r>
            <w:r w:rsidR="003A1073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ا)</w:t>
            </w:r>
            <w:r w:rsidR="003A1073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دوو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م: 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(60%)ى نمر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كان، تايب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تاقيكردن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ناو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ندى ك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تايى سا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ڵ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، ك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كاتى دياريكردن و د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ست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پێ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كردنى ل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كاتى خ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ديارى د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كر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ت.</w:t>
            </w:r>
            <w:r w:rsidR="000F2337" w:rsidRPr="005D744B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14AF8" w:rsidTr="00AA703F">
        <w:trPr>
          <w:trHeight w:val="704"/>
        </w:trPr>
        <w:tc>
          <w:tcPr>
            <w:tcW w:w="11483" w:type="dxa"/>
            <w:gridSpan w:val="3"/>
          </w:tcPr>
          <w:p w:rsidR="007D54D1" w:rsidRPr="005D744B" w:rsidRDefault="007D54D1" w:rsidP="000E6EB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ده‌ر</w:t>
            </w:r>
            <w:r w:rsidR="000E6EBD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ئ</w:t>
            </w:r>
            <w:r w:rsidR="006F4683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ه‌نجامه‌کانی فێربوون</w:t>
            </w:r>
          </w:p>
          <w:p w:rsidR="00FD437F" w:rsidRPr="005D744B" w:rsidRDefault="00550E0C" w:rsidP="00FD437F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 w:rsidRPr="005D744B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قوتابى</w:t>
            </w:r>
            <w:r w:rsidR="00C17931" w:rsidRPr="005D744B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ب</w:t>
            </w:r>
            <w:r w:rsidR="00B14AF8" w:rsidRPr="005D744B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ەڕێ</w:t>
            </w:r>
            <w:r w:rsidR="00C17931" w:rsidRPr="005D744B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ز..</w:t>
            </w:r>
          </w:p>
          <w:p w:rsidR="00C17931" w:rsidRPr="005D744B" w:rsidRDefault="00C17931" w:rsidP="00C17931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گ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رتنى ئ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 ك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رس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واوى ل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لاي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 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ەڕێ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زتان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، 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 م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رج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 ئاماد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يى و 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اب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نديى ت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واوت ه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 ل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ەگەڵ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يدا، ه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رو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ها 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س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رنج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شدارى ت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دا بك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يت و 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دوادا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چ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وونت ه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ت 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س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چ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او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كانى، ئ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وا 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د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ڵ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نيايي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ەچە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ند لاي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گە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ش د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يت، ك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بريتين ل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 لاي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 و بواران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ى 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ژ</w:t>
            </w:r>
            <w:r w:rsidR="004F6B4E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يانت:</w:t>
            </w:r>
          </w:p>
          <w:p w:rsidR="004F6B4E" w:rsidRPr="005D744B" w:rsidRDefault="004F6B4E" w:rsidP="005D744B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ئ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 ك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رس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زانيارى و 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چە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مك و زاراو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ي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كى ز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رت 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پێ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ئاشنا د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كات ب</w:t>
            </w:r>
            <w:r w:rsidR="00B14AF8"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744B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D744B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مێژووی ئەدەب وئاگاداربوونی ئەدەبی ولاتانی دراوسێ وغەیری دراوسێ  كە خاوەنی چەندین شاكاری نەمرن سنووری وڵاتەكەی خۆیانی بەزاندووە </w:t>
            </w:r>
          </w:p>
          <w:p w:rsidR="007F0899" w:rsidRPr="005D744B" w:rsidRDefault="007F0899" w:rsidP="005D744B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14AF8" w:rsidTr="00AA703F">
        <w:tc>
          <w:tcPr>
            <w:tcW w:w="11483" w:type="dxa"/>
            <w:gridSpan w:val="3"/>
          </w:tcPr>
          <w:p w:rsidR="00BE50D1" w:rsidRPr="00B14AF8" w:rsidRDefault="00222D3F" w:rsidP="005D744B">
            <w:pPr>
              <w:bidi/>
              <w:spacing w:after="0" w:line="240" w:lineRule="auto"/>
              <w:ind w:left="1" w:hanging="1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16. </w:t>
            </w:r>
            <w:r w:rsidR="00355603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لیستی سەرچاوە</w:t>
            </w:r>
          </w:p>
          <w:p w:rsidR="00E778F2" w:rsidRDefault="005D744B" w:rsidP="005D744B">
            <w:pPr>
              <w:numPr>
                <w:ilvl w:val="0"/>
                <w:numId w:val="25"/>
              </w:numPr>
              <w:bidi/>
              <w:spacing w:after="0" w:line="240" w:lineRule="auto"/>
              <w:ind w:left="1" w:hanging="1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 مێژووی ئەدەب </w:t>
            </w:r>
            <w:r w:rsidR="00E778F2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 مارف خەزنەدار </w:t>
            </w:r>
          </w:p>
          <w:p w:rsidR="005D744B" w:rsidRDefault="005D744B" w:rsidP="005C1F58">
            <w:pPr>
              <w:numPr>
                <w:ilvl w:val="0"/>
                <w:numId w:val="25"/>
              </w:numPr>
              <w:bidi/>
              <w:spacing w:after="0" w:line="240" w:lineRule="auto"/>
              <w:ind w:left="1" w:hanging="1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ئە</w:t>
            </w:r>
            <w:r w:rsidR="005C1F5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bookmarkStart w:id="0" w:name="_GoBack"/>
            <w:bookmarkEnd w:id="0"/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ەبی جیهانی ، د. هیمداد حوسێن : سەنگەر نازم </w:t>
            </w:r>
          </w:p>
          <w:p w:rsidR="005D744B" w:rsidRDefault="005D744B" w:rsidP="005D744B">
            <w:pPr>
              <w:numPr>
                <w:ilvl w:val="0"/>
                <w:numId w:val="25"/>
              </w:numPr>
              <w:bidi/>
              <w:spacing w:after="0" w:line="240" w:lineRule="auto"/>
              <w:ind w:left="1" w:hanging="1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گەنجینەی ئەدەبی جیهانی  (و). حەمە كەریم عارف </w:t>
            </w:r>
          </w:p>
          <w:p w:rsidR="005D744B" w:rsidRDefault="00400859" w:rsidP="00400859">
            <w:pPr>
              <w:numPr>
                <w:ilvl w:val="0"/>
                <w:numId w:val="25"/>
              </w:numPr>
              <w:bidi/>
              <w:spacing w:after="0" w:line="240" w:lineRule="auto"/>
              <w:ind w:left="1" w:hanging="1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KW"/>
              </w:rPr>
              <w:t xml:space="preserve">ئەدەبى  بەراورد كاری . عەزیزگەردی </w:t>
            </w:r>
          </w:p>
          <w:p w:rsidR="00400859" w:rsidRPr="00EA04D7" w:rsidRDefault="00400859" w:rsidP="00400859">
            <w:pPr>
              <w:numPr>
                <w:ilvl w:val="0"/>
                <w:numId w:val="25"/>
              </w:numPr>
              <w:bidi/>
              <w:spacing w:after="0" w:line="240" w:lineRule="auto"/>
              <w:ind w:left="1" w:hanging="1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D46A4" w:rsidRPr="00B14AF8" w:rsidTr="00AA703F">
        <w:tc>
          <w:tcPr>
            <w:tcW w:w="1276" w:type="dxa"/>
            <w:tcBorders>
              <w:bottom w:val="single" w:sz="8" w:space="0" w:color="auto"/>
            </w:tcBorders>
          </w:tcPr>
          <w:p w:rsidR="008D46A4" w:rsidRPr="00B14AF8" w:rsidRDefault="008D46A4" w:rsidP="006222E6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07" w:type="dxa"/>
            <w:gridSpan w:val="2"/>
            <w:tcBorders>
              <w:bottom w:val="single" w:sz="8" w:space="0" w:color="auto"/>
            </w:tcBorders>
          </w:tcPr>
          <w:p w:rsidR="008D46A4" w:rsidRPr="00B14AF8" w:rsidRDefault="006222E6" w:rsidP="00355603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17.</w:t>
            </w:r>
            <w:r w:rsidR="00355603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بابەتەکان</w:t>
            </w:r>
          </w:p>
        </w:tc>
      </w:tr>
      <w:tr w:rsidR="008D46A4" w:rsidRPr="00B14AF8" w:rsidTr="00AA703F">
        <w:trPr>
          <w:trHeight w:val="1405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14AF8" w:rsidRDefault="00001B33" w:rsidP="0043194B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  <w:t xml:space="preserve"> </w:t>
            </w:r>
          </w:p>
        </w:tc>
        <w:tc>
          <w:tcPr>
            <w:tcW w:w="102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C506E" w:rsidRDefault="00577594" w:rsidP="00577594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="001C506E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ەفتەی ١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چەمكی مێژووی ئەدەب ، بەجیهان بوونی ئەدەب چییە؟ هۆكاری بەجیهان بوونی ئەدەب</w:t>
            </w:r>
          </w:p>
          <w:p w:rsidR="001C506E" w:rsidRPr="00B14AF8" w:rsidRDefault="00577594" w:rsidP="00577594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="001C506E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ەفتەی ٢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:   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ئەدەبیاتی چینی 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  <w:p w:rsidR="001C506E" w:rsidRPr="00B14AF8" w:rsidRDefault="00577594" w:rsidP="00577594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ى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 ئەدەبی ژاپۆنی 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1C506E" w:rsidRPr="00B14AF8" w:rsidRDefault="00577594" w:rsidP="00577594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ى </w:t>
            </w:r>
            <w:r w:rsidR="001C506E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٤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: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ئەدەبی هیندی 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1C506E" w:rsidRPr="00E778F2" w:rsidRDefault="00577594" w:rsidP="00577594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ى </w:t>
            </w:r>
            <w:r w:rsidR="001C506E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٥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ئەدەبی یونانی </w:t>
            </w:r>
          </w:p>
          <w:p w:rsidR="001C506E" w:rsidRPr="00B14AF8" w:rsidRDefault="00577594" w:rsidP="00577594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ى </w:t>
            </w:r>
            <w:r w:rsidR="001C506E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٦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ئەدەبی رۆمانی </w:t>
            </w:r>
          </w:p>
          <w:p w:rsidR="001C506E" w:rsidRPr="00B14AF8" w:rsidRDefault="00577594" w:rsidP="00577594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ى </w:t>
            </w:r>
            <w:r w:rsidR="001C506E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٧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: 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ئەدەبی فارسی 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1C506E" w:rsidRPr="00B14AF8" w:rsidRDefault="00577594" w:rsidP="00577594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 w:rsidR="001C506E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ى </w:t>
            </w:r>
            <w:r w:rsidR="001C506E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-9- 10 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: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مێژووی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ئەدەبی كوردی </w:t>
            </w:r>
            <w:r w:rsidR="001C506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1C506E" w:rsidRPr="00B14AF8" w:rsidRDefault="001C506E" w:rsidP="001C506E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</w:p>
          <w:p w:rsidR="00001B33" w:rsidRPr="00B14AF8" w:rsidRDefault="00001B33" w:rsidP="001C506E">
            <w:pPr>
              <w:spacing w:line="240" w:lineRule="auto"/>
              <w:jc w:val="right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</w:p>
        </w:tc>
      </w:tr>
      <w:tr w:rsidR="008D46A4" w:rsidRPr="00B14AF8" w:rsidTr="00AA703F">
        <w:tc>
          <w:tcPr>
            <w:tcW w:w="1276" w:type="dxa"/>
            <w:tcBorders>
              <w:top w:val="single" w:sz="8" w:space="0" w:color="auto"/>
            </w:tcBorders>
          </w:tcPr>
          <w:p w:rsidR="008D46A4" w:rsidRPr="00B14AF8" w:rsidRDefault="008D46A4" w:rsidP="001647A7">
            <w:pPr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</w:tcBorders>
          </w:tcPr>
          <w:p w:rsidR="008D46A4" w:rsidRPr="00B14AF8" w:rsidRDefault="00495585" w:rsidP="00123AB6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1</w:t>
            </w:r>
            <w:r w:rsidR="00123AB6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9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. </w:t>
            </w:r>
            <w:r w:rsidR="00BD407D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بابەتی پراکتیک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ئەگەر هەبێت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)</w:t>
            </w:r>
            <w:r w:rsidR="0034483D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نییە </w:t>
            </w:r>
          </w:p>
        </w:tc>
      </w:tr>
      <w:tr w:rsidR="008D46A4" w:rsidRPr="00B14AF8" w:rsidTr="00AA703F">
        <w:trPr>
          <w:trHeight w:val="732"/>
        </w:trPr>
        <w:tc>
          <w:tcPr>
            <w:tcW w:w="11483" w:type="dxa"/>
            <w:gridSpan w:val="3"/>
          </w:tcPr>
          <w:p w:rsidR="001647A7" w:rsidRPr="00B14AF8" w:rsidRDefault="00410601" w:rsidP="001C506E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val="en-US" w:bidi="ar-KW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20. </w:t>
            </w:r>
            <w:r w:rsidR="006745BB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KW"/>
              </w:rPr>
              <w:t>تێبینی تر</w:t>
            </w:r>
            <w:r w:rsidR="001C506E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KW"/>
              </w:rPr>
              <w:t xml:space="preserve">: 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قوتابييان د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توانن نزيك ل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س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چ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او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دياريكراو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كانى ن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ێ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م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رس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بووك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،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ەچ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وار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چێ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ى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رس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بووك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رب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چ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دوادا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چ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وونى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زياتر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بك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باب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ت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ك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، ه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رو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ها د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توانن</w:t>
            </w:r>
            <w:r w:rsidR="00A44EAB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ل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A44EAB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س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A44EAB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چ</w:t>
            </w:r>
            <w:r w:rsidR="00A44EAB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او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A44EAB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ى تر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A44EAB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و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A44EAB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باس ل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A44EAB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و شتان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بك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ن ك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="00F40F55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من باسم كردوون.</w:t>
            </w:r>
            <w:r w:rsidR="006745BB"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. </w:t>
            </w:r>
          </w:p>
        </w:tc>
      </w:tr>
      <w:tr w:rsidR="00E61AD2" w:rsidRPr="00B14AF8" w:rsidTr="00AA703F">
        <w:trPr>
          <w:trHeight w:val="732"/>
        </w:trPr>
        <w:tc>
          <w:tcPr>
            <w:tcW w:w="11483" w:type="dxa"/>
            <w:gridSpan w:val="3"/>
          </w:tcPr>
          <w:p w:rsidR="00961D90" w:rsidRPr="001C506E" w:rsidRDefault="00663873" w:rsidP="00123AB6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</w:t>
            </w:r>
            <w:r w:rsidR="001C506E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KW"/>
              </w:rPr>
              <w:t xml:space="preserve">: </w:t>
            </w:r>
            <w:r w:rsidR="00A574E3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KW"/>
              </w:rPr>
              <w:t xml:space="preserve"> د</w:t>
            </w:r>
            <w:r w:rsidR="00123AB6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="00A574E3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KW"/>
              </w:rPr>
              <w:t xml:space="preserve"> بكر كاروانی </w:t>
            </w:r>
          </w:p>
        </w:tc>
      </w:tr>
    </w:tbl>
    <w:p w:rsidR="00E95307" w:rsidRPr="00B14AF8" w:rsidRDefault="00E95307" w:rsidP="00AA703F">
      <w:pPr>
        <w:rPr>
          <w:rFonts w:ascii="Unikurd Jino" w:hAnsi="Unikurd Jino" w:cs="Unikurd Jino"/>
          <w:sz w:val="28"/>
          <w:szCs w:val="28"/>
          <w:rtl/>
          <w:lang w:bidi="ar-IQ"/>
        </w:rPr>
      </w:pPr>
    </w:p>
    <w:sectPr w:rsidR="00E95307" w:rsidRPr="00B14AF8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19" w:rsidRDefault="00031619" w:rsidP="00483DD0">
      <w:pPr>
        <w:spacing w:after="0" w:line="240" w:lineRule="auto"/>
      </w:pPr>
      <w:r>
        <w:separator/>
      </w:r>
    </w:p>
  </w:endnote>
  <w:endnote w:type="continuationSeparator" w:id="0">
    <w:p w:rsidR="00031619" w:rsidRDefault="0003161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Magroo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Nal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19" w:rsidRDefault="00031619" w:rsidP="00483DD0">
      <w:pPr>
        <w:spacing w:after="0" w:line="240" w:lineRule="auto"/>
      </w:pPr>
      <w:r>
        <w:separator/>
      </w:r>
    </w:p>
  </w:footnote>
  <w:footnote w:type="continuationSeparator" w:id="0">
    <w:p w:rsidR="00031619" w:rsidRDefault="0003161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42280"/>
    <w:multiLevelType w:val="hybridMultilevel"/>
    <w:tmpl w:val="11904564"/>
    <w:lvl w:ilvl="0" w:tplc="0DE0A0B6">
      <w:start w:val="1"/>
      <w:numFmt w:val="decimal"/>
      <w:lvlText w:val="%1-"/>
      <w:lvlJc w:val="left"/>
      <w:pPr>
        <w:ind w:left="720" w:hanging="360"/>
      </w:pPr>
      <w:rPr>
        <w:rFonts w:cs="Ali_K_Alwand" w:hint="default"/>
        <w:color w:val="548DD4" w:themeColor="text2" w:themeTint="99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26CBA"/>
    <w:multiLevelType w:val="hybridMultilevel"/>
    <w:tmpl w:val="ED86DA72"/>
    <w:lvl w:ilvl="0" w:tplc="21F6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FA2A0E"/>
    <w:multiLevelType w:val="hybridMultilevel"/>
    <w:tmpl w:val="0158C63A"/>
    <w:lvl w:ilvl="0" w:tplc="EC1C85A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A0DF1"/>
    <w:multiLevelType w:val="hybridMultilevel"/>
    <w:tmpl w:val="2D9C2BBA"/>
    <w:lvl w:ilvl="0" w:tplc="15943044">
      <w:start w:val="6"/>
      <w:numFmt w:val="bullet"/>
      <w:lvlText w:val="-"/>
      <w:lvlJc w:val="left"/>
      <w:pPr>
        <w:ind w:left="3960" w:hanging="3600"/>
      </w:pPr>
      <w:rPr>
        <w:rFonts w:ascii="Unikurd Jino" w:eastAsia="Calibri" w:hAnsi="Unikurd Jino" w:cs="Unikurd J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"/>
  </w:num>
  <w:num w:numId="4">
    <w:abstractNumId w:val="23"/>
  </w:num>
  <w:num w:numId="5">
    <w:abstractNumId w:val="24"/>
  </w:num>
  <w:num w:numId="6">
    <w:abstractNumId w:val="13"/>
  </w:num>
  <w:num w:numId="7">
    <w:abstractNumId w:val="5"/>
  </w:num>
  <w:num w:numId="8">
    <w:abstractNumId w:val="20"/>
  </w:num>
  <w:num w:numId="9">
    <w:abstractNumId w:val="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11"/>
  </w:num>
  <w:num w:numId="17">
    <w:abstractNumId w:val="10"/>
  </w:num>
  <w:num w:numId="18">
    <w:abstractNumId w:val="6"/>
  </w:num>
  <w:num w:numId="19">
    <w:abstractNumId w:val="26"/>
  </w:num>
  <w:num w:numId="20">
    <w:abstractNumId w:val="8"/>
  </w:num>
  <w:num w:numId="21">
    <w:abstractNumId w:val="15"/>
  </w:num>
  <w:num w:numId="22">
    <w:abstractNumId w:val="18"/>
  </w:num>
  <w:num w:numId="23">
    <w:abstractNumId w:val="28"/>
  </w:num>
  <w:num w:numId="24">
    <w:abstractNumId w:val="0"/>
  </w:num>
  <w:num w:numId="25">
    <w:abstractNumId w:val="3"/>
  </w:num>
  <w:num w:numId="26">
    <w:abstractNumId w:val="22"/>
  </w:num>
  <w:num w:numId="27">
    <w:abstractNumId w:val="16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1619"/>
    <w:rsid w:val="00033F70"/>
    <w:rsid w:val="000360E5"/>
    <w:rsid w:val="00061167"/>
    <w:rsid w:val="00065BD1"/>
    <w:rsid w:val="0007162D"/>
    <w:rsid w:val="00095592"/>
    <w:rsid w:val="000B2B97"/>
    <w:rsid w:val="000D5BCB"/>
    <w:rsid w:val="000E0F57"/>
    <w:rsid w:val="000E6EBD"/>
    <w:rsid w:val="000F2337"/>
    <w:rsid w:val="000F79DD"/>
    <w:rsid w:val="00123AB6"/>
    <w:rsid w:val="0013167E"/>
    <w:rsid w:val="00153341"/>
    <w:rsid w:val="001647A7"/>
    <w:rsid w:val="0017478B"/>
    <w:rsid w:val="00194301"/>
    <w:rsid w:val="0019438B"/>
    <w:rsid w:val="001A218F"/>
    <w:rsid w:val="001C506E"/>
    <w:rsid w:val="001D4AAF"/>
    <w:rsid w:val="001F0889"/>
    <w:rsid w:val="001F44D3"/>
    <w:rsid w:val="001F4884"/>
    <w:rsid w:val="001F4CD7"/>
    <w:rsid w:val="00222D3F"/>
    <w:rsid w:val="00251083"/>
    <w:rsid w:val="0025284B"/>
    <w:rsid w:val="002E63CC"/>
    <w:rsid w:val="002F0F4F"/>
    <w:rsid w:val="002F44B8"/>
    <w:rsid w:val="0034483D"/>
    <w:rsid w:val="00355603"/>
    <w:rsid w:val="0036135D"/>
    <w:rsid w:val="00365AD8"/>
    <w:rsid w:val="00367057"/>
    <w:rsid w:val="0036724B"/>
    <w:rsid w:val="00375E6B"/>
    <w:rsid w:val="003A1073"/>
    <w:rsid w:val="003C0EC5"/>
    <w:rsid w:val="003D742F"/>
    <w:rsid w:val="003E0BAE"/>
    <w:rsid w:val="003F4581"/>
    <w:rsid w:val="00400859"/>
    <w:rsid w:val="00410601"/>
    <w:rsid w:val="00417268"/>
    <w:rsid w:val="0043194B"/>
    <w:rsid w:val="004349C0"/>
    <w:rsid w:val="004373BC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09D7"/>
    <w:rsid w:val="004E1842"/>
    <w:rsid w:val="004F31D8"/>
    <w:rsid w:val="004F4547"/>
    <w:rsid w:val="004F6B4E"/>
    <w:rsid w:val="00503489"/>
    <w:rsid w:val="00506B75"/>
    <w:rsid w:val="005103B4"/>
    <w:rsid w:val="00513A62"/>
    <w:rsid w:val="00550E0C"/>
    <w:rsid w:val="00555929"/>
    <w:rsid w:val="00577594"/>
    <w:rsid w:val="005804CE"/>
    <w:rsid w:val="005823C7"/>
    <w:rsid w:val="00590DF7"/>
    <w:rsid w:val="005A760A"/>
    <w:rsid w:val="005C1F58"/>
    <w:rsid w:val="005C7302"/>
    <w:rsid w:val="005D2B1F"/>
    <w:rsid w:val="005D744B"/>
    <w:rsid w:val="005F06DF"/>
    <w:rsid w:val="00600351"/>
    <w:rsid w:val="00616D0F"/>
    <w:rsid w:val="006222E6"/>
    <w:rsid w:val="00634F2B"/>
    <w:rsid w:val="00635F1C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C673E"/>
    <w:rsid w:val="006F4683"/>
    <w:rsid w:val="006F7CE1"/>
    <w:rsid w:val="00722288"/>
    <w:rsid w:val="00741D0F"/>
    <w:rsid w:val="00753F6D"/>
    <w:rsid w:val="00756BE1"/>
    <w:rsid w:val="00762579"/>
    <w:rsid w:val="00765250"/>
    <w:rsid w:val="00767417"/>
    <w:rsid w:val="00775B84"/>
    <w:rsid w:val="007B017B"/>
    <w:rsid w:val="007B7E60"/>
    <w:rsid w:val="007C0BC6"/>
    <w:rsid w:val="007D54D1"/>
    <w:rsid w:val="007D58B3"/>
    <w:rsid w:val="007D7892"/>
    <w:rsid w:val="007E2274"/>
    <w:rsid w:val="007E4B79"/>
    <w:rsid w:val="007F0899"/>
    <w:rsid w:val="007F4D31"/>
    <w:rsid w:val="0080086A"/>
    <w:rsid w:val="00830E83"/>
    <w:rsid w:val="00830EE6"/>
    <w:rsid w:val="008620DA"/>
    <w:rsid w:val="00862F36"/>
    <w:rsid w:val="008633F8"/>
    <w:rsid w:val="008640D8"/>
    <w:rsid w:val="00872225"/>
    <w:rsid w:val="008927C5"/>
    <w:rsid w:val="00894FEA"/>
    <w:rsid w:val="008A7826"/>
    <w:rsid w:val="008D46A4"/>
    <w:rsid w:val="008E0D66"/>
    <w:rsid w:val="008E274B"/>
    <w:rsid w:val="008F1D3B"/>
    <w:rsid w:val="00913F54"/>
    <w:rsid w:val="00914683"/>
    <w:rsid w:val="00935DCB"/>
    <w:rsid w:val="00942B8F"/>
    <w:rsid w:val="00960E27"/>
    <w:rsid w:val="00961D90"/>
    <w:rsid w:val="0097370A"/>
    <w:rsid w:val="00991E44"/>
    <w:rsid w:val="009C0A8B"/>
    <w:rsid w:val="009C46A3"/>
    <w:rsid w:val="009F7BEC"/>
    <w:rsid w:val="00A0095C"/>
    <w:rsid w:val="00A07592"/>
    <w:rsid w:val="00A44EAB"/>
    <w:rsid w:val="00A574E3"/>
    <w:rsid w:val="00AA703F"/>
    <w:rsid w:val="00AC6E81"/>
    <w:rsid w:val="00AD68F9"/>
    <w:rsid w:val="00B1455D"/>
    <w:rsid w:val="00B14AF8"/>
    <w:rsid w:val="00B31806"/>
    <w:rsid w:val="00B341B9"/>
    <w:rsid w:val="00B428A9"/>
    <w:rsid w:val="00B4301C"/>
    <w:rsid w:val="00B45135"/>
    <w:rsid w:val="00B45D60"/>
    <w:rsid w:val="00B57603"/>
    <w:rsid w:val="00B63ECE"/>
    <w:rsid w:val="00B71384"/>
    <w:rsid w:val="00B87075"/>
    <w:rsid w:val="00B916A8"/>
    <w:rsid w:val="00BA60E4"/>
    <w:rsid w:val="00BA7F42"/>
    <w:rsid w:val="00BD2C4A"/>
    <w:rsid w:val="00BD407D"/>
    <w:rsid w:val="00BE50D1"/>
    <w:rsid w:val="00C147B9"/>
    <w:rsid w:val="00C17931"/>
    <w:rsid w:val="00C243A4"/>
    <w:rsid w:val="00C350A5"/>
    <w:rsid w:val="00C46D58"/>
    <w:rsid w:val="00C525DA"/>
    <w:rsid w:val="00C857AF"/>
    <w:rsid w:val="00C949E9"/>
    <w:rsid w:val="00CA3A49"/>
    <w:rsid w:val="00CA3EA8"/>
    <w:rsid w:val="00CC5CD1"/>
    <w:rsid w:val="00CE21D3"/>
    <w:rsid w:val="00CF510D"/>
    <w:rsid w:val="00CF5475"/>
    <w:rsid w:val="00D176B9"/>
    <w:rsid w:val="00D251AF"/>
    <w:rsid w:val="00D66041"/>
    <w:rsid w:val="00D70421"/>
    <w:rsid w:val="00D71BC8"/>
    <w:rsid w:val="00D77AE7"/>
    <w:rsid w:val="00D919E8"/>
    <w:rsid w:val="00DA522C"/>
    <w:rsid w:val="00DD1C94"/>
    <w:rsid w:val="00DF2899"/>
    <w:rsid w:val="00E47088"/>
    <w:rsid w:val="00E56EDE"/>
    <w:rsid w:val="00E60065"/>
    <w:rsid w:val="00E61AD2"/>
    <w:rsid w:val="00E778F2"/>
    <w:rsid w:val="00E873BC"/>
    <w:rsid w:val="00E95307"/>
    <w:rsid w:val="00EA04D7"/>
    <w:rsid w:val="00ED0D34"/>
    <w:rsid w:val="00ED3387"/>
    <w:rsid w:val="00ED3CE9"/>
    <w:rsid w:val="00ED5079"/>
    <w:rsid w:val="00EE60FC"/>
    <w:rsid w:val="00F049F0"/>
    <w:rsid w:val="00F3523A"/>
    <w:rsid w:val="00F40F55"/>
    <w:rsid w:val="00F75566"/>
    <w:rsid w:val="00FA1451"/>
    <w:rsid w:val="00FA444C"/>
    <w:rsid w:val="00FB7AFF"/>
    <w:rsid w:val="00FB7C7A"/>
    <w:rsid w:val="00FC2D0C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5598"/>
  <w15:docId w15:val="{7FE7AFE1-13F2-498B-85A3-E34F5CF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</cp:lastModifiedBy>
  <cp:revision>12</cp:revision>
  <dcterms:created xsi:type="dcterms:W3CDTF">2022-11-04T07:28:00Z</dcterms:created>
  <dcterms:modified xsi:type="dcterms:W3CDTF">2023-01-29T19:11:00Z</dcterms:modified>
</cp:coreProperties>
</file>