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4A5A16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4A5A16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>بةريوةبردن وئابوري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4A5A1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ئابووري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4A5A1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لوقمان عثمان عمر 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8F1C7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8F1C7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="008F1C74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16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4A5A16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4A5A16">
                          <w:rPr>
                            <w:rFonts w:cs="Zanest _ Dyar Bakr" w:hint="cs"/>
                            <w:sz w:val="24"/>
                            <w:rtl/>
                          </w:rPr>
                          <w:t>بةريوةبردن وئابوري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4A5A1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ئابووري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4A5A1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لوقمان عثمان عمر 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8F1C7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8F1C7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="008F1C74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16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90"/>
        <w:gridCol w:w="99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15E9F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B15E9F" w:rsidRPr="00EF1F41" w:rsidRDefault="00B15E9F" w:rsidP="00B15E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ماستةر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ماستةر </w:t>
            </w:r>
          </w:p>
        </w:tc>
        <w:tc>
          <w:tcPr>
            <w:tcW w:w="96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ماستةر </w:t>
            </w:r>
          </w:p>
        </w:tc>
        <w:tc>
          <w:tcPr>
            <w:tcW w:w="108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15E9F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B15E9F" w:rsidRPr="00EF1F41" w:rsidRDefault="00B15E9F" w:rsidP="00B15E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دمتوراه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B15E9F" w:rsidRDefault="00B15E9F" w:rsidP="00B15E9F">
            <w:r w:rsidRPr="00146F02">
              <w:rPr>
                <w:rFonts w:cs="Ali_K_Samik" w:hint="cs"/>
                <w:sz w:val="16"/>
                <w:szCs w:val="16"/>
                <w:rtl/>
              </w:rPr>
              <w:t>اشراف دمتوراه</w:t>
            </w:r>
          </w:p>
        </w:tc>
        <w:tc>
          <w:tcPr>
            <w:tcW w:w="960" w:type="dxa"/>
            <w:tcBorders>
              <w:top w:val="nil"/>
            </w:tcBorders>
          </w:tcPr>
          <w:p w:rsidR="00B15E9F" w:rsidRDefault="00B15E9F" w:rsidP="00B15E9F">
            <w:r w:rsidRPr="00146F02">
              <w:rPr>
                <w:rFonts w:cs="Ali_K_Samik" w:hint="cs"/>
                <w:sz w:val="16"/>
                <w:szCs w:val="16"/>
                <w:rtl/>
              </w:rPr>
              <w:t>اشراف دمتوراه</w:t>
            </w:r>
          </w:p>
        </w:tc>
        <w:tc>
          <w:tcPr>
            <w:tcW w:w="108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B15E9F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B15E9F" w:rsidRPr="00EF1F41" w:rsidRDefault="00B15E9F" w:rsidP="00B15E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بحث تحرج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B15E9F" w:rsidRDefault="00B15E9F" w:rsidP="00B15E9F">
            <w:r w:rsidRPr="00824197">
              <w:rPr>
                <w:rFonts w:cs="Ali_K_Samik" w:hint="cs"/>
                <w:sz w:val="16"/>
                <w:szCs w:val="16"/>
                <w:rtl/>
              </w:rPr>
              <w:t>بحث تحرج</w:t>
            </w:r>
          </w:p>
        </w:tc>
        <w:tc>
          <w:tcPr>
            <w:tcW w:w="960" w:type="dxa"/>
            <w:tcBorders>
              <w:top w:val="nil"/>
            </w:tcBorders>
          </w:tcPr>
          <w:p w:rsidR="00B15E9F" w:rsidRDefault="00B15E9F" w:rsidP="00B15E9F">
            <w:r w:rsidRPr="00824197">
              <w:rPr>
                <w:rFonts w:cs="Ali_K_Samik" w:hint="cs"/>
                <w:sz w:val="16"/>
                <w:szCs w:val="16"/>
                <w:rtl/>
              </w:rPr>
              <w:t>بحث تحرج</w:t>
            </w:r>
          </w:p>
        </w:tc>
        <w:tc>
          <w:tcPr>
            <w:tcW w:w="1080" w:type="dxa"/>
            <w:tcBorders>
              <w:top w:val="nil"/>
            </w:tcBorders>
          </w:tcPr>
          <w:p w:rsidR="00B15E9F" w:rsidRDefault="00B15E9F" w:rsidP="00B15E9F">
            <w:r w:rsidRPr="00824197">
              <w:rPr>
                <w:rFonts w:cs="Ali_K_Samik" w:hint="cs"/>
                <w:sz w:val="16"/>
                <w:szCs w:val="16"/>
                <w:rtl/>
              </w:rPr>
              <w:t>بحث تحرج</w:t>
            </w:r>
          </w:p>
        </w:tc>
        <w:tc>
          <w:tcPr>
            <w:tcW w:w="99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15E9F" w:rsidRPr="00EF1F41" w:rsidRDefault="00B15E9F" w:rsidP="00B15E9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F80F79" w:rsidRPr="00EF1F41" w:rsidTr="00C011B8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80F79" w:rsidRPr="00EF1F41" w:rsidRDefault="00F80F79" w:rsidP="00F80F7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</w:tcBorders>
          </w:tcPr>
          <w:p w:rsidR="00F80F79" w:rsidRPr="00EF1F41" w:rsidRDefault="00F80F79" w:rsidP="00F80F79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>التنمية والتحطيط</w:t>
            </w: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F80F79" w:rsidRDefault="00F80F79" w:rsidP="00F80F79">
            <w:r w:rsidRPr="00BC0C23">
              <w:rPr>
                <w:rFonts w:cs="Ali_K_Samik" w:hint="cs"/>
                <w:sz w:val="12"/>
                <w:szCs w:val="12"/>
                <w:rtl/>
                <w:lang w:bidi="ar-IQ"/>
              </w:rPr>
              <w:t>التنمية والتحطيط</w:t>
            </w:r>
          </w:p>
        </w:tc>
        <w:tc>
          <w:tcPr>
            <w:tcW w:w="960" w:type="dxa"/>
            <w:tcBorders>
              <w:top w:val="nil"/>
            </w:tcBorders>
          </w:tcPr>
          <w:p w:rsidR="00F80F79" w:rsidRDefault="00F80F79" w:rsidP="00F80F79">
            <w:r w:rsidRPr="00BC0C23">
              <w:rPr>
                <w:rFonts w:cs="Ali_K_Samik" w:hint="cs"/>
                <w:sz w:val="12"/>
                <w:szCs w:val="12"/>
                <w:rtl/>
                <w:lang w:bidi="ar-IQ"/>
              </w:rPr>
              <w:t>التنمية والتحطيط</w:t>
            </w:r>
          </w:p>
        </w:tc>
        <w:tc>
          <w:tcPr>
            <w:tcW w:w="1080" w:type="dxa"/>
            <w:tcBorders>
              <w:top w:val="nil"/>
            </w:tcBorders>
          </w:tcPr>
          <w:p w:rsidR="00F80F79" w:rsidRDefault="00F80F79" w:rsidP="00F80F79">
            <w:r w:rsidRPr="00BC0C23">
              <w:rPr>
                <w:rFonts w:cs="Ali_K_Samik" w:hint="cs"/>
                <w:sz w:val="12"/>
                <w:szCs w:val="12"/>
                <w:rtl/>
                <w:lang w:bidi="ar-IQ"/>
              </w:rPr>
              <w:t>التنمية والتحطيط</w:t>
            </w:r>
          </w:p>
        </w:tc>
        <w:tc>
          <w:tcPr>
            <w:tcW w:w="990" w:type="dxa"/>
            <w:tcBorders>
              <w:top w:val="nil"/>
            </w:tcBorders>
          </w:tcPr>
          <w:p w:rsidR="00F80F79" w:rsidRDefault="00F80F79" w:rsidP="00F80F79">
            <w:r w:rsidRPr="00BC0C23">
              <w:rPr>
                <w:rFonts w:cs="Ali_K_Samik" w:hint="cs"/>
                <w:sz w:val="12"/>
                <w:szCs w:val="12"/>
                <w:rtl/>
                <w:lang w:bidi="ar-IQ"/>
              </w:rPr>
              <w:t>التنمية والتحطيط</w:t>
            </w:r>
          </w:p>
        </w:tc>
        <w:tc>
          <w:tcPr>
            <w:tcW w:w="1080" w:type="dxa"/>
            <w:tcBorders>
              <w:top w:val="nil"/>
            </w:tcBorders>
          </w:tcPr>
          <w:p w:rsidR="00F80F79" w:rsidRDefault="00F80F79" w:rsidP="00F80F79">
            <w:r w:rsidRPr="00BC0C23">
              <w:rPr>
                <w:rFonts w:cs="Ali_K_Samik" w:hint="cs"/>
                <w:sz w:val="12"/>
                <w:szCs w:val="12"/>
                <w:rtl/>
                <w:lang w:bidi="ar-IQ"/>
              </w:rPr>
              <w:t>التنمية والتحطيط</w:t>
            </w:r>
          </w:p>
        </w:tc>
        <w:tc>
          <w:tcPr>
            <w:tcW w:w="990" w:type="dxa"/>
            <w:tcBorders>
              <w:top w:val="nil"/>
            </w:tcBorders>
          </w:tcPr>
          <w:p w:rsidR="00F80F79" w:rsidRPr="00EF1F41" w:rsidRDefault="00F80F79" w:rsidP="00F80F7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80F79" w:rsidRPr="00EF1F41" w:rsidRDefault="00F80F79" w:rsidP="00F80F7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0F79" w:rsidRPr="00EF1F41" w:rsidRDefault="00F80F79" w:rsidP="00F80F7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6F88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4</w:t>
            </w:r>
          </w:p>
        </w:tc>
      </w:tr>
      <w:tr w:rsidR="003D6F88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6</w:t>
            </w:r>
          </w:p>
        </w:tc>
      </w:tr>
      <w:tr w:rsidR="003D6F88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</w:tr>
      <w:tr w:rsidR="003D6F88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  <w:tr w:rsidR="003D6F88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16</w:t>
            </w:r>
          </w:p>
        </w:tc>
      </w:tr>
    </w:tbl>
    <w:p w:rsidR="00003932" w:rsidRPr="00EF1F41" w:rsidRDefault="00003932">
      <w:pPr>
        <w:rPr>
          <w:rFonts w:cs="Ali_K_Samik" w:hint="cs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D6F88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4</w:t>
            </w:r>
          </w:p>
        </w:tc>
      </w:tr>
      <w:tr w:rsidR="003D6F88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6</w:t>
            </w:r>
          </w:p>
        </w:tc>
      </w:tr>
      <w:tr w:rsidR="003D6F88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</w:tr>
      <w:tr w:rsidR="003D6F88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  <w:tr w:rsidR="003D6F88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16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3D6F88" w:rsidRPr="00EF1F41" w:rsidRDefault="003D6F88" w:rsidP="003D6F8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D6F88" w:rsidRPr="00EF1F41" w:rsidRDefault="00486C7D" w:rsidP="003D6F88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16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486C7D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486C7D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486C7D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11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486C7D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نيشتيمان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486C7D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لاوين رفيق</w:t>
            </w:r>
            <w:bookmarkStart w:id="0" w:name="_GoBack"/>
            <w:bookmarkEnd w:id="0"/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raditional Arabic"/>
    <w:charset w:val="B2"/>
    <w:family w:val="auto"/>
    <w:pitch w:val="variable"/>
    <w:sig w:usb0="00002001" w:usb1="00000000" w:usb2="00000000" w:usb3="00000000" w:csb0="00000040" w:csb1="00000000"/>
  </w:font>
  <w:font w:name="Zanest _ Dyar Bak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altName w:val="Traditional Arabic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D6F88"/>
    <w:rsid w:val="003E66F2"/>
    <w:rsid w:val="00405617"/>
    <w:rsid w:val="00415D57"/>
    <w:rsid w:val="00433A0B"/>
    <w:rsid w:val="00434F1F"/>
    <w:rsid w:val="0043538C"/>
    <w:rsid w:val="004412DA"/>
    <w:rsid w:val="0045782A"/>
    <w:rsid w:val="00486C7D"/>
    <w:rsid w:val="004A5A16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71D68"/>
    <w:rsid w:val="00592134"/>
    <w:rsid w:val="00595E57"/>
    <w:rsid w:val="005B1993"/>
    <w:rsid w:val="005C55CF"/>
    <w:rsid w:val="005C6270"/>
    <w:rsid w:val="005D5B2E"/>
    <w:rsid w:val="005E79C6"/>
    <w:rsid w:val="00615ECC"/>
    <w:rsid w:val="00631575"/>
    <w:rsid w:val="00666DF9"/>
    <w:rsid w:val="0067303E"/>
    <w:rsid w:val="006C583D"/>
    <w:rsid w:val="006D2433"/>
    <w:rsid w:val="006F02B4"/>
    <w:rsid w:val="00720D19"/>
    <w:rsid w:val="00791E97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8F1C74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15E9F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80F79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0F2D52"/>
  <w15:docId w15:val="{0772B2D9-9AD0-4FAD-889D-EAB370FE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l</cp:lastModifiedBy>
  <cp:revision>4</cp:revision>
  <cp:lastPrinted>2014-11-18T08:13:00Z</cp:lastPrinted>
  <dcterms:created xsi:type="dcterms:W3CDTF">2019-04-15T04:23:00Z</dcterms:created>
  <dcterms:modified xsi:type="dcterms:W3CDTF">2023-05-31T21:27:00Z</dcterms:modified>
</cp:coreProperties>
</file>