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8FF" w:rsidRDefault="00A718FF" w:rsidP="00A718FF">
      <w:pPr>
        <w:bidi/>
        <w:spacing w:after="0" w:line="240" w:lineRule="auto"/>
        <w:jc w:val="both"/>
        <w:rPr>
          <w:rFonts w:cs="Ali_K_Alwand" w:hint="cs"/>
          <w:sz w:val="28"/>
          <w:szCs w:val="28"/>
          <w:rtl/>
          <w:lang w:bidi="ar-IQ"/>
        </w:rPr>
      </w:pPr>
    </w:p>
    <w:tbl>
      <w:tblPr>
        <w:tblStyle w:val="TableGrid"/>
        <w:bidiVisual/>
        <w:tblW w:w="0" w:type="auto"/>
        <w:tblLook w:val="04A0"/>
      </w:tblPr>
      <w:tblGrid>
        <w:gridCol w:w="2144"/>
        <w:gridCol w:w="8619"/>
      </w:tblGrid>
      <w:tr w:rsidR="00724D12" w:rsidTr="00BD776B">
        <w:trPr>
          <w:trHeight w:val="303"/>
        </w:trPr>
        <w:tc>
          <w:tcPr>
            <w:tcW w:w="10763" w:type="dxa"/>
            <w:gridSpan w:val="2"/>
            <w:shd w:val="clear" w:color="auto" w:fill="FFFFFF" w:themeFill="background1"/>
          </w:tcPr>
          <w:p w:rsidR="00724D12" w:rsidRDefault="00BD776B" w:rsidP="007345C3">
            <w:pPr>
              <w:bidi/>
              <w:spacing w:after="0" w:line="240" w:lineRule="auto"/>
              <w:jc w:val="center"/>
              <w:rPr>
                <w:rFonts w:cs="Ali-A-Alwand"/>
                <w:sz w:val="28"/>
                <w:szCs w:val="28"/>
                <w:rtl/>
                <w:lang w:bidi="ar-KW"/>
              </w:rPr>
            </w:pPr>
            <w:r w:rsidRPr="00BD776B">
              <w:rPr>
                <w:rFonts w:cs="Ali-A-Alwand"/>
                <w:noProof/>
                <w:sz w:val="28"/>
                <w:szCs w:val="28"/>
                <w:rtl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-26670</wp:posOffset>
                  </wp:positionH>
                  <wp:positionV relativeFrom="paragraph">
                    <wp:posOffset>1905</wp:posOffset>
                  </wp:positionV>
                  <wp:extent cx="1266825" cy="1676400"/>
                  <wp:effectExtent l="19050" t="0" r="9525" b="0"/>
                  <wp:wrapSquare wrapText="bothSides"/>
                  <wp:docPr id="4" name="Picture 1" descr="C:\Users\Tahsin\Desktop\صوري الشخصية\received_174345299569442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ahsin\Desktop\صوري الشخصية\received_174345299569442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676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718FF" w:rsidTr="007345C3">
        <w:trPr>
          <w:trHeight w:val="303"/>
        </w:trPr>
        <w:tc>
          <w:tcPr>
            <w:tcW w:w="10763" w:type="dxa"/>
            <w:gridSpan w:val="2"/>
            <w:shd w:val="clear" w:color="auto" w:fill="B8CCE4" w:themeFill="accent1" w:themeFillTint="66"/>
          </w:tcPr>
          <w:p w:rsidR="00A718FF" w:rsidRPr="005A75D2" w:rsidRDefault="005A75D2" w:rsidP="007345C3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5A75D2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KW"/>
              </w:rPr>
              <w:t>البيانات</w:t>
            </w:r>
            <w:r w:rsidR="00517158" w:rsidRPr="005A75D2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KW"/>
              </w:rPr>
              <w:t xml:space="preserve"> الشخصية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KW"/>
              </w:rPr>
              <w:t>-</w:t>
            </w:r>
            <w:r w:rsidR="00DA7BBF" w:rsidRPr="005A75D2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KW"/>
              </w:rPr>
              <w:t xml:space="preserve"> </w:t>
            </w:r>
            <w:r w:rsidR="00DA7BBF" w:rsidRPr="005A75D2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KW"/>
              </w:rPr>
              <w:t>C.V</w:t>
            </w:r>
          </w:p>
        </w:tc>
      </w:tr>
      <w:tr w:rsidR="00A718FF" w:rsidTr="007345C3">
        <w:trPr>
          <w:trHeight w:val="314"/>
        </w:trPr>
        <w:tc>
          <w:tcPr>
            <w:tcW w:w="2144" w:type="dxa"/>
          </w:tcPr>
          <w:p w:rsidR="00A718FF" w:rsidRPr="009008B0" w:rsidRDefault="00517158" w:rsidP="00A718FF">
            <w:pPr>
              <w:bidi/>
              <w:spacing w:after="0" w:line="240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KW"/>
              </w:rPr>
            </w:pPr>
            <w:r w:rsidRPr="009008B0">
              <w:rPr>
                <w:rFonts w:ascii="Simplified Arabic" w:hAnsi="Simplified Arabic" w:cs="Simplified Arabic"/>
                <w:sz w:val="28"/>
                <w:szCs w:val="28"/>
                <w:rtl/>
                <w:lang w:bidi="ar-KW"/>
              </w:rPr>
              <w:t>الاسم الثلاثي:</w:t>
            </w:r>
          </w:p>
        </w:tc>
        <w:tc>
          <w:tcPr>
            <w:tcW w:w="8619" w:type="dxa"/>
          </w:tcPr>
          <w:p w:rsidR="00A718FF" w:rsidRPr="009008B0" w:rsidRDefault="00241EDF" w:rsidP="00A718FF">
            <w:pPr>
              <w:bidi/>
              <w:spacing w:after="0" w:line="240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KW"/>
              </w:rPr>
            </w:pPr>
            <w:r w:rsidRPr="009008B0">
              <w:rPr>
                <w:rFonts w:ascii="Simplified Arabic" w:hAnsi="Simplified Arabic" w:cs="Simplified Arabic"/>
                <w:sz w:val="28"/>
                <w:szCs w:val="28"/>
                <w:rtl/>
                <w:lang w:bidi="ar-KW"/>
              </w:rPr>
              <w:t xml:space="preserve">تحسين علي اسماعيل شيروانى </w:t>
            </w:r>
          </w:p>
        </w:tc>
      </w:tr>
      <w:tr w:rsidR="00A718FF" w:rsidTr="007345C3">
        <w:trPr>
          <w:trHeight w:val="303"/>
        </w:trPr>
        <w:tc>
          <w:tcPr>
            <w:tcW w:w="2144" w:type="dxa"/>
          </w:tcPr>
          <w:p w:rsidR="00A718FF" w:rsidRPr="009008B0" w:rsidRDefault="00517158" w:rsidP="00A718FF">
            <w:pPr>
              <w:bidi/>
              <w:spacing w:after="0" w:line="240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KW"/>
              </w:rPr>
            </w:pPr>
            <w:r w:rsidRPr="009008B0">
              <w:rPr>
                <w:rFonts w:ascii="Simplified Arabic" w:hAnsi="Simplified Arabic" w:cs="Simplified Arabic"/>
                <w:sz w:val="28"/>
                <w:szCs w:val="28"/>
                <w:rtl/>
                <w:lang w:bidi="ar-KW"/>
              </w:rPr>
              <w:t>مكان الولادة:</w:t>
            </w:r>
          </w:p>
        </w:tc>
        <w:tc>
          <w:tcPr>
            <w:tcW w:w="8619" w:type="dxa"/>
          </w:tcPr>
          <w:p w:rsidR="00A718FF" w:rsidRPr="009008B0" w:rsidRDefault="00517158" w:rsidP="00A718FF">
            <w:pPr>
              <w:bidi/>
              <w:spacing w:after="0" w:line="240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KW"/>
              </w:rPr>
            </w:pPr>
            <w:r w:rsidRPr="009008B0">
              <w:rPr>
                <w:rFonts w:ascii="Simplified Arabic" w:hAnsi="Simplified Arabic" w:cs="Simplified Arabic"/>
                <w:sz w:val="28"/>
                <w:szCs w:val="28"/>
                <w:rtl/>
                <w:lang w:bidi="ar-KW"/>
              </w:rPr>
              <w:t>جمهورية العراق</w:t>
            </w:r>
            <w:r w:rsidR="00A718FF" w:rsidRPr="009008B0">
              <w:rPr>
                <w:rFonts w:ascii="Simplified Arabic" w:hAnsi="Simplified Arabic" w:cs="Simplified Arabic"/>
                <w:sz w:val="28"/>
                <w:szCs w:val="28"/>
                <w:rtl/>
                <w:lang w:bidi="ar-KW"/>
              </w:rPr>
              <w:t xml:space="preserve"> </w:t>
            </w:r>
            <w:r w:rsidRPr="009008B0">
              <w:rPr>
                <w:rFonts w:ascii="Simplified Arabic" w:hAnsi="Simplified Arabic" w:cs="Simplified Arabic"/>
                <w:sz w:val="28"/>
                <w:szCs w:val="28"/>
                <w:rtl/>
                <w:lang w:bidi="ar-KW"/>
              </w:rPr>
              <w:t>–</w:t>
            </w:r>
            <w:r w:rsidR="00DA7BBF" w:rsidRPr="009008B0">
              <w:rPr>
                <w:rFonts w:ascii="Simplified Arabic" w:hAnsi="Simplified Arabic" w:cs="Simplified Arabic"/>
                <w:sz w:val="28"/>
                <w:szCs w:val="28"/>
                <w:rtl/>
                <w:lang w:bidi="ar-KW"/>
              </w:rPr>
              <w:t xml:space="preserve"> </w:t>
            </w:r>
            <w:r w:rsidRPr="009008B0">
              <w:rPr>
                <w:rFonts w:ascii="Simplified Arabic" w:hAnsi="Simplified Arabic" w:cs="Simplified Arabic"/>
                <w:sz w:val="28"/>
                <w:szCs w:val="28"/>
                <w:rtl/>
                <w:lang w:bidi="ar-KW"/>
              </w:rPr>
              <w:t>محافظة اربيل</w:t>
            </w:r>
            <w:r w:rsidR="00241EDF" w:rsidRPr="009008B0">
              <w:rPr>
                <w:rFonts w:ascii="Simplified Arabic" w:hAnsi="Simplified Arabic" w:cs="Simplified Arabic"/>
                <w:sz w:val="28"/>
                <w:szCs w:val="28"/>
                <w:rtl/>
                <w:lang w:bidi="ar-KW"/>
              </w:rPr>
              <w:t>-قضاء مخمور-ناحية كنديناوة</w:t>
            </w:r>
          </w:p>
        </w:tc>
      </w:tr>
      <w:tr w:rsidR="00A718FF" w:rsidTr="007345C3">
        <w:trPr>
          <w:trHeight w:val="314"/>
        </w:trPr>
        <w:tc>
          <w:tcPr>
            <w:tcW w:w="2144" w:type="dxa"/>
          </w:tcPr>
          <w:p w:rsidR="00A718FF" w:rsidRPr="009008B0" w:rsidRDefault="00517158" w:rsidP="00A718FF">
            <w:pPr>
              <w:bidi/>
              <w:spacing w:after="0" w:line="240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KW"/>
              </w:rPr>
            </w:pPr>
            <w:r w:rsidRPr="009008B0">
              <w:rPr>
                <w:rFonts w:ascii="Simplified Arabic" w:hAnsi="Simplified Arabic" w:cs="Simplified Arabic"/>
                <w:sz w:val="28"/>
                <w:szCs w:val="28"/>
                <w:rtl/>
                <w:lang w:bidi="ar-KW"/>
              </w:rPr>
              <w:t>تاريخ الولادة:</w:t>
            </w:r>
          </w:p>
        </w:tc>
        <w:tc>
          <w:tcPr>
            <w:tcW w:w="8619" w:type="dxa"/>
          </w:tcPr>
          <w:p w:rsidR="00A718FF" w:rsidRPr="009008B0" w:rsidRDefault="00A718FF" w:rsidP="00241EDF">
            <w:pPr>
              <w:bidi/>
              <w:spacing w:after="0" w:line="240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KW"/>
              </w:rPr>
            </w:pPr>
            <w:r w:rsidRPr="009008B0">
              <w:rPr>
                <w:rFonts w:ascii="Simplified Arabic" w:hAnsi="Simplified Arabic" w:cs="Simplified Arabic"/>
                <w:sz w:val="28"/>
                <w:szCs w:val="28"/>
                <w:rtl/>
                <w:lang w:bidi="ar-KW"/>
              </w:rPr>
              <w:t>1/7/ 19</w:t>
            </w:r>
            <w:r w:rsidR="00241EDF" w:rsidRPr="009008B0">
              <w:rPr>
                <w:rFonts w:ascii="Simplified Arabic" w:hAnsi="Simplified Arabic" w:cs="Simplified Arabic"/>
                <w:sz w:val="28"/>
                <w:szCs w:val="28"/>
                <w:rtl/>
                <w:lang w:bidi="ar-KW"/>
              </w:rPr>
              <w:t>6</w:t>
            </w:r>
            <w:r w:rsidRPr="009008B0">
              <w:rPr>
                <w:rFonts w:ascii="Simplified Arabic" w:hAnsi="Simplified Arabic" w:cs="Simplified Arabic"/>
                <w:sz w:val="28"/>
                <w:szCs w:val="28"/>
                <w:rtl/>
                <w:lang w:bidi="ar-KW"/>
              </w:rPr>
              <w:t>0</w:t>
            </w:r>
          </w:p>
        </w:tc>
      </w:tr>
      <w:tr w:rsidR="00A718FF" w:rsidTr="007345C3">
        <w:trPr>
          <w:trHeight w:val="303"/>
        </w:trPr>
        <w:tc>
          <w:tcPr>
            <w:tcW w:w="2144" w:type="dxa"/>
          </w:tcPr>
          <w:p w:rsidR="00A718FF" w:rsidRPr="009008B0" w:rsidRDefault="00517158" w:rsidP="00A718FF">
            <w:pPr>
              <w:bidi/>
              <w:spacing w:after="0" w:line="240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KW"/>
              </w:rPr>
            </w:pPr>
            <w:r w:rsidRPr="009008B0">
              <w:rPr>
                <w:rFonts w:ascii="Simplified Arabic" w:hAnsi="Simplified Arabic" w:cs="Simplified Arabic"/>
                <w:sz w:val="28"/>
                <w:szCs w:val="28"/>
                <w:rtl/>
                <w:lang w:bidi="ar-KW"/>
              </w:rPr>
              <w:t>العنوان:</w:t>
            </w:r>
            <w:r w:rsidR="00A718FF" w:rsidRPr="009008B0">
              <w:rPr>
                <w:rFonts w:ascii="Simplified Arabic" w:hAnsi="Simplified Arabic" w:cs="Simplified Arabic"/>
                <w:sz w:val="28"/>
                <w:szCs w:val="28"/>
                <w:rtl/>
                <w:lang w:bidi="ar-KW"/>
              </w:rPr>
              <w:t xml:space="preserve"> </w:t>
            </w:r>
          </w:p>
        </w:tc>
        <w:tc>
          <w:tcPr>
            <w:tcW w:w="8619" w:type="dxa"/>
          </w:tcPr>
          <w:p w:rsidR="00A718FF" w:rsidRPr="009008B0" w:rsidRDefault="00241EDF" w:rsidP="00A718FF">
            <w:pPr>
              <w:bidi/>
              <w:spacing w:after="0" w:line="240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KW"/>
              </w:rPr>
            </w:pPr>
            <w:r w:rsidRPr="009008B0">
              <w:rPr>
                <w:rFonts w:ascii="Simplified Arabic" w:hAnsi="Simplified Arabic" w:cs="Simplified Arabic"/>
                <w:sz w:val="28"/>
                <w:szCs w:val="28"/>
                <w:rtl/>
                <w:lang w:bidi="ar-KW"/>
              </w:rPr>
              <w:t xml:space="preserve">جمهورية </w:t>
            </w:r>
            <w:r w:rsidR="005D03D3" w:rsidRPr="009008B0">
              <w:rPr>
                <w:rFonts w:ascii="Simplified Arabic" w:hAnsi="Simplified Arabic" w:cs="Simplified Arabic"/>
                <w:sz w:val="28"/>
                <w:szCs w:val="28"/>
                <w:rtl/>
                <w:lang w:bidi="ar-KW"/>
              </w:rPr>
              <w:t xml:space="preserve">العراق / </w:t>
            </w:r>
            <w:r w:rsidR="00517158" w:rsidRPr="009008B0">
              <w:rPr>
                <w:rFonts w:ascii="Simplified Arabic" w:hAnsi="Simplified Arabic" w:cs="Simplified Arabic"/>
                <w:sz w:val="28"/>
                <w:szCs w:val="28"/>
                <w:rtl/>
                <w:lang w:bidi="ar-KW"/>
              </w:rPr>
              <w:t xml:space="preserve">محافظة اربيل – </w:t>
            </w:r>
            <w:r w:rsidR="006D107A" w:rsidRPr="009008B0">
              <w:rPr>
                <w:rFonts w:ascii="Simplified Arabic" w:hAnsi="Simplified Arabic" w:cs="Simplified Arabic"/>
                <w:sz w:val="28"/>
                <w:szCs w:val="28"/>
                <w:rtl/>
                <w:lang w:bidi="ar-KW"/>
              </w:rPr>
              <w:t>جامعة صلاح الدين- كلية التربية</w:t>
            </w:r>
            <w:r w:rsidR="005D05D6" w:rsidRPr="009008B0">
              <w:rPr>
                <w:rFonts w:ascii="Simplified Arabic" w:hAnsi="Simplified Arabic" w:cs="Simplified Arabic"/>
                <w:sz w:val="28"/>
                <w:szCs w:val="28"/>
                <w:rtl/>
                <w:lang w:bidi="ar-KW"/>
              </w:rPr>
              <w:t>البدنية وعلوم</w:t>
            </w:r>
            <w:r w:rsidR="006D107A" w:rsidRPr="009008B0">
              <w:rPr>
                <w:rFonts w:ascii="Simplified Arabic" w:hAnsi="Simplified Arabic" w:cs="Simplified Arabic"/>
                <w:sz w:val="28"/>
                <w:szCs w:val="28"/>
                <w:rtl/>
                <w:lang w:bidi="ar-KW"/>
              </w:rPr>
              <w:t xml:space="preserve"> الرياض</w:t>
            </w:r>
            <w:r w:rsidR="005D05D6" w:rsidRPr="009008B0">
              <w:rPr>
                <w:rFonts w:ascii="Simplified Arabic" w:hAnsi="Simplified Arabic" w:cs="Simplified Arabic"/>
                <w:sz w:val="28"/>
                <w:szCs w:val="28"/>
                <w:rtl/>
                <w:lang w:bidi="ar-KW"/>
              </w:rPr>
              <w:t>ة</w:t>
            </w:r>
          </w:p>
        </w:tc>
      </w:tr>
      <w:tr w:rsidR="00A718FF" w:rsidTr="007345C3">
        <w:trPr>
          <w:trHeight w:val="314"/>
        </w:trPr>
        <w:tc>
          <w:tcPr>
            <w:tcW w:w="2144" w:type="dxa"/>
          </w:tcPr>
          <w:p w:rsidR="00A718FF" w:rsidRPr="009008B0" w:rsidRDefault="00517158" w:rsidP="00A718FF">
            <w:pPr>
              <w:bidi/>
              <w:spacing w:after="0" w:line="240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KW"/>
              </w:rPr>
            </w:pPr>
            <w:r w:rsidRPr="009008B0">
              <w:rPr>
                <w:rFonts w:ascii="Simplified Arabic" w:hAnsi="Simplified Arabic" w:cs="Simplified Arabic"/>
                <w:sz w:val="28"/>
                <w:szCs w:val="28"/>
                <w:rtl/>
                <w:lang w:bidi="ar-KW"/>
              </w:rPr>
              <w:t>الجنسية:</w:t>
            </w:r>
          </w:p>
        </w:tc>
        <w:tc>
          <w:tcPr>
            <w:tcW w:w="8619" w:type="dxa"/>
          </w:tcPr>
          <w:p w:rsidR="00A718FF" w:rsidRPr="009008B0" w:rsidRDefault="00517158" w:rsidP="00A718FF">
            <w:pPr>
              <w:bidi/>
              <w:spacing w:after="0" w:line="240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KW"/>
              </w:rPr>
            </w:pPr>
            <w:r w:rsidRPr="009008B0">
              <w:rPr>
                <w:rFonts w:ascii="Simplified Arabic" w:hAnsi="Simplified Arabic" w:cs="Simplified Arabic"/>
                <w:sz w:val="28"/>
                <w:szCs w:val="28"/>
                <w:rtl/>
                <w:lang w:bidi="ar-KW"/>
              </w:rPr>
              <w:t>عراقي</w:t>
            </w:r>
          </w:p>
        </w:tc>
      </w:tr>
      <w:tr w:rsidR="00A718FF" w:rsidTr="007345C3">
        <w:trPr>
          <w:trHeight w:val="314"/>
        </w:trPr>
        <w:tc>
          <w:tcPr>
            <w:tcW w:w="2144" w:type="dxa"/>
          </w:tcPr>
          <w:p w:rsidR="00A718FF" w:rsidRPr="009008B0" w:rsidRDefault="00517158" w:rsidP="00A718FF">
            <w:pPr>
              <w:bidi/>
              <w:spacing w:after="0" w:line="240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KW"/>
              </w:rPr>
            </w:pPr>
            <w:r w:rsidRPr="009008B0">
              <w:rPr>
                <w:rFonts w:ascii="Simplified Arabic" w:hAnsi="Simplified Arabic" w:cs="Simplified Arabic"/>
                <w:sz w:val="28"/>
                <w:szCs w:val="28"/>
                <w:rtl/>
                <w:lang w:bidi="ar-KW"/>
              </w:rPr>
              <w:t>الحالة الاجتماعية:</w:t>
            </w:r>
            <w:r w:rsidR="00A718FF" w:rsidRPr="009008B0">
              <w:rPr>
                <w:rFonts w:ascii="Simplified Arabic" w:hAnsi="Simplified Arabic" w:cs="Simplified Arabic"/>
                <w:sz w:val="28"/>
                <w:szCs w:val="28"/>
                <w:rtl/>
                <w:lang w:bidi="ar-KW"/>
              </w:rPr>
              <w:t xml:space="preserve"> </w:t>
            </w:r>
          </w:p>
        </w:tc>
        <w:tc>
          <w:tcPr>
            <w:tcW w:w="8619" w:type="dxa"/>
          </w:tcPr>
          <w:p w:rsidR="00A718FF" w:rsidRPr="009008B0" w:rsidRDefault="00517158" w:rsidP="00A718FF">
            <w:pPr>
              <w:bidi/>
              <w:spacing w:after="0" w:line="240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9008B0">
              <w:rPr>
                <w:rFonts w:ascii="Simplified Arabic" w:hAnsi="Simplified Arabic" w:cs="Simplified Arabic"/>
                <w:sz w:val="28"/>
                <w:szCs w:val="28"/>
                <w:rtl/>
                <w:lang w:bidi="ar-KW"/>
              </w:rPr>
              <w:t>متزوج</w:t>
            </w:r>
          </w:p>
        </w:tc>
      </w:tr>
      <w:tr w:rsidR="00A718FF" w:rsidTr="007345C3">
        <w:trPr>
          <w:trHeight w:val="303"/>
        </w:trPr>
        <w:tc>
          <w:tcPr>
            <w:tcW w:w="2144" w:type="dxa"/>
          </w:tcPr>
          <w:p w:rsidR="00A718FF" w:rsidRPr="009008B0" w:rsidRDefault="002C08D1" w:rsidP="00A718FF">
            <w:pPr>
              <w:bidi/>
              <w:spacing w:after="0" w:line="240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KW"/>
              </w:rPr>
            </w:pPr>
            <w:r w:rsidRPr="009008B0">
              <w:rPr>
                <w:rFonts w:ascii="Simplified Arabic" w:hAnsi="Simplified Arabic" w:cs="Simplified Arabic"/>
                <w:sz w:val="28"/>
                <w:szCs w:val="28"/>
                <w:rtl/>
                <w:lang w:bidi="ar-KW"/>
              </w:rPr>
              <w:t>البريد الالكتروني</w:t>
            </w:r>
          </w:p>
        </w:tc>
        <w:tc>
          <w:tcPr>
            <w:tcW w:w="8619" w:type="dxa"/>
          </w:tcPr>
          <w:p w:rsidR="00A718FF" w:rsidRPr="009008B0" w:rsidRDefault="001D4B8B" w:rsidP="00241EDF">
            <w:pPr>
              <w:tabs>
                <w:tab w:val="left" w:pos="6018"/>
              </w:tabs>
              <w:bidi/>
              <w:spacing w:after="0" w:line="240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hyperlink r:id="rId9" w:history="1">
              <w:r w:rsidR="00241EDF" w:rsidRPr="009008B0">
                <w:rPr>
                  <w:rStyle w:val="Hyperlink"/>
                  <w:rFonts w:ascii="Simplified Arabic" w:hAnsi="Simplified Arabic" w:cs="Simplified Arabic"/>
                  <w:color w:val="000000" w:themeColor="text1"/>
                  <w:sz w:val="28"/>
                  <w:szCs w:val="28"/>
                  <w:u w:val="none"/>
                  <w:lang w:bidi="ar-KW"/>
                </w:rPr>
                <w:t>Tahsin.sherwani@yahoo.com</w:t>
              </w:r>
            </w:hyperlink>
            <w:r w:rsidR="00241EDF" w:rsidRPr="009008B0">
              <w:rPr>
                <w:rFonts w:ascii="Simplified Arabic" w:hAnsi="Simplified Arabic" w:cs="Simplified Arabic"/>
                <w:sz w:val="28"/>
                <w:szCs w:val="28"/>
                <w:lang w:bidi="ar-KW"/>
              </w:rPr>
              <w:t>&amp;Tahsin.sherwani@gmail.</w:t>
            </w:r>
            <w:r w:rsidR="00241EDF" w:rsidRPr="009008B0">
              <w:rPr>
                <w:rFonts w:ascii="Simplified Arabic" w:hAnsi="Simplified Arabic" w:cs="Simplified Arabic"/>
                <w:color w:val="000000" w:themeColor="text1"/>
                <w:sz w:val="28"/>
                <w:szCs w:val="28"/>
                <w:lang w:bidi="ar-KW"/>
              </w:rPr>
              <w:t>com</w:t>
            </w:r>
            <w:r w:rsidR="007F362A" w:rsidRPr="009008B0">
              <w:rPr>
                <w:rFonts w:ascii="Simplified Arabic" w:hAnsi="Simplified Arabic" w:cs="Simplified Arabic"/>
                <w:color w:val="000000" w:themeColor="text1"/>
                <w:sz w:val="28"/>
                <w:szCs w:val="28"/>
                <w:lang w:bidi="ar-KW"/>
              </w:rPr>
              <w:t xml:space="preserve">                             </w:t>
            </w:r>
            <w:r w:rsidR="00241EDF" w:rsidRPr="009008B0">
              <w:rPr>
                <w:rFonts w:ascii="Simplified Arabic" w:hAnsi="Simplified Arabic" w:cs="Simplified Arabic"/>
                <w:color w:val="000000" w:themeColor="text1"/>
                <w:sz w:val="32"/>
                <w:szCs w:val="32"/>
              </w:rPr>
              <w:t>Tahsin.ismail@su.edu.krd</w:t>
            </w:r>
          </w:p>
        </w:tc>
      </w:tr>
      <w:tr w:rsidR="00A718FF" w:rsidTr="007345C3">
        <w:trPr>
          <w:trHeight w:val="314"/>
        </w:trPr>
        <w:tc>
          <w:tcPr>
            <w:tcW w:w="2144" w:type="dxa"/>
          </w:tcPr>
          <w:p w:rsidR="00A718FF" w:rsidRPr="009008B0" w:rsidRDefault="006D107A" w:rsidP="00A718FF">
            <w:pPr>
              <w:bidi/>
              <w:spacing w:after="0" w:line="240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KW"/>
              </w:rPr>
            </w:pPr>
            <w:r w:rsidRPr="009008B0">
              <w:rPr>
                <w:rFonts w:ascii="Simplified Arabic" w:hAnsi="Simplified Arabic" w:cs="Simplified Arabic"/>
                <w:sz w:val="28"/>
                <w:szCs w:val="28"/>
                <w:rtl/>
                <w:lang w:bidi="ar-KW"/>
              </w:rPr>
              <w:t>موبايل:</w:t>
            </w:r>
          </w:p>
        </w:tc>
        <w:tc>
          <w:tcPr>
            <w:tcW w:w="8619" w:type="dxa"/>
          </w:tcPr>
          <w:p w:rsidR="00A718FF" w:rsidRPr="009008B0" w:rsidRDefault="00241EDF" w:rsidP="00A718FF">
            <w:pPr>
              <w:bidi/>
              <w:spacing w:after="0" w:line="240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KW"/>
              </w:rPr>
            </w:pPr>
            <w:r w:rsidRPr="009008B0">
              <w:rPr>
                <w:rFonts w:ascii="Simplified Arabic" w:hAnsi="Simplified Arabic" w:cs="Simplified Arabic"/>
                <w:sz w:val="28"/>
                <w:szCs w:val="28"/>
                <w:lang w:bidi="ar-KW"/>
              </w:rPr>
              <w:t>009647504538936</w:t>
            </w:r>
          </w:p>
        </w:tc>
      </w:tr>
      <w:tr w:rsidR="00A718FF" w:rsidTr="007345C3">
        <w:trPr>
          <w:trHeight w:val="303"/>
        </w:trPr>
        <w:tc>
          <w:tcPr>
            <w:tcW w:w="2144" w:type="dxa"/>
          </w:tcPr>
          <w:p w:rsidR="00A718FF" w:rsidRPr="009008B0" w:rsidRDefault="002C08D1" w:rsidP="00A718FF">
            <w:pPr>
              <w:bidi/>
              <w:spacing w:after="0" w:line="240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KW"/>
              </w:rPr>
            </w:pPr>
            <w:r w:rsidRPr="009008B0">
              <w:rPr>
                <w:rFonts w:ascii="Simplified Arabic" w:hAnsi="Simplified Arabic" w:cs="Simplified Arabic"/>
                <w:sz w:val="28"/>
                <w:szCs w:val="28"/>
                <w:rtl/>
                <w:lang w:bidi="ar-KW"/>
              </w:rPr>
              <w:t>اللغات :</w:t>
            </w:r>
          </w:p>
        </w:tc>
        <w:tc>
          <w:tcPr>
            <w:tcW w:w="8619" w:type="dxa"/>
          </w:tcPr>
          <w:p w:rsidR="00A718FF" w:rsidRPr="009008B0" w:rsidRDefault="002C08D1" w:rsidP="001C6905">
            <w:pPr>
              <w:bidi/>
              <w:spacing w:after="0" w:line="240" w:lineRule="auto"/>
              <w:jc w:val="both"/>
              <w:rPr>
                <w:rFonts w:ascii="Simplified Arabic" w:hAnsi="Simplified Arabic" w:cs="Simplified Arabic"/>
                <w:sz w:val="28"/>
                <w:szCs w:val="28"/>
                <w:lang w:bidi="ar-KW"/>
              </w:rPr>
            </w:pPr>
            <w:r w:rsidRPr="009008B0">
              <w:rPr>
                <w:rFonts w:ascii="Simplified Arabic" w:hAnsi="Simplified Arabic" w:cs="Simplified Arabic"/>
                <w:sz w:val="28"/>
                <w:szCs w:val="28"/>
                <w:rtl/>
                <w:lang w:bidi="ar-KW"/>
              </w:rPr>
              <w:t>الكوردية –العربية –الانكليزية</w:t>
            </w:r>
            <w:r w:rsidR="00241EDF" w:rsidRPr="009008B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="00241EDF" w:rsidRPr="009008B0">
              <w:rPr>
                <w:rFonts w:ascii="Simplified Arabic" w:hAnsi="Simplified Arabic" w:cs="Simplified Arabic"/>
                <w:sz w:val="28"/>
                <w:szCs w:val="28"/>
                <w:lang w:bidi="ar-KW"/>
              </w:rPr>
              <w:t xml:space="preserve">  (advanced)</w:t>
            </w:r>
          </w:p>
        </w:tc>
      </w:tr>
      <w:tr w:rsidR="007345C3" w:rsidTr="007345C3">
        <w:tc>
          <w:tcPr>
            <w:tcW w:w="10763" w:type="dxa"/>
            <w:gridSpan w:val="2"/>
            <w:shd w:val="clear" w:color="auto" w:fill="B8CCE4" w:themeFill="accent1" w:themeFillTint="66"/>
          </w:tcPr>
          <w:p w:rsidR="007345C3" w:rsidRPr="009008B0" w:rsidRDefault="002C08D1" w:rsidP="007345C3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9008B0">
              <w:rPr>
                <w:rFonts w:ascii="Simplified Arabic" w:hAnsi="Simplified Arabic" w:cs="Simplified Arabic"/>
                <w:sz w:val="28"/>
                <w:szCs w:val="28"/>
                <w:rtl/>
                <w:lang w:bidi="ar-KW"/>
              </w:rPr>
              <w:t>المؤهل</w:t>
            </w:r>
            <w:r w:rsidR="00BD776B" w:rsidRPr="009008B0">
              <w:rPr>
                <w:rFonts w:ascii="Simplified Arabic" w:hAnsi="Simplified Arabic" w:cs="Simplified Arabic"/>
                <w:sz w:val="28"/>
                <w:szCs w:val="28"/>
                <w:rtl/>
                <w:lang w:bidi="ar-KW"/>
              </w:rPr>
              <w:t>ات</w:t>
            </w:r>
            <w:r w:rsidRPr="009008B0">
              <w:rPr>
                <w:rFonts w:ascii="Simplified Arabic" w:hAnsi="Simplified Arabic" w:cs="Simplified Arabic"/>
                <w:sz w:val="28"/>
                <w:szCs w:val="28"/>
                <w:rtl/>
                <w:lang w:bidi="ar-KW"/>
              </w:rPr>
              <w:t xml:space="preserve"> العلمي</w:t>
            </w:r>
            <w:r w:rsidR="00BD776B" w:rsidRPr="009008B0">
              <w:rPr>
                <w:rFonts w:ascii="Simplified Arabic" w:hAnsi="Simplified Arabic" w:cs="Simplified Arabic"/>
                <w:sz w:val="28"/>
                <w:szCs w:val="28"/>
                <w:rtl/>
                <w:lang w:bidi="ar-KW"/>
              </w:rPr>
              <w:t>ة</w:t>
            </w:r>
          </w:p>
        </w:tc>
      </w:tr>
      <w:tr w:rsidR="007345C3" w:rsidTr="007345C3">
        <w:tc>
          <w:tcPr>
            <w:tcW w:w="2144" w:type="dxa"/>
            <w:vMerge w:val="restart"/>
            <w:vAlign w:val="center"/>
          </w:tcPr>
          <w:p w:rsidR="007345C3" w:rsidRPr="009008B0" w:rsidRDefault="002C08D1" w:rsidP="009008B0">
            <w:pPr>
              <w:bidi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KW"/>
              </w:rPr>
            </w:pPr>
            <w:r w:rsidRPr="009008B0">
              <w:rPr>
                <w:rFonts w:ascii="Simplified Arabic" w:hAnsi="Simplified Arabic" w:cs="Simplified Arabic"/>
                <w:sz w:val="28"/>
                <w:szCs w:val="28"/>
                <w:rtl/>
                <w:lang w:bidi="ar-KW"/>
              </w:rPr>
              <w:t>الشهادات</w:t>
            </w:r>
          </w:p>
        </w:tc>
        <w:tc>
          <w:tcPr>
            <w:tcW w:w="8619" w:type="dxa"/>
          </w:tcPr>
          <w:p w:rsidR="007345C3" w:rsidRPr="009008B0" w:rsidRDefault="00241EDF" w:rsidP="00241EDF">
            <w:pPr>
              <w:bidi/>
              <w:spacing w:after="0" w:line="240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9008B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ال</w:t>
            </w:r>
            <w:r w:rsidR="002C08D1" w:rsidRPr="009008B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دكتوراه</w:t>
            </w:r>
            <w:r w:rsidR="007345C3" w:rsidRPr="009008B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/ </w:t>
            </w:r>
            <w:r w:rsidR="002C08D1" w:rsidRPr="009008B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كلية التربية الرياضية/جامعة </w:t>
            </w:r>
            <w:r w:rsidRPr="009008B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الموصل</w:t>
            </w:r>
            <w:r w:rsidR="007345C3" w:rsidRPr="009008B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="00DA7BBF" w:rsidRPr="009008B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– </w:t>
            </w:r>
            <w:r w:rsidRPr="009008B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العراق</w:t>
            </w:r>
            <w:r w:rsidR="00DA7BBF" w:rsidRPr="009008B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9008B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2015</w:t>
            </w:r>
            <w:r w:rsidR="00DA7BBF" w:rsidRPr="009008B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   </w:t>
            </w:r>
          </w:p>
        </w:tc>
      </w:tr>
      <w:tr w:rsidR="007345C3" w:rsidTr="007345C3">
        <w:tc>
          <w:tcPr>
            <w:tcW w:w="2144" w:type="dxa"/>
            <w:vMerge/>
          </w:tcPr>
          <w:p w:rsidR="007345C3" w:rsidRPr="009008B0" w:rsidRDefault="007345C3" w:rsidP="00A718FF">
            <w:pPr>
              <w:bidi/>
              <w:spacing w:after="0" w:line="240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KW"/>
              </w:rPr>
            </w:pPr>
          </w:p>
        </w:tc>
        <w:tc>
          <w:tcPr>
            <w:tcW w:w="8619" w:type="dxa"/>
          </w:tcPr>
          <w:p w:rsidR="007345C3" w:rsidRPr="009008B0" w:rsidRDefault="00241EDF" w:rsidP="00241EDF">
            <w:pPr>
              <w:bidi/>
              <w:spacing w:after="0" w:line="240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9008B0">
              <w:rPr>
                <w:rFonts w:ascii="Simplified Arabic" w:hAnsi="Simplified Arabic" w:cs="Simplified Arabic"/>
                <w:sz w:val="28"/>
                <w:szCs w:val="28"/>
                <w:rtl/>
                <w:lang w:bidi="ar-KW"/>
              </w:rPr>
              <w:t>ال</w:t>
            </w:r>
            <w:r w:rsidR="002C08D1" w:rsidRPr="009008B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ماجستير</w:t>
            </w:r>
            <w:r w:rsidR="007345C3" w:rsidRPr="009008B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/ </w:t>
            </w:r>
            <w:r w:rsidR="002C08D1" w:rsidRPr="009008B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كلية التربية الرياضية/</w:t>
            </w:r>
            <w:r w:rsidR="00DA7BBF" w:rsidRPr="009008B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="0000579E" w:rsidRPr="009008B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جامعة </w:t>
            </w:r>
            <w:r w:rsidRPr="009008B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صلاح الدين/اربيل-</w:t>
            </w:r>
            <w:r w:rsidR="0000579E" w:rsidRPr="009008B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العراق</w:t>
            </w:r>
            <w:r w:rsidR="007345C3" w:rsidRPr="009008B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/ </w:t>
            </w:r>
            <w:r w:rsidRPr="009008B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2008</w:t>
            </w:r>
          </w:p>
        </w:tc>
      </w:tr>
      <w:tr w:rsidR="007345C3" w:rsidTr="007345C3">
        <w:tc>
          <w:tcPr>
            <w:tcW w:w="2144" w:type="dxa"/>
            <w:vMerge/>
          </w:tcPr>
          <w:p w:rsidR="007345C3" w:rsidRPr="009008B0" w:rsidRDefault="007345C3" w:rsidP="00A718FF">
            <w:pPr>
              <w:bidi/>
              <w:spacing w:after="0" w:line="240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KW"/>
              </w:rPr>
            </w:pPr>
          </w:p>
        </w:tc>
        <w:tc>
          <w:tcPr>
            <w:tcW w:w="8619" w:type="dxa"/>
          </w:tcPr>
          <w:p w:rsidR="007345C3" w:rsidRPr="009008B0" w:rsidRDefault="00241EDF" w:rsidP="00241EDF">
            <w:pPr>
              <w:bidi/>
              <w:spacing w:after="0" w:line="240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9008B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ال</w:t>
            </w:r>
            <w:r w:rsidR="0000579E" w:rsidRPr="009008B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بكالوريوس</w:t>
            </w:r>
            <w:r w:rsidR="007345C3" w:rsidRPr="009008B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/ </w:t>
            </w:r>
            <w:r w:rsidR="0000579E" w:rsidRPr="009008B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كلية التربية /</w:t>
            </w:r>
            <w:r w:rsidR="00DA7BBF" w:rsidRPr="009008B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9008B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قسم التربية الرياضية/</w:t>
            </w:r>
            <w:r w:rsidR="0000579E" w:rsidRPr="009008B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جامعة صلاح الدين- العراق</w:t>
            </w:r>
            <w:r w:rsidR="00DA7BBF" w:rsidRPr="009008B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 </w:t>
            </w:r>
            <w:r w:rsidRPr="009008B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1995-1996  </w:t>
            </w:r>
          </w:p>
        </w:tc>
      </w:tr>
      <w:tr w:rsidR="00A718FF" w:rsidTr="007345C3">
        <w:tc>
          <w:tcPr>
            <w:tcW w:w="2144" w:type="dxa"/>
          </w:tcPr>
          <w:p w:rsidR="00A718FF" w:rsidRPr="009008B0" w:rsidRDefault="0000579E" w:rsidP="00A718FF">
            <w:pPr>
              <w:bidi/>
              <w:spacing w:after="0" w:line="240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KW"/>
              </w:rPr>
            </w:pPr>
            <w:r w:rsidRPr="009008B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اللقب العلمي</w:t>
            </w:r>
          </w:p>
        </w:tc>
        <w:tc>
          <w:tcPr>
            <w:tcW w:w="8619" w:type="dxa"/>
          </w:tcPr>
          <w:p w:rsidR="00A718FF" w:rsidRPr="009008B0" w:rsidRDefault="0000579E" w:rsidP="00A718FF">
            <w:pPr>
              <w:bidi/>
              <w:spacing w:after="0" w:line="240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KW"/>
              </w:rPr>
            </w:pPr>
            <w:r w:rsidRPr="009008B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استاذ مساعد</w:t>
            </w:r>
            <w:r w:rsidR="00241EDF" w:rsidRPr="009008B0">
              <w:rPr>
                <w:rFonts w:ascii="Simplified Arabic" w:hAnsi="Simplified Arabic" w:cs="Simplified Arabic"/>
                <w:sz w:val="28"/>
                <w:szCs w:val="28"/>
                <w:rtl/>
                <w:lang w:bidi="ar-KW"/>
              </w:rPr>
              <w:t xml:space="preserve"> دكتور</w:t>
            </w:r>
          </w:p>
        </w:tc>
      </w:tr>
      <w:tr w:rsidR="00A718FF" w:rsidTr="007345C3">
        <w:tc>
          <w:tcPr>
            <w:tcW w:w="2144" w:type="dxa"/>
          </w:tcPr>
          <w:p w:rsidR="00A718FF" w:rsidRPr="009008B0" w:rsidRDefault="0000579E" w:rsidP="00A718FF">
            <w:pPr>
              <w:bidi/>
              <w:spacing w:after="0" w:line="240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KW"/>
              </w:rPr>
            </w:pPr>
            <w:r w:rsidRPr="009008B0">
              <w:rPr>
                <w:rFonts w:ascii="Simplified Arabic" w:hAnsi="Simplified Arabic" w:cs="Simplified Arabic"/>
                <w:sz w:val="28"/>
                <w:szCs w:val="28"/>
                <w:rtl/>
                <w:lang w:bidi="ar-KW"/>
              </w:rPr>
              <w:t>الاختصاص</w:t>
            </w:r>
          </w:p>
        </w:tc>
        <w:tc>
          <w:tcPr>
            <w:tcW w:w="8619" w:type="dxa"/>
          </w:tcPr>
          <w:p w:rsidR="00A718FF" w:rsidRPr="009008B0" w:rsidRDefault="0000579E" w:rsidP="00241EDF">
            <w:pPr>
              <w:bidi/>
              <w:spacing w:after="0" w:line="240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KW"/>
              </w:rPr>
            </w:pPr>
            <w:r w:rsidRPr="009008B0">
              <w:rPr>
                <w:rFonts w:ascii="Simplified Arabic" w:hAnsi="Simplified Arabic" w:cs="Simplified Arabic"/>
                <w:sz w:val="28"/>
                <w:szCs w:val="28"/>
                <w:rtl/>
                <w:lang w:bidi="ar-KW"/>
              </w:rPr>
              <w:t>الادارة والتنظيم الرياضي</w:t>
            </w:r>
            <w:r w:rsidR="00A718FF" w:rsidRPr="009008B0">
              <w:rPr>
                <w:rFonts w:ascii="Simplified Arabic" w:hAnsi="Simplified Arabic" w:cs="Simplified Arabic"/>
                <w:sz w:val="28"/>
                <w:szCs w:val="28"/>
                <w:rtl/>
                <w:lang w:bidi="ar-KW"/>
              </w:rPr>
              <w:t xml:space="preserve"> – </w:t>
            </w:r>
            <w:r w:rsidR="00241EDF" w:rsidRPr="009008B0">
              <w:rPr>
                <w:rFonts w:ascii="Simplified Arabic" w:hAnsi="Simplified Arabic" w:cs="Simplified Arabic"/>
                <w:sz w:val="28"/>
                <w:szCs w:val="28"/>
                <w:rtl/>
                <w:lang w:bidi="ar-KW"/>
              </w:rPr>
              <w:t>كرة السلة</w:t>
            </w:r>
          </w:p>
        </w:tc>
      </w:tr>
      <w:tr w:rsidR="00A718FF" w:rsidTr="007345C3">
        <w:tc>
          <w:tcPr>
            <w:tcW w:w="2144" w:type="dxa"/>
          </w:tcPr>
          <w:p w:rsidR="00A718FF" w:rsidRPr="009008B0" w:rsidRDefault="0000579E" w:rsidP="00A718FF">
            <w:pPr>
              <w:bidi/>
              <w:spacing w:after="0" w:line="240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KW"/>
              </w:rPr>
            </w:pPr>
            <w:r w:rsidRPr="009008B0">
              <w:rPr>
                <w:rFonts w:ascii="Simplified Arabic" w:hAnsi="Simplified Arabic" w:cs="Simplified Arabic"/>
                <w:sz w:val="28"/>
                <w:szCs w:val="28"/>
                <w:rtl/>
                <w:lang w:bidi="ar-KW"/>
              </w:rPr>
              <w:t>تاريخ التعين</w:t>
            </w:r>
            <w:r w:rsidR="00A718FF" w:rsidRPr="009008B0">
              <w:rPr>
                <w:rFonts w:ascii="Simplified Arabic" w:hAnsi="Simplified Arabic" w:cs="Simplified Arabic"/>
                <w:sz w:val="28"/>
                <w:szCs w:val="28"/>
                <w:rtl/>
                <w:lang w:bidi="ar-KW"/>
              </w:rPr>
              <w:t xml:space="preserve"> </w:t>
            </w:r>
          </w:p>
        </w:tc>
        <w:tc>
          <w:tcPr>
            <w:tcW w:w="8619" w:type="dxa"/>
          </w:tcPr>
          <w:p w:rsidR="00A718FF" w:rsidRPr="009008B0" w:rsidRDefault="00241EDF" w:rsidP="00A718FF">
            <w:pPr>
              <w:bidi/>
              <w:spacing w:after="0" w:line="240" w:lineRule="auto"/>
              <w:jc w:val="both"/>
              <w:rPr>
                <w:rFonts w:ascii="Simplified Arabic" w:hAnsi="Simplified Arabic" w:cs="Simplified Arabic"/>
                <w:sz w:val="28"/>
                <w:szCs w:val="28"/>
                <w:lang w:bidi="ar-KW"/>
              </w:rPr>
            </w:pPr>
            <w:r w:rsidRPr="009008B0">
              <w:rPr>
                <w:rFonts w:ascii="Simplified Arabic" w:hAnsi="Simplified Arabic" w:cs="Simplified Arabic"/>
                <w:sz w:val="28"/>
                <w:szCs w:val="28"/>
                <w:rtl/>
                <w:lang w:bidi="ar-KW"/>
              </w:rPr>
              <w:t xml:space="preserve">25-9-1979 </w:t>
            </w:r>
          </w:p>
        </w:tc>
      </w:tr>
      <w:tr w:rsidR="007345C3" w:rsidTr="007345C3">
        <w:tc>
          <w:tcPr>
            <w:tcW w:w="10763" w:type="dxa"/>
            <w:gridSpan w:val="2"/>
            <w:shd w:val="clear" w:color="auto" w:fill="B8CCE4" w:themeFill="accent1" w:themeFillTint="66"/>
          </w:tcPr>
          <w:p w:rsidR="007345C3" w:rsidRPr="009008B0" w:rsidRDefault="00660C07" w:rsidP="007345C3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KW"/>
              </w:rPr>
            </w:pPr>
            <w:r w:rsidRPr="009008B0">
              <w:rPr>
                <w:rFonts w:ascii="Simplified Arabic" w:hAnsi="Simplified Arabic" w:cs="Simplified Arabic"/>
                <w:sz w:val="28"/>
                <w:szCs w:val="28"/>
                <w:rtl/>
                <w:lang w:bidi="ar-KW"/>
              </w:rPr>
              <w:t>البحوث</w:t>
            </w:r>
            <w:r w:rsidR="00BD776B" w:rsidRPr="009008B0">
              <w:rPr>
                <w:rFonts w:ascii="Simplified Arabic" w:hAnsi="Simplified Arabic" w:cs="Simplified Arabic"/>
                <w:sz w:val="28"/>
                <w:szCs w:val="28"/>
                <w:rtl/>
                <w:lang w:bidi="ar-KW"/>
              </w:rPr>
              <w:t xml:space="preserve"> العلمية</w:t>
            </w:r>
          </w:p>
        </w:tc>
      </w:tr>
      <w:tr w:rsidR="00A718FF" w:rsidTr="007345C3">
        <w:tc>
          <w:tcPr>
            <w:tcW w:w="2144" w:type="dxa"/>
            <w:vAlign w:val="center"/>
          </w:tcPr>
          <w:p w:rsidR="00A718FF" w:rsidRPr="009008B0" w:rsidRDefault="00660C07" w:rsidP="009008B0">
            <w:pPr>
              <w:bidi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9008B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رسالة </w:t>
            </w:r>
            <w:r w:rsidR="00A34A9E" w:rsidRPr="009008B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ال</w:t>
            </w:r>
            <w:r w:rsidRPr="009008B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ماجستير</w:t>
            </w:r>
          </w:p>
        </w:tc>
        <w:tc>
          <w:tcPr>
            <w:tcW w:w="8619" w:type="dxa"/>
            <w:vAlign w:val="center"/>
          </w:tcPr>
          <w:p w:rsidR="00A718FF" w:rsidRPr="009008B0" w:rsidRDefault="00A34A9E" w:rsidP="00A34A9E">
            <w:pPr>
              <w:bidi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IQ"/>
              </w:rPr>
            </w:pPr>
            <w:r w:rsidRPr="009008B0">
              <w:rPr>
                <w:rFonts w:ascii="Simplified Arabic" w:eastAsia="Calibri" w:hAnsi="Simplified Arabic" w:cs="Simplified Arabic"/>
                <w:sz w:val="28"/>
                <w:szCs w:val="28"/>
                <w:rtl/>
              </w:rPr>
              <w:t>أثر استخدام أسلوبي التدريب الذهني في تعلم بعض المهارات الأساسية الهجومية بكرة السلة</w:t>
            </w:r>
          </w:p>
        </w:tc>
      </w:tr>
      <w:tr w:rsidR="00A718FF" w:rsidTr="007345C3">
        <w:tc>
          <w:tcPr>
            <w:tcW w:w="2144" w:type="dxa"/>
            <w:vAlign w:val="center"/>
          </w:tcPr>
          <w:p w:rsidR="00A718FF" w:rsidRPr="009008B0" w:rsidRDefault="00660C07" w:rsidP="008642FE">
            <w:pPr>
              <w:bidi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9008B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اطروحة الدكتوراه</w:t>
            </w:r>
          </w:p>
        </w:tc>
        <w:tc>
          <w:tcPr>
            <w:tcW w:w="8619" w:type="dxa"/>
            <w:vAlign w:val="center"/>
          </w:tcPr>
          <w:p w:rsidR="008642FE" w:rsidRPr="009008B0" w:rsidRDefault="008642FE" w:rsidP="008642FE">
            <w:pPr>
              <w:bidi/>
              <w:spacing w:after="0" w:line="240" w:lineRule="auto"/>
              <w:jc w:val="lowKashida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9008B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كفاءة الهيئات الادارية في تقييم الازمات الرياضية إدارياً وإعلامياً على وفق اسلوب الجماعة الاسمية</w:t>
            </w:r>
            <w:r w:rsidRPr="009008B0"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 xml:space="preserve"> </w:t>
            </w:r>
            <w:r w:rsidRPr="009008B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لأندية الدرجة الممتازة بكرة السلة للرجال في اقليم</w:t>
            </w:r>
            <w:r w:rsidRPr="009008B0"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 xml:space="preserve"> </w:t>
            </w:r>
            <w:r w:rsidRPr="009008B0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>كوردستان-العراق</w:t>
            </w:r>
          </w:p>
          <w:p w:rsidR="00A718FF" w:rsidRPr="009008B0" w:rsidRDefault="00A718FF" w:rsidP="00A718FF">
            <w:pPr>
              <w:bidi/>
              <w:spacing w:after="0" w:line="240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</w:tr>
      <w:tr w:rsidR="009008B0" w:rsidTr="001B29A8">
        <w:tc>
          <w:tcPr>
            <w:tcW w:w="10763" w:type="dxa"/>
            <w:gridSpan w:val="2"/>
            <w:vAlign w:val="center"/>
          </w:tcPr>
          <w:p w:rsidR="009008B0" w:rsidRPr="009008B0" w:rsidRDefault="009008B0" w:rsidP="009008B0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9008B0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lastRenderedPageBreak/>
              <w:t>البحوث المنشورة</w:t>
            </w:r>
          </w:p>
        </w:tc>
      </w:tr>
      <w:tr w:rsidR="00A718FF" w:rsidTr="001B29A8">
        <w:tc>
          <w:tcPr>
            <w:tcW w:w="10763" w:type="dxa"/>
            <w:gridSpan w:val="2"/>
            <w:vAlign w:val="center"/>
          </w:tcPr>
          <w:p w:rsidR="00A34A9E" w:rsidRPr="009008B0" w:rsidRDefault="00621B7C" w:rsidP="00621B7C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9008B0">
              <w:rPr>
                <w:rFonts w:ascii="Simplified Arabic" w:hAnsi="Simplified Arabic" w:cs="Simplified Arabic"/>
                <w:sz w:val="28"/>
                <w:szCs w:val="28"/>
                <w:rtl/>
              </w:rPr>
              <w:t>1</w:t>
            </w:r>
            <w:r w:rsidR="00A34A9E" w:rsidRPr="009008B0">
              <w:rPr>
                <w:rFonts w:ascii="Simplified Arabic" w:hAnsi="Simplified Arabic" w:cs="Simplified Arabic"/>
                <w:sz w:val="28"/>
                <w:szCs w:val="28"/>
                <w:rtl/>
              </w:rPr>
              <w:t>-</w:t>
            </w:r>
            <w:r w:rsidR="00A34A9E" w:rsidRPr="009008B0"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IQ"/>
              </w:rPr>
              <w:t xml:space="preserve"> ت</w:t>
            </w:r>
            <w:r w:rsidR="00A34A9E" w:rsidRPr="009008B0">
              <w:rPr>
                <w:rFonts w:ascii="Simplified Arabic" w:eastAsia="Calibri" w:hAnsi="Simplified Arabic" w:cs="Simplified Arabic"/>
                <w:sz w:val="28"/>
                <w:szCs w:val="28"/>
                <w:rtl/>
              </w:rPr>
              <w:t>أثير التدريب الذهني غير المباشر في التحصيل الحركي</w:t>
            </w:r>
            <w:r w:rsidR="00A34A9E" w:rsidRPr="009008B0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="00A34A9E" w:rsidRPr="009008B0">
              <w:rPr>
                <w:rFonts w:ascii="Simplified Arabic" w:eastAsia="Calibri" w:hAnsi="Simplified Arabic" w:cs="Simplified Arabic"/>
                <w:sz w:val="28"/>
                <w:szCs w:val="28"/>
                <w:rtl/>
              </w:rPr>
              <w:t>لبعض المهارات الأساسية الهجومية بكرة السلة</w:t>
            </w:r>
          </w:p>
          <w:p w:rsidR="00A34A9E" w:rsidRPr="009008B0" w:rsidRDefault="00621B7C" w:rsidP="00621B7C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9008B0">
              <w:rPr>
                <w:rFonts w:ascii="Simplified Arabic" w:hAnsi="Simplified Arabic" w:cs="Simplified Arabic"/>
                <w:sz w:val="28"/>
                <w:szCs w:val="28"/>
                <w:rtl/>
              </w:rPr>
              <w:t>2</w:t>
            </w:r>
            <w:r w:rsidR="00A34A9E" w:rsidRPr="009008B0">
              <w:rPr>
                <w:rFonts w:ascii="Simplified Arabic" w:hAnsi="Simplified Arabic" w:cs="Simplified Arabic"/>
                <w:sz w:val="28"/>
                <w:szCs w:val="28"/>
                <w:rtl/>
              </w:rPr>
              <w:t>-</w:t>
            </w:r>
            <w:r w:rsidR="00A34A9E" w:rsidRPr="009008B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تأثير استخدام تلاوة القرآن الكريم فى تطويربعض المهارات الاساسية الهجومية بكرة السلة  للاعبي كرة السلة على الكراسي المتحركة</w:t>
            </w:r>
          </w:p>
          <w:p w:rsidR="00A34A9E" w:rsidRPr="009008B0" w:rsidRDefault="00621B7C" w:rsidP="00621B7C">
            <w:pPr>
              <w:bidi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9008B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3</w:t>
            </w:r>
            <w:r w:rsidR="00A34A9E" w:rsidRPr="009008B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- تأثير منهج تدريبي مقترح على لاعبي كرة السلة على الكراسي المتحركة لتطوير مهارة المحاورة</w:t>
            </w:r>
          </w:p>
          <w:p w:rsidR="00621B7C" w:rsidRPr="009008B0" w:rsidRDefault="00621B7C" w:rsidP="00621B7C">
            <w:pPr>
              <w:bidi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9008B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4</w:t>
            </w:r>
            <w:r w:rsidR="00A34A9E" w:rsidRPr="009008B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-</w:t>
            </w:r>
            <w:r w:rsidRPr="009008B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دراسة تحليلية للازمة المالية لأندية الدرجة الممتازة </w:t>
            </w:r>
            <w:r w:rsidRPr="009008B0">
              <w:rPr>
                <w:rFonts w:ascii="Simplified Arabic" w:hAnsi="Simplified Arabic" w:cs="Simplified Arabic"/>
                <w:sz w:val="28"/>
                <w:szCs w:val="28"/>
                <w:rtl/>
              </w:rPr>
              <w:t>بكرة السلة</w:t>
            </w:r>
            <w:r w:rsidRPr="009008B0">
              <w:rPr>
                <w:rFonts w:ascii="Simplified Arabic" w:hAnsi="Simplified Arabic" w:cs="Simplified Arabic"/>
                <w:sz w:val="28"/>
                <w:szCs w:val="28"/>
              </w:rPr>
              <w:t xml:space="preserve"> </w:t>
            </w:r>
            <w:r w:rsidRPr="009008B0">
              <w:rPr>
                <w:rFonts w:ascii="Simplified Arabic" w:hAnsi="Simplified Arabic" w:cs="Simplified Arabic"/>
                <w:sz w:val="28"/>
                <w:szCs w:val="28"/>
                <w:rtl/>
              </w:rPr>
              <w:t>في اقليم كوردستان-العراق</w:t>
            </w:r>
          </w:p>
          <w:p w:rsidR="00A34A9E" w:rsidRPr="009008B0" w:rsidRDefault="00621B7C" w:rsidP="00621B7C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9008B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من المنظورالاداري والاعلامي على وفق اسلوب الجماعة</w:t>
            </w:r>
            <w:r w:rsidRPr="009008B0"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 xml:space="preserve"> </w:t>
            </w:r>
            <w:r w:rsidRPr="009008B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الاسمية</w:t>
            </w:r>
          </w:p>
          <w:p w:rsidR="00621B7C" w:rsidRPr="009008B0" w:rsidRDefault="00621B7C" w:rsidP="00621B7C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9008B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5-</w:t>
            </w:r>
            <w:r w:rsidRPr="009008B0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 xml:space="preserve"> تقويم الازمة الطبية على وفق المنظورالاداري باستخدام  اسلوب الجماعة الاسمية في</w:t>
            </w:r>
            <w:r w:rsidRPr="009008B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الهيئات الادارية لأندية الدرجة الممتازة النسائية بكرة السلة في اقليم كوردستان-العراق</w:t>
            </w:r>
          </w:p>
          <w:p w:rsidR="00A34A9E" w:rsidRPr="009008B0" w:rsidRDefault="00621B7C" w:rsidP="00621B7C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9008B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6</w:t>
            </w:r>
            <w:r w:rsidRPr="009008B0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- تأثير الاعلام الرياضي على تطوير </w:t>
            </w:r>
            <w:hyperlink r:id="rId10" w:tooltip="رابط ثابت لـ السياحة الرياضية ودورها في الإندماج في الاقتصاد العالمي" w:history="1">
              <w:r w:rsidRPr="009008B0">
                <w:rPr>
                  <w:rFonts w:ascii="Simplified Arabic" w:hAnsi="Simplified Arabic" w:cs="Simplified Arabic"/>
                  <w:sz w:val="28"/>
                  <w:szCs w:val="28"/>
                  <w:rtl/>
                </w:rPr>
                <w:t xml:space="preserve">السياحة الرياضية </w:t>
              </w:r>
            </w:hyperlink>
            <w:r w:rsidRPr="009008B0">
              <w:rPr>
                <w:rFonts w:ascii="Simplified Arabic" w:hAnsi="Simplified Arabic" w:cs="Simplified Arabic"/>
                <w:sz w:val="28"/>
                <w:szCs w:val="28"/>
                <w:rtl/>
              </w:rPr>
              <w:t>في اقليم كوردستان-العراق</w:t>
            </w:r>
          </w:p>
          <w:p w:rsidR="00621B7C" w:rsidRPr="009008B0" w:rsidRDefault="00621B7C" w:rsidP="00621B7C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9008B0">
              <w:rPr>
                <w:rFonts w:ascii="Simplified Arabic" w:hAnsi="Simplified Arabic" w:cs="Simplified Arabic"/>
                <w:sz w:val="28"/>
                <w:szCs w:val="28"/>
                <w:rtl/>
              </w:rPr>
              <w:t>7-</w:t>
            </w:r>
            <w:r w:rsidRPr="009008B0">
              <w:rPr>
                <w:rFonts w:ascii="Simplified Arabic" w:hAnsi="Simplified Arabic" w:cs="Simplified Arabic"/>
                <w:color w:val="000000" w:themeColor="text1"/>
                <w:sz w:val="28"/>
                <w:szCs w:val="28"/>
                <w:rtl/>
                <w:lang w:bidi="ar-IQ"/>
              </w:rPr>
              <w:t xml:space="preserve"> دورالاعلام الرياضي في الحد من التعصب الرياضي</w:t>
            </w:r>
            <w:r w:rsidRPr="009008B0">
              <w:rPr>
                <w:rFonts w:ascii="Simplified Arabic" w:hAnsi="Simplified Arabic" w:cs="Simplified Arabic"/>
                <w:color w:val="000000" w:themeColor="text1"/>
                <w:sz w:val="28"/>
                <w:szCs w:val="28"/>
                <w:lang w:bidi="ar-IQ"/>
              </w:rPr>
              <w:t xml:space="preserve"> </w:t>
            </w:r>
            <w:r w:rsidRPr="009008B0">
              <w:rPr>
                <w:rFonts w:ascii="Simplified Arabic" w:hAnsi="Simplified Arabic" w:cs="Simplified Arabic"/>
                <w:color w:val="000000" w:themeColor="text1"/>
                <w:sz w:val="28"/>
                <w:szCs w:val="28"/>
                <w:rtl/>
                <w:lang w:bidi="ar-IQ"/>
              </w:rPr>
              <w:t>في اقليم كوردستان-العراق</w:t>
            </w:r>
          </w:p>
          <w:p w:rsidR="00621B7C" w:rsidRPr="009008B0" w:rsidRDefault="00621B7C" w:rsidP="009008B0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9008B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8-</w:t>
            </w:r>
            <w:r w:rsidRPr="009008B0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ادارة المعرفة وتطبيقاتها لدى اعضاء الهيئة التدريسية في كلية التربية الرياضية</w:t>
            </w:r>
            <w:r w:rsidR="009008B0" w:rsidRPr="009008B0">
              <w:rPr>
                <w:rFonts w:ascii="Simplified Arabic" w:hAnsi="Simplified Arabic" w:cs="Simplified Arabic"/>
                <w:sz w:val="28"/>
                <w:szCs w:val="28"/>
                <w:rtl/>
              </w:rPr>
              <w:t>/جامعة صلاح الدين – أربيل</w:t>
            </w:r>
          </w:p>
          <w:p w:rsidR="00621B7C" w:rsidRPr="009008B0" w:rsidRDefault="00621B7C" w:rsidP="00621B7C">
            <w:pPr>
              <w:spacing w:after="0" w:line="240" w:lineRule="auto"/>
              <w:jc w:val="right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9008B0">
              <w:rPr>
                <w:rFonts w:ascii="Simplified Arabic" w:hAnsi="Simplified Arabic" w:cs="Simplified Arabic"/>
                <w:sz w:val="28"/>
                <w:szCs w:val="28"/>
                <w:rtl/>
              </w:rPr>
              <w:t>9-</w:t>
            </w:r>
            <w:r w:rsidRPr="009008B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تأثير ادارة الجودة الشاملة على تطوير الرياضة في اقليم كوردستان-العراق</w:t>
            </w:r>
          </w:p>
          <w:p w:rsidR="008642FE" w:rsidRPr="009008B0" w:rsidRDefault="00621B7C" w:rsidP="00621B7C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9008B0">
              <w:rPr>
                <w:rFonts w:ascii="Simplified Arabic" w:hAnsi="Simplified Arabic" w:cs="Simplified Arabic"/>
                <w:sz w:val="28"/>
                <w:szCs w:val="28"/>
                <w:rtl/>
              </w:rPr>
              <w:t>10</w:t>
            </w:r>
            <w:r w:rsidR="008642FE" w:rsidRPr="009008B0">
              <w:rPr>
                <w:rFonts w:ascii="Simplified Arabic" w:hAnsi="Simplified Arabic" w:cs="Simplified Arabic"/>
                <w:sz w:val="28"/>
                <w:szCs w:val="28"/>
                <w:rtl/>
              </w:rPr>
              <w:t>-المتطلبات المادية</w:t>
            </w:r>
            <w:r w:rsidR="008642FE" w:rsidRPr="009008B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="008642FE" w:rsidRPr="009008B0">
              <w:rPr>
                <w:rFonts w:ascii="Simplified Arabic" w:hAnsi="Simplified Arabic" w:cs="Simplified Arabic"/>
                <w:sz w:val="28"/>
                <w:szCs w:val="28"/>
                <w:rtl/>
              </w:rPr>
              <w:t>والبشرية</w:t>
            </w:r>
            <w:r w:rsidR="008642FE" w:rsidRPr="009008B0">
              <w:rPr>
                <w:rFonts w:ascii="Simplified Arabic" w:hAnsi="Simplified Arabic" w:cs="Simplified Arabic"/>
                <w:sz w:val="28"/>
                <w:szCs w:val="28"/>
              </w:rPr>
              <w:t xml:space="preserve"> </w:t>
            </w:r>
            <w:r w:rsidR="008642FE" w:rsidRPr="009008B0">
              <w:rPr>
                <w:rFonts w:ascii="Simplified Arabic" w:hAnsi="Simplified Arabic" w:cs="Simplified Arabic"/>
                <w:sz w:val="28"/>
                <w:szCs w:val="28"/>
                <w:rtl/>
              </w:rPr>
              <w:t>لتطبيق</w:t>
            </w:r>
            <w:r w:rsidR="008642FE" w:rsidRPr="009008B0">
              <w:rPr>
                <w:rFonts w:ascii="Simplified Arabic" w:hAnsi="Simplified Arabic" w:cs="Simplified Arabic"/>
                <w:sz w:val="28"/>
                <w:szCs w:val="28"/>
              </w:rPr>
              <w:t xml:space="preserve"> </w:t>
            </w:r>
            <w:r w:rsidR="008642FE" w:rsidRPr="009008B0">
              <w:rPr>
                <w:rFonts w:ascii="Simplified Arabic" w:hAnsi="Simplified Arabic" w:cs="Simplified Arabic"/>
                <w:sz w:val="28"/>
                <w:szCs w:val="28"/>
                <w:rtl/>
              </w:rPr>
              <w:t>الإدارة</w:t>
            </w:r>
            <w:r w:rsidR="008642FE" w:rsidRPr="009008B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="008642FE" w:rsidRPr="009008B0">
              <w:rPr>
                <w:rFonts w:ascii="Simplified Arabic" w:hAnsi="Simplified Arabic" w:cs="Simplified Arabic"/>
                <w:sz w:val="28"/>
                <w:szCs w:val="28"/>
                <w:rtl/>
              </w:rPr>
              <w:t>الألكترونية</w:t>
            </w:r>
            <w:r w:rsidR="008642FE" w:rsidRPr="009008B0">
              <w:rPr>
                <w:rFonts w:ascii="Simplified Arabic" w:hAnsi="Simplified Arabic" w:cs="Simplified Arabic"/>
                <w:sz w:val="28"/>
                <w:szCs w:val="28"/>
              </w:rPr>
              <w:t xml:space="preserve"> </w:t>
            </w:r>
            <w:r w:rsidR="008642FE" w:rsidRPr="009008B0">
              <w:rPr>
                <w:rFonts w:ascii="Simplified Arabic" w:hAnsi="Simplified Arabic" w:cs="Simplified Arabic"/>
                <w:sz w:val="28"/>
                <w:szCs w:val="28"/>
                <w:rtl/>
              </w:rPr>
              <w:t>في</w:t>
            </w:r>
            <w:r w:rsidR="008642FE" w:rsidRPr="009008B0">
              <w:rPr>
                <w:rFonts w:ascii="Simplified Arabic" w:hAnsi="Simplified Arabic" w:cs="Simplified Arabic"/>
                <w:sz w:val="28"/>
                <w:szCs w:val="28"/>
              </w:rPr>
              <w:t xml:space="preserve"> </w:t>
            </w:r>
            <w:r w:rsidR="008642FE" w:rsidRPr="009008B0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كليات التربية البدنية وعلوم الرياضة </w:t>
            </w:r>
            <w:r w:rsidR="008642FE" w:rsidRPr="009008B0">
              <w:rPr>
                <w:rFonts w:ascii="Simplified Arabic" w:hAnsi="Simplified Arabic" w:cs="Simplified Arabic"/>
                <w:color w:val="000000" w:themeColor="text1"/>
                <w:sz w:val="28"/>
                <w:szCs w:val="28"/>
                <w:rtl/>
              </w:rPr>
              <w:t>في محافظة اربيل</w:t>
            </w:r>
          </w:p>
          <w:p w:rsidR="008642FE" w:rsidRPr="009008B0" w:rsidRDefault="00621B7C" w:rsidP="00621B7C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9008B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11</w:t>
            </w:r>
            <w:r w:rsidR="008642FE" w:rsidRPr="009008B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-</w:t>
            </w:r>
            <w:r w:rsidR="008642FE" w:rsidRPr="009008B0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الكفاءة الادارية</w:t>
            </w:r>
            <w:r w:rsidR="008642FE" w:rsidRPr="009008B0">
              <w:rPr>
                <w:rFonts w:ascii="Simplified Arabic" w:hAnsi="Simplified Arabic" w:cs="Simplified Arabic"/>
                <w:sz w:val="28"/>
                <w:szCs w:val="28"/>
              </w:rPr>
              <w:t xml:space="preserve"> </w:t>
            </w:r>
            <w:r w:rsidR="008642FE" w:rsidRPr="009008B0">
              <w:rPr>
                <w:rFonts w:ascii="Simplified Arabic" w:hAnsi="Simplified Arabic" w:cs="Simplified Arabic"/>
                <w:sz w:val="28"/>
                <w:szCs w:val="28"/>
                <w:rtl/>
              </w:rPr>
              <w:t>لكليات التربية البدنية وعلوم الرياضة</w:t>
            </w:r>
            <w:r w:rsidR="008642FE" w:rsidRPr="009008B0">
              <w:rPr>
                <w:rFonts w:ascii="Simplified Arabic" w:hAnsi="Simplified Arabic" w:cs="Simplified Arabic"/>
                <w:sz w:val="28"/>
                <w:szCs w:val="28"/>
              </w:rPr>
              <w:t xml:space="preserve"> </w:t>
            </w:r>
            <w:r w:rsidR="008642FE" w:rsidRPr="009008B0">
              <w:rPr>
                <w:rFonts w:ascii="Simplified Arabic" w:hAnsi="Simplified Arabic" w:cs="Simplified Arabic"/>
                <w:sz w:val="28"/>
                <w:szCs w:val="28"/>
                <w:rtl/>
              </w:rPr>
              <w:t>في اقليم كوردستان-العراق باستخدام</w:t>
            </w:r>
            <w:r w:rsidR="008642FE" w:rsidRPr="009008B0">
              <w:rPr>
                <w:rFonts w:ascii="Simplified Arabic" w:hAnsi="Simplified Arabic" w:cs="Simplified Arabic"/>
                <w:sz w:val="28"/>
                <w:szCs w:val="28"/>
              </w:rPr>
              <w:t xml:space="preserve"> </w:t>
            </w:r>
            <w:r w:rsidR="008642FE" w:rsidRPr="009008B0">
              <w:rPr>
                <w:rFonts w:ascii="Simplified Arabic" w:hAnsi="Simplified Arabic" w:cs="Simplified Arabic"/>
                <w:sz w:val="28"/>
                <w:szCs w:val="28"/>
                <w:rtl/>
              </w:rPr>
              <w:t>معاييرالجودة</w:t>
            </w:r>
            <w:r w:rsidR="008642FE" w:rsidRPr="009008B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="008642FE" w:rsidRPr="009008B0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الشاملة </w:t>
            </w:r>
          </w:p>
          <w:p w:rsidR="008642FE" w:rsidRPr="009008B0" w:rsidRDefault="008642FE" w:rsidP="00621B7C">
            <w:pPr>
              <w:bidi/>
              <w:spacing w:after="0" w:line="240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</w:tr>
      <w:tr w:rsidR="00A718FF" w:rsidTr="007345C3">
        <w:tc>
          <w:tcPr>
            <w:tcW w:w="10763" w:type="dxa"/>
            <w:gridSpan w:val="2"/>
            <w:shd w:val="clear" w:color="auto" w:fill="B8CCE4" w:themeFill="accent1" w:themeFillTint="66"/>
            <w:vAlign w:val="center"/>
          </w:tcPr>
          <w:p w:rsidR="00A718FF" w:rsidRPr="009008B0" w:rsidRDefault="008C58B4" w:rsidP="00DD0F46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9008B0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النشاطات الاكاديمية</w:t>
            </w:r>
            <w:r w:rsidR="00836127" w:rsidRPr="009008B0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والمواد </w:t>
            </w:r>
            <w:r w:rsidR="00DD0F46" w:rsidRPr="009008B0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التي درًسها</w:t>
            </w:r>
          </w:p>
        </w:tc>
      </w:tr>
      <w:tr w:rsidR="00A718FF" w:rsidTr="001B29A8">
        <w:tc>
          <w:tcPr>
            <w:tcW w:w="10763" w:type="dxa"/>
            <w:gridSpan w:val="2"/>
            <w:vAlign w:val="center"/>
          </w:tcPr>
          <w:p w:rsidR="00202FD7" w:rsidRDefault="00202FD7" w:rsidP="003E223F">
            <w:pPr>
              <w:bidi/>
              <w:spacing w:after="0" w:line="240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  <w:p w:rsidR="00881AB8" w:rsidRPr="003E223F" w:rsidRDefault="00881AB8" w:rsidP="00202FD7">
            <w:pPr>
              <w:bidi/>
              <w:spacing w:after="0" w:line="240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3E223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-تدريس مادة كرة السلة(عملي) -200</w:t>
            </w:r>
            <w:r w:rsidR="003E223F" w:rsidRPr="003E223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9-2014</w:t>
            </w:r>
          </w:p>
          <w:p w:rsidR="003E223F" w:rsidRPr="003E223F" w:rsidRDefault="003E223F" w:rsidP="003E223F">
            <w:pPr>
              <w:bidi/>
              <w:spacing w:after="0" w:line="240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3E223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-تدريس مادة التربية الكشفية للمرحلة الاولى من 2010-2017</w:t>
            </w:r>
          </w:p>
          <w:p w:rsidR="003E223F" w:rsidRPr="003E223F" w:rsidRDefault="003E223F" w:rsidP="003E223F">
            <w:pPr>
              <w:bidi/>
              <w:spacing w:after="0" w:line="240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3E223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-تدريس مادة كرة السلة للمراحل الاولى والثانية 2010-2017</w:t>
            </w:r>
          </w:p>
          <w:p w:rsidR="003E223F" w:rsidRPr="003E223F" w:rsidRDefault="003E223F" w:rsidP="003E223F">
            <w:pPr>
              <w:bidi/>
              <w:spacing w:after="0" w:line="240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3E223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-تدريس مادة كرة السلة للمرحلة الثالثة 2015- 2019</w:t>
            </w:r>
          </w:p>
          <w:p w:rsidR="003E223F" w:rsidRPr="003E223F" w:rsidRDefault="003E223F" w:rsidP="003E223F">
            <w:pPr>
              <w:bidi/>
              <w:spacing w:after="0" w:line="240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3E223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-تدريس مادة الادارة والتنظيم الرياضي 2017-2019</w:t>
            </w:r>
          </w:p>
          <w:p w:rsidR="003E223F" w:rsidRDefault="003E223F" w:rsidP="003E223F">
            <w:pPr>
              <w:bidi/>
              <w:spacing w:after="0" w:line="240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-تدريس مادة كرة السلة في كلية التربية/قسم التربية الرياضية-جامعة سوران 2005-2007</w:t>
            </w:r>
          </w:p>
          <w:p w:rsidR="003E223F" w:rsidRDefault="003E223F" w:rsidP="00202FD7">
            <w:pPr>
              <w:bidi/>
              <w:spacing w:after="0" w:line="240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-</w:t>
            </w:r>
            <w:r w:rsidR="00202FD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تدريس مادة التربية الاساسية في كلية تربية مخمور-جامعة صلاح الدين-اربيل.2016-2018</w:t>
            </w:r>
          </w:p>
          <w:p w:rsidR="00202FD7" w:rsidRPr="003E223F" w:rsidRDefault="00202FD7" w:rsidP="00202FD7">
            <w:pPr>
              <w:bidi/>
              <w:spacing w:after="0" w:line="240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-</w:t>
            </w:r>
            <w:r w:rsidR="00DD0F46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تحكيم لعبة كرة السلة في دوري جامعة صلاح الدين-اربيل  1997-2012</w:t>
            </w:r>
          </w:p>
          <w:p w:rsidR="00A718FF" w:rsidRPr="00773DD9" w:rsidRDefault="00A718FF" w:rsidP="00DD0F46">
            <w:pPr>
              <w:bidi/>
              <w:spacing w:after="0" w:line="240" w:lineRule="auto"/>
              <w:jc w:val="both"/>
              <w:rPr>
                <w:rFonts w:cs="Ali-A-Alwand"/>
                <w:sz w:val="28"/>
                <w:szCs w:val="28"/>
                <w:rtl/>
                <w:lang w:bidi="ar-IQ"/>
              </w:rPr>
            </w:pPr>
          </w:p>
        </w:tc>
      </w:tr>
      <w:tr w:rsidR="00A718FF" w:rsidTr="007345C3">
        <w:tc>
          <w:tcPr>
            <w:tcW w:w="10763" w:type="dxa"/>
            <w:gridSpan w:val="2"/>
            <w:shd w:val="clear" w:color="auto" w:fill="B8CCE4" w:themeFill="accent1" w:themeFillTint="66"/>
            <w:vAlign w:val="center"/>
          </w:tcPr>
          <w:p w:rsidR="00A718FF" w:rsidRPr="009008B0" w:rsidRDefault="00851A80" w:rsidP="00202FD7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9008B0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المنا</w:t>
            </w:r>
            <w:r w:rsidR="00202FD7" w:rsidRPr="009008B0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ص</w:t>
            </w:r>
            <w:r w:rsidRPr="009008B0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ب الادارية و الرياضية</w:t>
            </w:r>
          </w:p>
        </w:tc>
      </w:tr>
      <w:tr w:rsidR="00A718FF" w:rsidTr="001B29A8">
        <w:tc>
          <w:tcPr>
            <w:tcW w:w="10763" w:type="dxa"/>
            <w:gridSpan w:val="2"/>
            <w:vAlign w:val="center"/>
          </w:tcPr>
          <w:p w:rsidR="00202FD7" w:rsidRPr="003E223F" w:rsidRDefault="00202FD7" w:rsidP="00DD0F46">
            <w:pPr>
              <w:bidi/>
              <w:spacing w:after="0" w:line="240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3E223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-مسؤول للوحدة الرياضية في المعهد الفني /اربيل 1997-2009</w:t>
            </w:r>
          </w:p>
          <w:p w:rsidR="00202FD7" w:rsidRPr="003E223F" w:rsidRDefault="00202FD7" w:rsidP="00202FD7">
            <w:pPr>
              <w:bidi/>
              <w:spacing w:after="0" w:line="240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3E223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-مسؤول وحدة الاعلام في الكلية 2009-2017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</w:t>
            </w:r>
          </w:p>
          <w:p w:rsidR="00202FD7" w:rsidRPr="009008B0" w:rsidRDefault="00BD776B" w:rsidP="00DD0F46">
            <w:pPr>
              <w:bidi/>
              <w:spacing w:after="0" w:line="240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9008B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-رئيس لجنة الصحة والسلامة 2015-2018 </w:t>
            </w:r>
          </w:p>
          <w:p w:rsidR="00BD776B" w:rsidRPr="003965FA" w:rsidRDefault="00BD776B" w:rsidP="00BD776B">
            <w:pPr>
              <w:bidi/>
              <w:spacing w:after="0" w:line="240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3965FA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lastRenderedPageBreak/>
              <w:t>-عضو لجنة الامتحانات في الكلية 2016</w:t>
            </w:r>
            <w:r w:rsidR="00012D7D" w:rsidRPr="003965FA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3965FA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-2017</w:t>
            </w:r>
          </w:p>
          <w:p w:rsidR="00012D7D" w:rsidRPr="003965FA" w:rsidRDefault="00012D7D" w:rsidP="00012D7D">
            <w:pPr>
              <w:bidi/>
              <w:spacing w:after="0" w:line="240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3965FA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-رئيس المعسكرات الكشفية للكلية  2012-2017</w:t>
            </w:r>
          </w:p>
          <w:p w:rsidR="008372C4" w:rsidRPr="00A718FF" w:rsidRDefault="00960F0D" w:rsidP="003965FA">
            <w:pPr>
              <w:bidi/>
              <w:spacing w:after="0" w:line="240" w:lineRule="auto"/>
              <w:jc w:val="both"/>
              <w:rPr>
                <w:rFonts w:cs="Ali_K_Alwand"/>
                <w:sz w:val="28"/>
                <w:szCs w:val="28"/>
                <w:rtl/>
                <w:lang w:bidi="ar-IQ"/>
              </w:rPr>
            </w:pPr>
            <w:r>
              <w:rPr>
                <w:rFonts w:cs="Ali_K_Alwand"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7345C3" w:rsidTr="007345C3">
        <w:tc>
          <w:tcPr>
            <w:tcW w:w="10763" w:type="dxa"/>
            <w:gridSpan w:val="2"/>
            <w:shd w:val="clear" w:color="auto" w:fill="B8CCE4" w:themeFill="accent1" w:themeFillTint="66"/>
            <w:vAlign w:val="center"/>
          </w:tcPr>
          <w:p w:rsidR="007345C3" w:rsidRPr="009008B0" w:rsidRDefault="00012D7D" w:rsidP="00B179A7">
            <w:pPr>
              <w:bidi/>
              <w:spacing w:after="0" w:line="240" w:lineRule="auto"/>
              <w:ind w:left="36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9008B0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العضوية في الجمعيات الثقافية والاجتماعية</w:t>
            </w:r>
            <w:r w:rsidR="00B179A7" w:rsidRPr="009008B0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والاعلامية</w:t>
            </w:r>
          </w:p>
        </w:tc>
      </w:tr>
      <w:tr w:rsidR="007345C3" w:rsidTr="001B29A8">
        <w:tc>
          <w:tcPr>
            <w:tcW w:w="10763" w:type="dxa"/>
            <w:gridSpan w:val="2"/>
            <w:vAlign w:val="center"/>
          </w:tcPr>
          <w:p w:rsidR="007345C3" w:rsidRDefault="006132C6" w:rsidP="00012D7D">
            <w:pPr>
              <w:pStyle w:val="ListParagraph"/>
              <w:numPr>
                <w:ilvl w:val="0"/>
                <w:numId w:val="7"/>
              </w:numPr>
              <w:bidi/>
              <w:spacing w:after="0" w:line="240" w:lineRule="auto"/>
              <w:jc w:val="both"/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 w:rsidRPr="00012D7D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عضو في نقابة الصحفيين الرياضيين </w:t>
            </w:r>
            <w:r w:rsidR="00012D7D" w:rsidRPr="00012D7D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الدولية</w:t>
            </w:r>
            <w:r w:rsidR="00012D7D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.</w:t>
            </w:r>
            <w:r w:rsidR="00B179A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1995</w:t>
            </w:r>
          </w:p>
          <w:p w:rsidR="00012D7D" w:rsidRDefault="00012D7D" w:rsidP="00B179A7">
            <w:pPr>
              <w:pStyle w:val="ListParagraph"/>
              <w:numPr>
                <w:ilvl w:val="0"/>
                <w:numId w:val="7"/>
              </w:numPr>
              <w:bidi/>
              <w:spacing w:after="0" w:line="240" w:lineRule="auto"/>
              <w:jc w:val="both"/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 w:rsidRPr="00012D7D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عضو في نقابة الصحفيين الرياضيين 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الكوردستانية.</w:t>
            </w:r>
            <w:r w:rsidR="00B179A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1998</w:t>
            </w:r>
          </w:p>
          <w:p w:rsidR="00012D7D" w:rsidRDefault="00012D7D" w:rsidP="00012D7D">
            <w:pPr>
              <w:pStyle w:val="ListParagraph"/>
              <w:numPr>
                <w:ilvl w:val="0"/>
                <w:numId w:val="7"/>
              </w:numPr>
              <w:bidi/>
              <w:spacing w:after="0" w:line="240" w:lineRule="auto"/>
              <w:jc w:val="both"/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عضو مؤسس لمركز قرجوغ الثقافي في قضاء مخمور.</w:t>
            </w:r>
            <w:r w:rsidR="00B179A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2003</w:t>
            </w:r>
          </w:p>
          <w:p w:rsidR="00012D7D" w:rsidRDefault="00012D7D" w:rsidP="00012D7D">
            <w:pPr>
              <w:pStyle w:val="ListParagraph"/>
              <w:numPr>
                <w:ilvl w:val="0"/>
                <w:numId w:val="7"/>
              </w:numPr>
              <w:bidi/>
              <w:spacing w:after="0" w:line="240" w:lineRule="auto"/>
              <w:jc w:val="both"/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عضو مؤسس لمركز شيروان الثقافي .</w:t>
            </w:r>
            <w:r w:rsidR="00B179A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2015</w:t>
            </w:r>
          </w:p>
          <w:p w:rsidR="00012D7D" w:rsidRDefault="00012D7D" w:rsidP="00012D7D">
            <w:pPr>
              <w:pStyle w:val="ListParagraph"/>
              <w:numPr>
                <w:ilvl w:val="0"/>
                <w:numId w:val="7"/>
              </w:numPr>
              <w:bidi/>
              <w:spacing w:after="0" w:line="240" w:lineRule="auto"/>
              <w:jc w:val="both"/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عضو مؤسس لجمعية الباراسايكولوجى.</w:t>
            </w:r>
            <w:r w:rsidR="00B179A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20110</w:t>
            </w:r>
          </w:p>
          <w:p w:rsidR="00012D7D" w:rsidRDefault="00B179A7" w:rsidP="00012D7D">
            <w:pPr>
              <w:pStyle w:val="ListParagraph"/>
              <w:numPr>
                <w:ilvl w:val="0"/>
                <w:numId w:val="7"/>
              </w:numPr>
              <w:bidi/>
              <w:spacing w:after="0" w:line="240" w:lineRule="auto"/>
              <w:jc w:val="both"/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رئيس تحرير جريدة ميديا 1999-2000</w:t>
            </w:r>
          </w:p>
          <w:p w:rsidR="00B179A7" w:rsidRDefault="00B179A7" w:rsidP="00B179A7">
            <w:pPr>
              <w:pStyle w:val="ListParagraph"/>
              <w:numPr>
                <w:ilvl w:val="0"/>
                <w:numId w:val="7"/>
              </w:numPr>
              <w:bidi/>
              <w:spacing w:after="0" w:line="240" w:lineRule="auto"/>
              <w:jc w:val="both"/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نشر العديد من المقالات العلمية والرياضية في الجرائد والمجلات.</w:t>
            </w:r>
          </w:p>
          <w:p w:rsidR="00B179A7" w:rsidRDefault="00B179A7" w:rsidP="00B179A7">
            <w:pPr>
              <w:pStyle w:val="ListParagraph"/>
              <w:numPr>
                <w:ilvl w:val="0"/>
                <w:numId w:val="7"/>
              </w:numPr>
              <w:bidi/>
              <w:spacing w:after="0" w:line="240" w:lineRule="auto"/>
              <w:jc w:val="both"/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المشاركة في العشرات من اللقاءات والمقابلات الرياضية والاعلامية.</w:t>
            </w:r>
          </w:p>
          <w:p w:rsidR="00B179A7" w:rsidRDefault="00B179A7" w:rsidP="00B179A7">
            <w:pPr>
              <w:pStyle w:val="ListParagraph"/>
              <w:numPr>
                <w:ilvl w:val="0"/>
                <w:numId w:val="7"/>
              </w:numPr>
              <w:bidi/>
              <w:spacing w:after="0" w:line="240" w:lineRule="auto"/>
              <w:jc w:val="both"/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القاء العديد من السمنارات الثقافية والرياضية في مراكز الشباب والرياضة في اربيل.</w:t>
            </w:r>
          </w:p>
          <w:p w:rsidR="00B179A7" w:rsidRPr="00012D7D" w:rsidRDefault="00B179A7" w:rsidP="00B179A7">
            <w:pPr>
              <w:pStyle w:val="ListParagraph"/>
              <w:numPr>
                <w:ilvl w:val="0"/>
                <w:numId w:val="7"/>
              </w:numPr>
              <w:bidi/>
              <w:spacing w:after="0" w:line="240" w:lineRule="auto"/>
              <w:jc w:val="both"/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القاء العديد من السمنارات في </w:t>
            </w:r>
            <w:r w:rsidR="00394273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الجمعيات النسائية حول الاسعافات الاولية والرياضة.</w:t>
            </w:r>
          </w:p>
          <w:p w:rsidR="007345C3" w:rsidRPr="00A718FF" w:rsidRDefault="007345C3" w:rsidP="006132C6">
            <w:pPr>
              <w:bidi/>
              <w:spacing w:after="0" w:line="240" w:lineRule="auto"/>
              <w:jc w:val="both"/>
              <w:rPr>
                <w:rFonts w:cs="Ali_K_Alwand"/>
                <w:sz w:val="28"/>
                <w:szCs w:val="28"/>
                <w:rtl/>
                <w:lang w:bidi="ar-IQ"/>
              </w:rPr>
            </w:pPr>
          </w:p>
        </w:tc>
      </w:tr>
      <w:tr w:rsidR="007345C3" w:rsidTr="007345C3">
        <w:tc>
          <w:tcPr>
            <w:tcW w:w="10763" w:type="dxa"/>
            <w:gridSpan w:val="2"/>
            <w:shd w:val="clear" w:color="auto" w:fill="B8CCE4" w:themeFill="accent1" w:themeFillTint="66"/>
            <w:vAlign w:val="center"/>
          </w:tcPr>
          <w:p w:rsidR="007345C3" w:rsidRPr="009008B0" w:rsidRDefault="00394273" w:rsidP="007345C3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9008B0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المشاركة في المؤتمرات العلمية</w:t>
            </w:r>
          </w:p>
        </w:tc>
      </w:tr>
      <w:tr w:rsidR="00A718FF" w:rsidTr="001B29A8">
        <w:tc>
          <w:tcPr>
            <w:tcW w:w="10763" w:type="dxa"/>
            <w:gridSpan w:val="2"/>
            <w:vAlign w:val="center"/>
          </w:tcPr>
          <w:p w:rsidR="00394273" w:rsidRPr="00394273" w:rsidRDefault="00394273" w:rsidP="007345C3">
            <w:pPr>
              <w:pStyle w:val="ListParagraph"/>
              <w:numPr>
                <w:ilvl w:val="0"/>
                <w:numId w:val="6"/>
              </w:numPr>
              <w:bidi/>
              <w:spacing w:after="0" w:line="240" w:lineRule="auto"/>
              <w:jc w:val="both"/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 w:rsidRPr="00394273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المشاركة في مؤتمر جامعة صلاح الدين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-اربيل</w:t>
            </w:r>
            <w:r w:rsidRPr="00394273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2013 </w:t>
            </w:r>
          </w:p>
          <w:p w:rsidR="00394273" w:rsidRPr="00394273" w:rsidRDefault="00394273" w:rsidP="00394273">
            <w:pPr>
              <w:pStyle w:val="ListParagraph"/>
              <w:numPr>
                <w:ilvl w:val="0"/>
                <w:numId w:val="6"/>
              </w:numPr>
              <w:bidi/>
              <w:spacing w:after="0" w:line="240" w:lineRule="auto"/>
              <w:jc w:val="both"/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 w:rsidRPr="00394273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المشاركة في مؤتمر الكويت 2018 </w:t>
            </w:r>
          </w:p>
          <w:p w:rsidR="00394273" w:rsidRPr="00394273" w:rsidRDefault="00394273" w:rsidP="00394273">
            <w:pPr>
              <w:pStyle w:val="ListParagraph"/>
              <w:numPr>
                <w:ilvl w:val="0"/>
                <w:numId w:val="6"/>
              </w:numPr>
              <w:bidi/>
              <w:spacing w:after="0" w:line="240" w:lineRule="auto"/>
              <w:jc w:val="both"/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 w:rsidRPr="00394273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المشاركة في مؤتمر كلية التربية البدنية وعلوم الرياضة جامعة صلاح الدين-اربيل- 2019</w:t>
            </w:r>
          </w:p>
          <w:p w:rsidR="00A718FF" w:rsidRPr="00207A35" w:rsidRDefault="00A718FF" w:rsidP="00614D81">
            <w:pPr>
              <w:pStyle w:val="ListParagraph"/>
              <w:bidi/>
              <w:spacing w:after="0" w:line="240" w:lineRule="auto"/>
              <w:ind w:left="360"/>
              <w:jc w:val="both"/>
              <w:rPr>
                <w:rFonts w:cs="Ali_K_Alwand"/>
                <w:sz w:val="28"/>
                <w:szCs w:val="28"/>
                <w:rtl/>
                <w:lang w:bidi="ar-IQ"/>
              </w:rPr>
            </w:pPr>
          </w:p>
        </w:tc>
      </w:tr>
      <w:tr w:rsidR="00614D81" w:rsidTr="001B29A8">
        <w:tc>
          <w:tcPr>
            <w:tcW w:w="10763" w:type="dxa"/>
            <w:gridSpan w:val="2"/>
            <w:vAlign w:val="center"/>
          </w:tcPr>
          <w:p w:rsidR="00614D81" w:rsidRPr="009008B0" w:rsidRDefault="00614D81" w:rsidP="00614D81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9008B0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الشهادات الرياضيىة</w:t>
            </w:r>
          </w:p>
        </w:tc>
      </w:tr>
      <w:tr w:rsidR="00614D81" w:rsidTr="001B29A8">
        <w:tc>
          <w:tcPr>
            <w:tcW w:w="10763" w:type="dxa"/>
            <w:gridSpan w:val="2"/>
            <w:vAlign w:val="center"/>
          </w:tcPr>
          <w:p w:rsidR="00614D81" w:rsidRDefault="00614D81" w:rsidP="00614D81">
            <w:pPr>
              <w:pStyle w:val="ListParagraph"/>
              <w:numPr>
                <w:ilvl w:val="0"/>
                <w:numId w:val="6"/>
              </w:numPr>
              <w:bidi/>
              <w:spacing w:after="0" w:line="240" w:lineRule="auto"/>
              <w:jc w:val="both"/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شهادة تحكيم (مرشح دولي) في لعبة كرة السلة من قبل الاتحاد الدولي لكرة السلة.2003-الاردن</w:t>
            </w:r>
          </w:p>
          <w:p w:rsidR="00614D81" w:rsidRDefault="00614D81" w:rsidP="00614D81">
            <w:pPr>
              <w:pStyle w:val="ListParagraph"/>
              <w:numPr>
                <w:ilvl w:val="0"/>
                <w:numId w:val="6"/>
              </w:numPr>
              <w:bidi/>
              <w:spacing w:after="0" w:line="240" w:lineRule="auto"/>
              <w:jc w:val="both"/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شهادة تحكيم (درجة اولى) في لعبة كرة السلة من قبل الاتحاد العراقي لكرة السلة. 1995</w:t>
            </w:r>
          </w:p>
          <w:p w:rsidR="00614D81" w:rsidRDefault="00614D81" w:rsidP="00614D81">
            <w:pPr>
              <w:pStyle w:val="ListParagraph"/>
              <w:numPr>
                <w:ilvl w:val="0"/>
                <w:numId w:val="6"/>
              </w:numPr>
              <w:bidi/>
              <w:spacing w:after="0" w:line="240" w:lineRule="auto"/>
              <w:jc w:val="both"/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شهادة تحكيم (درجة اولى) في لعبة الكرة الطائرة من قبل الاتحاد العراقي للكرة الطائرة.1992</w:t>
            </w:r>
          </w:p>
          <w:p w:rsidR="00614D81" w:rsidRDefault="00614D81" w:rsidP="00614D81">
            <w:pPr>
              <w:pStyle w:val="ListParagraph"/>
              <w:numPr>
                <w:ilvl w:val="0"/>
                <w:numId w:val="6"/>
              </w:numPr>
              <w:bidi/>
              <w:spacing w:after="0" w:line="240" w:lineRule="auto"/>
              <w:jc w:val="both"/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شهادة تحكيم (درجة ثانية) في لعبة كرة القدم من قبل الاتحاد العراقي لكرة القدم.1981</w:t>
            </w:r>
          </w:p>
          <w:p w:rsidR="00614D81" w:rsidRDefault="00614D81" w:rsidP="00614D81">
            <w:pPr>
              <w:pStyle w:val="ListParagraph"/>
              <w:numPr>
                <w:ilvl w:val="0"/>
                <w:numId w:val="6"/>
              </w:numPr>
              <w:bidi/>
              <w:spacing w:after="0" w:line="240" w:lineRule="auto"/>
              <w:jc w:val="both"/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شهادة المشاركة في الدورات الصحفية(آيريكس)</w:t>
            </w:r>
            <w:r w:rsidR="00C07783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.</w:t>
            </w:r>
          </w:p>
          <w:p w:rsidR="00C07783" w:rsidRPr="00394273" w:rsidRDefault="00C07783" w:rsidP="00C07783">
            <w:pPr>
              <w:pStyle w:val="ListParagraph"/>
              <w:numPr>
                <w:ilvl w:val="0"/>
                <w:numId w:val="6"/>
              </w:numPr>
              <w:bidi/>
              <w:spacing w:after="0" w:line="240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شهادات المشاركة في دورات الصحافة الرياضية في اربيل.</w:t>
            </w:r>
          </w:p>
        </w:tc>
      </w:tr>
      <w:tr w:rsidR="007345C3" w:rsidTr="007345C3">
        <w:tc>
          <w:tcPr>
            <w:tcW w:w="10763" w:type="dxa"/>
            <w:gridSpan w:val="2"/>
            <w:shd w:val="clear" w:color="auto" w:fill="B8CCE4" w:themeFill="accent1" w:themeFillTint="66"/>
            <w:vAlign w:val="center"/>
          </w:tcPr>
          <w:p w:rsidR="007345C3" w:rsidRPr="009008B0" w:rsidRDefault="00546966" w:rsidP="00C07783">
            <w:pPr>
              <w:pStyle w:val="ListParagraph"/>
              <w:bidi/>
              <w:spacing w:after="0" w:line="240" w:lineRule="auto"/>
              <w:ind w:left="36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9008B0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المهارات</w:t>
            </w:r>
            <w:r w:rsidR="00C07783" w:rsidRPr="009008B0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والخبرات</w:t>
            </w:r>
          </w:p>
        </w:tc>
      </w:tr>
      <w:tr w:rsidR="00A718FF" w:rsidTr="001B29A8">
        <w:tc>
          <w:tcPr>
            <w:tcW w:w="10763" w:type="dxa"/>
            <w:gridSpan w:val="2"/>
            <w:vAlign w:val="center"/>
          </w:tcPr>
          <w:p w:rsidR="00C07783" w:rsidRDefault="00C07783" w:rsidP="009008B0">
            <w:pPr>
              <w:bidi/>
              <w:spacing w:after="0" w:line="240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-مهارة استخدام كافة برامج الكومبيوتر(الحاسوب).</w:t>
            </w:r>
          </w:p>
          <w:p w:rsidR="009008B0" w:rsidRDefault="009008B0" w:rsidP="009008B0">
            <w:pPr>
              <w:bidi/>
              <w:spacing w:after="0" w:line="240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  <w:p w:rsidR="003965FA" w:rsidRPr="00C07783" w:rsidRDefault="003965FA" w:rsidP="003965FA">
            <w:pPr>
              <w:bidi/>
              <w:spacing w:after="0" w:line="240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</w:tr>
      <w:tr w:rsidR="00763C67" w:rsidTr="001B29A8">
        <w:tc>
          <w:tcPr>
            <w:tcW w:w="10763" w:type="dxa"/>
            <w:gridSpan w:val="2"/>
            <w:vAlign w:val="center"/>
          </w:tcPr>
          <w:p w:rsidR="00763C67" w:rsidRPr="00FB0452" w:rsidRDefault="00763C67" w:rsidP="00FB0452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FB0452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الكتب العلمية والثقافية</w:t>
            </w:r>
            <w:r w:rsidR="00D26B99" w:rsidRPr="00FB0452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والرياضية</w:t>
            </w:r>
            <w:r w:rsidR="00FB0452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المطبوعة</w:t>
            </w:r>
          </w:p>
        </w:tc>
      </w:tr>
      <w:tr w:rsidR="00763C67" w:rsidTr="001B29A8">
        <w:tc>
          <w:tcPr>
            <w:tcW w:w="10763" w:type="dxa"/>
            <w:gridSpan w:val="2"/>
            <w:vAlign w:val="center"/>
          </w:tcPr>
          <w:p w:rsidR="00763C67" w:rsidRPr="00D26B99" w:rsidRDefault="00763C67" w:rsidP="00FB0452">
            <w:pPr>
              <w:bidi/>
              <w:spacing w:after="0" w:line="240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D26B99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</w:t>
            </w:r>
            <w:r w:rsidR="00D26B99">
              <w:rPr>
                <w:rFonts w:cs="Ali-A-Samik" w:hint="cs"/>
                <w:sz w:val="28"/>
                <w:szCs w:val="28"/>
                <w:rtl/>
              </w:rPr>
              <w:t>1-</w:t>
            </w:r>
            <w:r w:rsidR="00D26B99" w:rsidRPr="00D26B99">
              <w:rPr>
                <w:rFonts w:cs="Ali-A-Samik" w:hint="cs"/>
                <w:sz w:val="28"/>
                <w:szCs w:val="28"/>
                <w:rtl/>
              </w:rPr>
              <w:t>حوارات حول القضية الكردية</w:t>
            </w:r>
            <w:r w:rsidR="009008B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--2000</w:t>
            </w:r>
          </w:p>
        </w:tc>
      </w:tr>
      <w:tr w:rsidR="00D26B99" w:rsidTr="00274522">
        <w:tc>
          <w:tcPr>
            <w:tcW w:w="10763" w:type="dxa"/>
            <w:gridSpan w:val="2"/>
          </w:tcPr>
          <w:p w:rsidR="00D26B99" w:rsidRPr="00D26B99" w:rsidRDefault="00D26B99" w:rsidP="00FB0452">
            <w:pPr>
              <w:bidi/>
              <w:spacing w:after="0" w:line="240" w:lineRule="auto"/>
              <w:jc w:val="both"/>
              <w:rPr>
                <w:rFonts w:cs="Ali_K_Samik"/>
                <w:sz w:val="28"/>
                <w:szCs w:val="28"/>
                <w:rtl/>
              </w:rPr>
            </w:pPr>
            <w:r>
              <w:rPr>
                <w:rFonts w:cs="Ali_K_Samik" w:hint="cs"/>
                <w:sz w:val="28"/>
                <w:szCs w:val="28"/>
                <w:rtl/>
              </w:rPr>
              <w:t>2-</w:t>
            </w:r>
            <w:r w:rsidRPr="00D26B99">
              <w:rPr>
                <w:rFonts w:cs="Ali_K_Samik" w:hint="cs"/>
                <w:sz w:val="28"/>
                <w:szCs w:val="28"/>
                <w:rtl/>
              </w:rPr>
              <w:t>ذياننامةى وةرزشوانى جوانةمةرط دكتؤرشاخةوان</w:t>
            </w:r>
            <w:r w:rsidR="009008B0">
              <w:rPr>
                <w:rFonts w:cs="Ali_K_Samik" w:hint="cs"/>
                <w:sz w:val="28"/>
                <w:szCs w:val="28"/>
                <w:rtl/>
              </w:rPr>
              <w:t>--2006</w:t>
            </w:r>
          </w:p>
        </w:tc>
      </w:tr>
      <w:tr w:rsidR="00D26B99" w:rsidTr="00274522">
        <w:tc>
          <w:tcPr>
            <w:tcW w:w="10763" w:type="dxa"/>
            <w:gridSpan w:val="2"/>
          </w:tcPr>
          <w:p w:rsidR="00D26B99" w:rsidRPr="00D26B99" w:rsidRDefault="00D26B99" w:rsidP="00FB0452">
            <w:pPr>
              <w:bidi/>
              <w:spacing w:after="0" w:line="240" w:lineRule="auto"/>
              <w:jc w:val="both"/>
              <w:rPr>
                <w:rFonts w:cs="Ali_K_Samik"/>
                <w:sz w:val="28"/>
                <w:szCs w:val="28"/>
                <w:rtl/>
              </w:rPr>
            </w:pPr>
            <w:r>
              <w:rPr>
                <w:rFonts w:cs="Ali_K_Samik" w:hint="cs"/>
                <w:sz w:val="28"/>
                <w:szCs w:val="28"/>
                <w:rtl/>
              </w:rPr>
              <w:t>3-</w:t>
            </w:r>
            <w:r w:rsidRPr="00D26B99">
              <w:rPr>
                <w:rFonts w:cs="Ali_K_Samik" w:hint="cs"/>
                <w:sz w:val="28"/>
                <w:szCs w:val="28"/>
                <w:rtl/>
              </w:rPr>
              <w:t>هؤزى شيَروانى لةميَذوودا</w:t>
            </w:r>
            <w:r w:rsidR="009008B0">
              <w:rPr>
                <w:rFonts w:cs="Ali_K_Samik" w:hint="cs"/>
                <w:sz w:val="28"/>
                <w:szCs w:val="28"/>
                <w:rtl/>
              </w:rPr>
              <w:t>--2009</w:t>
            </w:r>
          </w:p>
        </w:tc>
      </w:tr>
      <w:tr w:rsidR="00D26B99" w:rsidTr="00274522">
        <w:tc>
          <w:tcPr>
            <w:tcW w:w="10763" w:type="dxa"/>
            <w:gridSpan w:val="2"/>
          </w:tcPr>
          <w:p w:rsidR="00D26B99" w:rsidRPr="00D26B99" w:rsidRDefault="00D26B99" w:rsidP="00FB0452">
            <w:pPr>
              <w:bidi/>
              <w:spacing w:after="0" w:line="240" w:lineRule="auto"/>
              <w:jc w:val="both"/>
              <w:rPr>
                <w:rFonts w:cs="Ali-A-Samik"/>
                <w:sz w:val="28"/>
                <w:szCs w:val="28"/>
                <w:rtl/>
              </w:rPr>
            </w:pPr>
            <w:r>
              <w:rPr>
                <w:rFonts w:cs="Ali-A-Samik" w:hint="cs"/>
                <w:sz w:val="28"/>
                <w:szCs w:val="28"/>
                <w:rtl/>
              </w:rPr>
              <w:t>4-</w:t>
            </w:r>
            <w:r w:rsidRPr="00D26B99">
              <w:rPr>
                <w:rFonts w:cs="Ali-A-Samik" w:hint="cs"/>
                <w:sz w:val="28"/>
                <w:szCs w:val="28"/>
                <w:rtl/>
              </w:rPr>
              <w:t>بصراحة</w:t>
            </w:r>
            <w:r w:rsidR="009008B0">
              <w:rPr>
                <w:rFonts w:cs="Ali-A-Samik" w:hint="cs"/>
                <w:sz w:val="28"/>
                <w:szCs w:val="28"/>
                <w:rtl/>
              </w:rPr>
              <w:t>--2010</w:t>
            </w:r>
          </w:p>
        </w:tc>
      </w:tr>
      <w:tr w:rsidR="00D26B99" w:rsidTr="00274522">
        <w:tc>
          <w:tcPr>
            <w:tcW w:w="10763" w:type="dxa"/>
            <w:gridSpan w:val="2"/>
          </w:tcPr>
          <w:p w:rsidR="00D26B99" w:rsidRPr="00D26B99" w:rsidRDefault="00D26B99" w:rsidP="00FB0452">
            <w:pPr>
              <w:bidi/>
              <w:spacing w:after="0" w:line="240" w:lineRule="auto"/>
              <w:jc w:val="both"/>
              <w:rPr>
                <w:rFonts w:cs="Ali_K_Samik"/>
                <w:sz w:val="28"/>
                <w:szCs w:val="28"/>
                <w:rtl/>
              </w:rPr>
            </w:pPr>
            <w:r>
              <w:rPr>
                <w:rFonts w:cs="Ali_K_Samik" w:hint="cs"/>
                <w:sz w:val="28"/>
                <w:szCs w:val="28"/>
                <w:rtl/>
              </w:rPr>
              <w:t>5-</w:t>
            </w:r>
            <w:r w:rsidRPr="00D26B99">
              <w:rPr>
                <w:rFonts w:cs="Ali_K_Samik" w:hint="cs"/>
                <w:sz w:val="28"/>
                <w:szCs w:val="28"/>
                <w:rtl/>
              </w:rPr>
              <w:t>عةلى شون هةلَطر</w:t>
            </w:r>
            <w:r w:rsidR="009008B0">
              <w:rPr>
                <w:rFonts w:cs="Ali_K_Samik" w:hint="cs"/>
                <w:sz w:val="28"/>
                <w:szCs w:val="28"/>
                <w:rtl/>
              </w:rPr>
              <w:t>--2011</w:t>
            </w:r>
          </w:p>
        </w:tc>
      </w:tr>
      <w:tr w:rsidR="00D26B99" w:rsidTr="00274522">
        <w:tc>
          <w:tcPr>
            <w:tcW w:w="10763" w:type="dxa"/>
            <w:gridSpan w:val="2"/>
          </w:tcPr>
          <w:p w:rsidR="00D26B99" w:rsidRPr="00D26B99" w:rsidRDefault="00D26B99" w:rsidP="00FB0452">
            <w:pPr>
              <w:bidi/>
              <w:spacing w:after="0" w:line="240" w:lineRule="auto"/>
              <w:jc w:val="both"/>
              <w:rPr>
                <w:rFonts w:cs="Ali-A-Samik"/>
                <w:sz w:val="28"/>
                <w:szCs w:val="28"/>
                <w:rtl/>
                <w:lang w:bidi="ar-IQ"/>
              </w:rPr>
            </w:pPr>
            <w:r>
              <w:rPr>
                <w:rFonts w:cs="Ali-A-Samik" w:hint="cs"/>
                <w:sz w:val="28"/>
                <w:szCs w:val="28"/>
                <w:rtl/>
                <w:lang w:bidi="ar-IQ"/>
              </w:rPr>
              <w:t>6-</w:t>
            </w:r>
            <w:r w:rsidRPr="00D26B99">
              <w:rPr>
                <w:rFonts w:cs="Ali-A-Samik" w:hint="cs"/>
                <w:sz w:val="28"/>
                <w:szCs w:val="28"/>
                <w:rtl/>
                <w:lang w:bidi="ar-IQ"/>
              </w:rPr>
              <w:t>الف قصة وقصة</w:t>
            </w:r>
            <w:r w:rsidR="009008B0">
              <w:rPr>
                <w:rFonts w:cs="Ali-A-Samik" w:hint="cs"/>
                <w:sz w:val="28"/>
                <w:szCs w:val="28"/>
                <w:rtl/>
                <w:lang w:bidi="ar-IQ"/>
              </w:rPr>
              <w:t>--2017</w:t>
            </w:r>
          </w:p>
        </w:tc>
      </w:tr>
      <w:tr w:rsidR="00D26B99" w:rsidTr="00274522">
        <w:tc>
          <w:tcPr>
            <w:tcW w:w="10763" w:type="dxa"/>
            <w:gridSpan w:val="2"/>
          </w:tcPr>
          <w:p w:rsidR="00D26B99" w:rsidRPr="00D26B99" w:rsidRDefault="00D26B99" w:rsidP="00FB0452">
            <w:pPr>
              <w:bidi/>
              <w:spacing w:after="0" w:line="240" w:lineRule="auto"/>
              <w:jc w:val="both"/>
              <w:rPr>
                <w:rFonts w:cs="Ali_K_Samik"/>
                <w:sz w:val="28"/>
                <w:szCs w:val="28"/>
                <w:rtl/>
              </w:rPr>
            </w:pPr>
            <w:r>
              <w:rPr>
                <w:rFonts w:cs="Ali_K_Samik" w:hint="cs"/>
                <w:sz w:val="28"/>
                <w:szCs w:val="28"/>
                <w:rtl/>
              </w:rPr>
              <w:t>7-</w:t>
            </w:r>
            <w:r w:rsidRPr="00D26B99">
              <w:rPr>
                <w:rFonts w:cs="Ali_K_Samik" w:hint="cs"/>
                <w:sz w:val="28"/>
                <w:szCs w:val="28"/>
                <w:rtl/>
              </w:rPr>
              <w:t>ياساكانى يارى تؤثى سةبةتة</w:t>
            </w:r>
            <w:r w:rsidR="009008B0">
              <w:rPr>
                <w:rFonts w:cs="Ali_K_Samik" w:hint="cs"/>
                <w:sz w:val="28"/>
                <w:szCs w:val="28"/>
                <w:rtl/>
              </w:rPr>
              <w:t>--2011</w:t>
            </w:r>
          </w:p>
        </w:tc>
      </w:tr>
      <w:tr w:rsidR="00D26B99" w:rsidTr="00274522">
        <w:tc>
          <w:tcPr>
            <w:tcW w:w="10763" w:type="dxa"/>
            <w:gridSpan w:val="2"/>
          </w:tcPr>
          <w:p w:rsidR="00D26B99" w:rsidRPr="00D26B99" w:rsidRDefault="00D26B99" w:rsidP="00FB0452">
            <w:pPr>
              <w:bidi/>
              <w:spacing w:after="0" w:line="240" w:lineRule="auto"/>
              <w:jc w:val="both"/>
              <w:rPr>
                <w:rFonts w:cs="Ali_K_Samik"/>
                <w:sz w:val="28"/>
                <w:szCs w:val="28"/>
                <w:rtl/>
              </w:rPr>
            </w:pPr>
            <w:r>
              <w:rPr>
                <w:rFonts w:cs="Ali_K_Samik" w:hint="cs"/>
                <w:sz w:val="28"/>
                <w:szCs w:val="28"/>
                <w:rtl/>
              </w:rPr>
              <w:t>8-</w:t>
            </w:r>
            <w:r w:rsidRPr="00D26B99">
              <w:rPr>
                <w:rFonts w:cs="Ali_K_Samik" w:hint="cs"/>
                <w:sz w:val="28"/>
                <w:szCs w:val="28"/>
                <w:rtl/>
              </w:rPr>
              <w:t>كارامةكانى تؤثى سةبةتة</w:t>
            </w:r>
            <w:r w:rsidR="009008B0">
              <w:rPr>
                <w:rFonts w:cs="Ali_K_Samik" w:hint="cs"/>
                <w:sz w:val="28"/>
                <w:szCs w:val="28"/>
                <w:rtl/>
              </w:rPr>
              <w:t>--2011</w:t>
            </w:r>
          </w:p>
        </w:tc>
      </w:tr>
      <w:tr w:rsidR="00D26B99" w:rsidTr="00274522">
        <w:tc>
          <w:tcPr>
            <w:tcW w:w="10763" w:type="dxa"/>
            <w:gridSpan w:val="2"/>
          </w:tcPr>
          <w:p w:rsidR="00D26B99" w:rsidRPr="00D26B99" w:rsidRDefault="00D26B99" w:rsidP="00FB0452">
            <w:pPr>
              <w:bidi/>
              <w:spacing w:after="0" w:line="240" w:lineRule="auto"/>
              <w:jc w:val="both"/>
              <w:rPr>
                <w:rFonts w:cs="Ali_K_Samik"/>
                <w:sz w:val="28"/>
                <w:szCs w:val="28"/>
                <w:rtl/>
              </w:rPr>
            </w:pPr>
            <w:r>
              <w:rPr>
                <w:rFonts w:cs="Ali_K_Samik" w:hint="cs"/>
                <w:sz w:val="28"/>
                <w:szCs w:val="28"/>
                <w:rtl/>
              </w:rPr>
              <w:t>9-</w:t>
            </w:r>
            <w:r w:rsidRPr="00D26B99">
              <w:rPr>
                <w:rFonts w:cs="Ali_K_Samik" w:hint="cs"/>
                <w:sz w:val="28"/>
                <w:szCs w:val="28"/>
                <w:rtl/>
              </w:rPr>
              <w:t>ثلان وئامادةكردنى تيثى تؤثى سةبةتة</w:t>
            </w:r>
            <w:r w:rsidR="009008B0">
              <w:rPr>
                <w:rFonts w:cs="Ali_K_Samik" w:hint="cs"/>
                <w:sz w:val="28"/>
                <w:szCs w:val="28"/>
                <w:rtl/>
              </w:rPr>
              <w:t>--2011</w:t>
            </w:r>
          </w:p>
        </w:tc>
      </w:tr>
      <w:tr w:rsidR="00D26B99" w:rsidTr="00EB23ED">
        <w:tc>
          <w:tcPr>
            <w:tcW w:w="10763" w:type="dxa"/>
            <w:gridSpan w:val="2"/>
          </w:tcPr>
          <w:p w:rsidR="00D26B99" w:rsidRPr="00FB0452" w:rsidRDefault="00D26B99" w:rsidP="00FB0452">
            <w:pPr>
              <w:bidi/>
              <w:spacing w:after="0" w:line="240" w:lineRule="auto"/>
              <w:jc w:val="both"/>
              <w:rPr>
                <w:rFonts w:cs="Ali_K_Samik"/>
                <w:sz w:val="28"/>
                <w:szCs w:val="28"/>
                <w:rtl/>
              </w:rPr>
            </w:pPr>
          </w:p>
        </w:tc>
      </w:tr>
      <w:tr w:rsidR="00D26B99" w:rsidTr="00EB23ED">
        <w:tc>
          <w:tcPr>
            <w:tcW w:w="10763" w:type="dxa"/>
            <w:gridSpan w:val="2"/>
          </w:tcPr>
          <w:p w:rsidR="00D26B99" w:rsidRPr="00FB0452" w:rsidRDefault="00FB0452" w:rsidP="00FB0452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FB0452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الكتب المقدمة للطبع</w:t>
            </w:r>
          </w:p>
        </w:tc>
      </w:tr>
      <w:tr w:rsidR="00FB0452" w:rsidTr="00EB23ED">
        <w:tc>
          <w:tcPr>
            <w:tcW w:w="10763" w:type="dxa"/>
            <w:gridSpan w:val="2"/>
          </w:tcPr>
          <w:p w:rsidR="00FB0452" w:rsidRPr="003965FA" w:rsidRDefault="00FB0452" w:rsidP="009008B0">
            <w:pPr>
              <w:bidi/>
              <w:spacing w:after="0" w:line="240" w:lineRule="auto"/>
              <w:jc w:val="both"/>
              <w:rPr>
                <w:rFonts w:cs="Ali-A-Samik"/>
                <w:sz w:val="28"/>
                <w:szCs w:val="28"/>
                <w:rtl/>
              </w:rPr>
            </w:pPr>
            <w:r w:rsidRPr="003965FA">
              <w:rPr>
                <w:rFonts w:cs="Ali-A-Samik" w:hint="cs"/>
                <w:sz w:val="28"/>
                <w:szCs w:val="28"/>
                <w:rtl/>
              </w:rPr>
              <w:t>1-</w:t>
            </w:r>
            <w:r w:rsidR="009008B0" w:rsidRPr="003965FA">
              <w:rPr>
                <w:rFonts w:cs="Ali_K_Samik" w:hint="cs"/>
                <w:sz w:val="28"/>
                <w:szCs w:val="28"/>
                <w:rtl/>
              </w:rPr>
              <w:t>ثةروةردةى ديَدةوانى</w:t>
            </w:r>
            <w:r w:rsidR="009008B0" w:rsidRPr="003965FA">
              <w:rPr>
                <w:rFonts w:cs="Ali-A-Samik" w:hint="cs"/>
                <w:sz w:val="28"/>
                <w:szCs w:val="28"/>
                <w:rtl/>
              </w:rPr>
              <w:t xml:space="preserve"> </w:t>
            </w:r>
          </w:p>
        </w:tc>
      </w:tr>
      <w:tr w:rsidR="00FB0452" w:rsidTr="00EB23ED">
        <w:tc>
          <w:tcPr>
            <w:tcW w:w="10763" w:type="dxa"/>
            <w:gridSpan w:val="2"/>
          </w:tcPr>
          <w:p w:rsidR="00FB0452" w:rsidRPr="003965FA" w:rsidRDefault="00FB0452" w:rsidP="009008B0">
            <w:pPr>
              <w:bidi/>
              <w:spacing w:after="0" w:line="240" w:lineRule="auto"/>
              <w:jc w:val="both"/>
              <w:rPr>
                <w:rFonts w:cs="Ali-A-Samik"/>
                <w:sz w:val="28"/>
                <w:szCs w:val="28"/>
                <w:rtl/>
              </w:rPr>
            </w:pPr>
            <w:r w:rsidRPr="003965FA">
              <w:rPr>
                <w:rFonts w:cs="Ali-A-Samik" w:hint="cs"/>
                <w:sz w:val="28"/>
                <w:szCs w:val="28"/>
                <w:rtl/>
              </w:rPr>
              <w:t>2-</w:t>
            </w:r>
            <w:r w:rsidR="009008B0" w:rsidRPr="003965FA">
              <w:rPr>
                <w:rFonts w:cs="Ali_K_Samik" w:hint="cs"/>
                <w:sz w:val="28"/>
                <w:szCs w:val="28"/>
                <w:rtl/>
              </w:rPr>
              <w:t>كارطيَرِيي و ريَكخستنى وةرزشى</w:t>
            </w:r>
          </w:p>
        </w:tc>
      </w:tr>
      <w:tr w:rsidR="00FB0452" w:rsidTr="00EB23ED">
        <w:tc>
          <w:tcPr>
            <w:tcW w:w="10763" w:type="dxa"/>
            <w:gridSpan w:val="2"/>
          </w:tcPr>
          <w:p w:rsidR="00FB0452" w:rsidRPr="003965FA" w:rsidRDefault="00FB0452" w:rsidP="009008B0">
            <w:pPr>
              <w:bidi/>
              <w:spacing w:after="0" w:line="240" w:lineRule="auto"/>
              <w:jc w:val="both"/>
              <w:rPr>
                <w:rFonts w:cs="Ali_K_Samik"/>
                <w:sz w:val="28"/>
                <w:szCs w:val="28"/>
                <w:rtl/>
              </w:rPr>
            </w:pPr>
            <w:r w:rsidRPr="003965FA">
              <w:rPr>
                <w:rFonts w:cs="Ali_K_Samik" w:hint="cs"/>
                <w:sz w:val="28"/>
                <w:szCs w:val="28"/>
                <w:rtl/>
              </w:rPr>
              <w:t>3-</w:t>
            </w:r>
            <w:r w:rsidR="009008B0" w:rsidRPr="003965FA">
              <w:rPr>
                <w:rFonts w:cs="Ali_K_Samik" w:hint="cs"/>
                <w:sz w:val="28"/>
                <w:szCs w:val="28"/>
                <w:rtl/>
              </w:rPr>
              <w:t>ياساكانى تؤثى سةبةتة</w:t>
            </w:r>
          </w:p>
        </w:tc>
      </w:tr>
      <w:tr w:rsidR="00FB0452" w:rsidTr="00EB23ED">
        <w:tc>
          <w:tcPr>
            <w:tcW w:w="10763" w:type="dxa"/>
            <w:gridSpan w:val="2"/>
          </w:tcPr>
          <w:p w:rsidR="00FB0452" w:rsidRPr="003965FA" w:rsidRDefault="00FB0452" w:rsidP="009008B0">
            <w:pPr>
              <w:bidi/>
              <w:spacing w:after="0" w:line="240" w:lineRule="auto"/>
              <w:jc w:val="both"/>
              <w:rPr>
                <w:rFonts w:cs="Ali_K_Samik"/>
                <w:sz w:val="28"/>
                <w:szCs w:val="28"/>
                <w:rtl/>
              </w:rPr>
            </w:pPr>
            <w:r w:rsidRPr="003965FA">
              <w:rPr>
                <w:rFonts w:cs="Ali_K_Samik" w:hint="cs"/>
                <w:sz w:val="28"/>
                <w:szCs w:val="28"/>
                <w:rtl/>
              </w:rPr>
              <w:t>4-</w:t>
            </w:r>
            <w:r w:rsidR="009008B0" w:rsidRPr="003965FA">
              <w:rPr>
                <w:rFonts w:cs="Ali_K_Samik" w:hint="cs"/>
                <w:sz w:val="28"/>
                <w:szCs w:val="28"/>
                <w:rtl/>
              </w:rPr>
              <w:t>ميكانيزمى(3)ناوبذيوانى لةتؤثةى سةبةتة</w:t>
            </w:r>
          </w:p>
        </w:tc>
      </w:tr>
      <w:tr w:rsidR="00FB0452" w:rsidTr="00FE3CA1">
        <w:tc>
          <w:tcPr>
            <w:tcW w:w="10763" w:type="dxa"/>
            <w:gridSpan w:val="2"/>
          </w:tcPr>
          <w:p w:rsidR="00FB0452" w:rsidRPr="003965FA" w:rsidRDefault="00FB0452" w:rsidP="00FB0452">
            <w:pPr>
              <w:bidi/>
              <w:spacing w:after="0" w:line="240" w:lineRule="auto"/>
              <w:jc w:val="both"/>
              <w:rPr>
                <w:rFonts w:cs="Ali_K_Samik"/>
                <w:sz w:val="28"/>
                <w:szCs w:val="28"/>
                <w:rtl/>
              </w:rPr>
            </w:pPr>
            <w:r w:rsidRPr="003965FA">
              <w:rPr>
                <w:rFonts w:cs="Ali-A-Samik" w:hint="cs"/>
                <w:sz w:val="28"/>
                <w:szCs w:val="28"/>
                <w:rtl/>
              </w:rPr>
              <w:t>5-قاموس الاعلام الرياضي</w:t>
            </w:r>
          </w:p>
        </w:tc>
      </w:tr>
      <w:tr w:rsidR="00FB0452" w:rsidTr="00FE3CA1">
        <w:tc>
          <w:tcPr>
            <w:tcW w:w="10763" w:type="dxa"/>
            <w:gridSpan w:val="2"/>
          </w:tcPr>
          <w:p w:rsidR="00FB0452" w:rsidRPr="003965FA" w:rsidRDefault="00FB0452" w:rsidP="00FB0452">
            <w:pPr>
              <w:bidi/>
              <w:spacing w:after="0" w:line="240" w:lineRule="auto"/>
              <w:jc w:val="both"/>
              <w:rPr>
                <w:rFonts w:cs="Ali_K_Samik"/>
                <w:sz w:val="28"/>
                <w:szCs w:val="28"/>
                <w:rtl/>
              </w:rPr>
            </w:pPr>
            <w:r w:rsidRPr="003965FA">
              <w:rPr>
                <w:rFonts w:cs="Ali-A-Samik" w:hint="cs"/>
                <w:sz w:val="28"/>
                <w:szCs w:val="28"/>
                <w:rtl/>
              </w:rPr>
              <w:t>6-قاموس المصطلحات الرياضية-العلوم النظرية</w:t>
            </w:r>
          </w:p>
        </w:tc>
      </w:tr>
      <w:tr w:rsidR="00FB0452" w:rsidTr="00FE3CA1">
        <w:tc>
          <w:tcPr>
            <w:tcW w:w="10763" w:type="dxa"/>
            <w:gridSpan w:val="2"/>
          </w:tcPr>
          <w:p w:rsidR="00FB0452" w:rsidRPr="003965FA" w:rsidRDefault="00FB0452" w:rsidP="00FB0452">
            <w:pPr>
              <w:bidi/>
              <w:spacing w:after="0" w:line="240" w:lineRule="auto"/>
              <w:jc w:val="both"/>
              <w:rPr>
                <w:rFonts w:cs="Ali_K_Samik"/>
                <w:sz w:val="28"/>
                <w:szCs w:val="28"/>
                <w:rtl/>
              </w:rPr>
            </w:pPr>
            <w:r w:rsidRPr="003965FA">
              <w:rPr>
                <w:rFonts w:cs="Ali-A-Samik" w:hint="cs"/>
                <w:sz w:val="28"/>
                <w:szCs w:val="28"/>
                <w:rtl/>
              </w:rPr>
              <w:t>7-قاموس المصطلحات الرياضية-الالعاب الجماعية</w:t>
            </w:r>
          </w:p>
        </w:tc>
      </w:tr>
      <w:tr w:rsidR="00FB0452" w:rsidTr="00FE3CA1">
        <w:tc>
          <w:tcPr>
            <w:tcW w:w="10763" w:type="dxa"/>
            <w:gridSpan w:val="2"/>
          </w:tcPr>
          <w:p w:rsidR="00FB0452" w:rsidRPr="003965FA" w:rsidRDefault="00FB0452" w:rsidP="00FB0452">
            <w:pPr>
              <w:bidi/>
              <w:spacing w:after="0" w:line="240" w:lineRule="auto"/>
              <w:jc w:val="both"/>
              <w:rPr>
                <w:rFonts w:cs="Ali_K_Samik"/>
                <w:sz w:val="28"/>
                <w:szCs w:val="28"/>
                <w:rtl/>
              </w:rPr>
            </w:pPr>
            <w:r w:rsidRPr="003965FA">
              <w:rPr>
                <w:rFonts w:cs="Ali-A-Samik" w:hint="cs"/>
                <w:sz w:val="28"/>
                <w:szCs w:val="28"/>
                <w:rtl/>
              </w:rPr>
              <w:t>8-قاموس المصطلحات الرياضية</w:t>
            </w:r>
            <w:r w:rsidRPr="003965FA">
              <w:rPr>
                <w:rFonts w:cs="Ali_K_Samik" w:hint="cs"/>
                <w:sz w:val="28"/>
                <w:szCs w:val="28"/>
                <w:rtl/>
              </w:rPr>
              <w:t>-</w:t>
            </w:r>
            <w:r w:rsidRPr="003965FA">
              <w:rPr>
                <w:rFonts w:cs="Ali-A-Samik" w:hint="cs"/>
                <w:sz w:val="28"/>
                <w:szCs w:val="28"/>
                <w:rtl/>
              </w:rPr>
              <w:t>الالعاب الفردية</w:t>
            </w:r>
          </w:p>
        </w:tc>
      </w:tr>
      <w:tr w:rsidR="00FB0452" w:rsidTr="00FE3CA1">
        <w:tc>
          <w:tcPr>
            <w:tcW w:w="10763" w:type="dxa"/>
            <w:gridSpan w:val="2"/>
          </w:tcPr>
          <w:p w:rsidR="00FB0452" w:rsidRPr="003965FA" w:rsidRDefault="00FB0452" w:rsidP="00FB0452">
            <w:pPr>
              <w:bidi/>
              <w:spacing w:after="0" w:line="240" w:lineRule="auto"/>
              <w:jc w:val="both"/>
              <w:rPr>
                <w:rFonts w:cs="Ali_K_Samik"/>
                <w:sz w:val="28"/>
                <w:szCs w:val="28"/>
                <w:rtl/>
              </w:rPr>
            </w:pPr>
            <w:r w:rsidRPr="003965FA">
              <w:rPr>
                <w:rFonts w:cs="Ali-A-Samik" w:hint="cs"/>
                <w:sz w:val="28"/>
                <w:szCs w:val="28"/>
                <w:rtl/>
              </w:rPr>
              <w:t>9-قاموس مصطلحات ذوي الاحتياجات الخاصة</w:t>
            </w:r>
          </w:p>
        </w:tc>
      </w:tr>
      <w:tr w:rsidR="00FB0452" w:rsidTr="00FE3CA1">
        <w:tc>
          <w:tcPr>
            <w:tcW w:w="10763" w:type="dxa"/>
            <w:gridSpan w:val="2"/>
          </w:tcPr>
          <w:p w:rsidR="00FB0452" w:rsidRPr="003965FA" w:rsidRDefault="00FB0452" w:rsidP="009008B0">
            <w:pPr>
              <w:bidi/>
              <w:spacing w:after="0" w:line="240" w:lineRule="auto"/>
              <w:jc w:val="both"/>
              <w:rPr>
                <w:rFonts w:cs="Ali_K_Samik"/>
                <w:sz w:val="28"/>
                <w:szCs w:val="28"/>
                <w:rtl/>
              </w:rPr>
            </w:pPr>
            <w:r w:rsidRPr="003965FA">
              <w:rPr>
                <w:rFonts w:cs="Ali-A-Samik" w:hint="cs"/>
                <w:sz w:val="28"/>
                <w:szCs w:val="28"/>
                <w:rtl/>
              </w:rPr>
              <w:t xml:space="preserve">10-قاموس الصطلحات الشائعة </w:t>
            </w:r>
            <w:r w:rsidR="009008B0" w:rsidRPr="003965FA">
              <w:rPr>
                <w:rFonts w:cs="Ali-A-Samik" w:hint="cs"/>
                <w:sz w:val="28"/>
                <w:szCs w:val="28"/>
                <w:rtl/>
              </w:rPr>
              <w:t>ب</w:t>
            </w:r>
            <w:r w:rsidRPr="003965FA">
              <w:rPr>
                <w:rFonts w:cs="Ali-A-Samik" w:hint="cs"/>
                <w:sz w:val="28"/>
                <w:szCs w:val="28"/>
                <w:rtl/>
              </w:rPr>
              <w:t>كرة القدم</w:t>
            </w:r>
          </w:p>
        </w:tc>
      </w:tr>
      <w:tr w:rsidR="00FB0452" w:rsidTr="00FE3CA1">
        <w:tc>
          <w:tcPr>
            <w:tcW w:w="10763" w:type="dxa"/>
            <w:gridSpan w:val="2"/>
          </w:tcPr>
          <w:p w:rsidR="00FB0452" w:rsidRPr="003965FA" w:rsidRDefault="00FB0452" w:rsidP="009008B0">
            <w:pPr>
              <w:bidi/>
              <w:spacing w:after="0" w:line="240" w:lineRule="auto"/>
              <w:jc w:val="both"/>
              <w:rPr>
                <w:rFonts w:cs="Ali_K_Samik"/>
                <w:sz w:val="28"/>
                <w:szCs w:val="28"/>
                <w:rtl/>
                <w:lang w:bidi="ar-IQ"/>
              </w:rPr>
            </w:pPr>
            <w:r w:rsidRPr="003965FA">
              <w:rPr>
                <w:rFonts w:cs="Ali-A-Samik" w:hint="cs"/>
                <w:sz w:val="28"/>
                <w:szCs w:val="28"/>
                <w:rtl/>
              </w:rPr>
              <w:t xml:space="preserve">11-قاموس الصطلحات الشائعة </w:t>
            </w:r>
            <w:r w:rsidR="009008B0" w:rsidRPr="003965FA">
              <w:rPr>
                <w:rFonts w:cs="Ali-A-Samik" w:hint="cs"/>
                <w:sz w:val="28"/>
                <w:szCs w:val="28"/>
                <w:rtl/>
              </w:rPr>
              <w:t>ب</w:t>
            </w:r>
            <w:r w:rsidRPr="003965FA">
              <w:rPr>
                <w:rFonts w:cs="Ali-A-Samik" w:hint="cs"/>
                <w:sz w:val="28"/>
                <w:szCs w:val="28"/>
                <w:rtl/>
              </w:rPr>
              <w:t>كرة السلة</w:t>
            </w:r>
          </w:p>
        </w:tc>
      </w:tr>
      <w:tr w:rsidR="00FB0452" w:rsidTr="00FE3CA1">
        <w:tc>
          <w:tcPr>
            <w:tcW w:w="10763" w:type="dxa"/>
            <w:gridSpan w:val="2"/>
          </w:tcPr>
          <w:p w:rsidR="00FB0452" w:rsidRPr="003965FA" w:rsidRDefault="00FB0452" w:rsidP="009008B0">
            <w:pPr>
              <w:bidi/>
              <w:spacing w:after="0" w:line="240" w:lineRule="auto"/>
              <w:jc w:val="both"/>
              <w:rPr>
                <w:rFonts w:cs="Ali-A-Samik"/>
                <w:sz w:val="28"/>
                <w:szCs w:val="28"/>
                <w:rtl/>
              </w:rPr>
            </w:pPr>
            <w:r w:rsidRPr="003965FA">
              <w:rPr>
                <w:rFonts w:cs="Ali-A-Samik" w:hint="cs"/>
                <w:sz w:val="28"/>
                <w:szCs w:val="28"/>
                <w:rtl/>
              </w:rPr>
              <w:t>12-</w:t>
            </w:r>
            <w:r w:rsidR="009008B0" w:rsidRPr="003965FA">
              <w:rPr>
                <w:rFonts w:cs="Ali_K_Samik" w:hint="cs"/>
                <w:sz w:val="28"/>
                <w:szCs w:val="28"/>
                <w:rtl/>
              </w:rPr>
              <w:t>يارية فؤلكلؤرية كورديةكان</w:t>
            </w:r>
          </w:p>
        </w:tc>
      </w:tr>
      <w:tr w:rsidR="00FB0452" w:rsidTr="00FE3CA1">
        <w:tc>
          <w:tcPr>
            <w:tcW w:w="10763" w:type="dxa"/>
            <w:gridSpan w:val="2"/>
          </w:tcPr>
          <w:p w:rsidR="00FB0452" w:rsidRPr="003965FA" w:rsidRDefault="00FB0452" w:rsidP="00FB0452">
            <w:pPr>
              <w:bidi/>
              <w:spacing w:after="0" w:line="240" w:lineRule="auto"/>
              <w:jc w:val="both"/>
              <w:rPr>
                <w:rFonts w:cs="Ali-A-Samik"/>
                <w:sz w:val="28"/>
                <w:szCs w:val="28"/>
                <w:rtl/>
              </w:rPr>
            </w:pPr>
            <w:r w:rsidRPr="003965FA">
              <w:rPr>
                <w:rFonts w:cs="Ali-A-Samik" w:hint="cs"/>
                <w:sz w:val="28"/>
                <w:szCs w:val="28"/>
                <w:rtl/>
              </w:rPr>
              <w:t>13-</w:t>
            </w:r>
            <w:r w:rsidRPr="003965FA">
              <w:rPr>
                <w:rFonts w:cs="Ali_K_Samik" w:hint="cs"/>
                <w:sz w:val="28"/>
                <w:szCs w:val="28"/>
                <w:rtl/>
              </w:rPr>
              <w:t xml:space="preserve"> وةرزش بؤئافرة تانى دوو</w:t>
            </w:r>
            <w:r w:rsidRPr="003965FA">
              <w:rPr>
                <w:rFonts w:cs="Ali_K_Samik" w:hint="cs"/>
                <w:sz w:val="28"/>
                <w:szCs w:val="28"/>
                <w:rtl/>
                <w:lang w:bidi="ar-IQ"/>
              </w:rPr>
              <w:t>ط</w:t>
            </w:r>
            <w:r w:rsidRPr="003965FA">
              <w:rPr>
                <w:rFonts w:cs="Ali_K_Samik" w:hint="cs"/>
                <w:sz w:val="28"/>
                <w:szCs w:val="28"/>
                <w:rtl/>
              </w:rPr>
              <w:t>يان</w:t>
            </w:r>
          </w:p>
        </w:tc>
      </w:tr>
      <w:tr w:rsidR="00FB0452" w:rsidTr="00FE3CA1">
        <w:tc>
          <w:tcPr>
            <w:tcW w:w="10763" w:type="dxa"/>
            <w:gridSpan w:val="2"/>
          </w:tcPr>
          <w:p w:rsidR="00FB0452" w:rsidRPr="004B590F" w:rsidRDefault="00FB0452" w:rsidP="00FB0452">
            <w:pPr>
              <w:bidi/>
              <w:spacing w:after="0" w:line="240" w:lineRule="auto"/>
              <w:jc w:val="both"/>
              <w:rPr>
                <w:rFonts w:cs="Ali-A-Samik"/>
                <w:b/>
                <w:bCs/>
                <w:sz w:val="28"/>
                <w:szCs w:val="28"/>
                <w:rtl/>
              </w:rPr>
            </w:pPr>
            <w:r w:rsidRPr="004B590F">
              <w:rPr>
                <w:rFonts w:cs="Ali-A-Samik" w:hint="cs"/>
                <w:b/>
                <w:bCs/>
                <w:sz w:val="28"/>
                <w:szCs w:val="28"/>
                <w:rtl/>
              </w:rPr>
              <w:t>14-</w:t>
            </w:r>
            <w:r w:rsidRPr="004B590F">
              <w:rPr>
                <w:rFonts w:cs="Ali-A-Samik"/>
                <w:b/>
                <w:bCs/>
                <w:sz w:val="28"/>
                <w:szCs w:val="28"/>
              </w:rPr>
              <w:t xml:space="preserve"> Top Playes</w:t>
            </w:r>
          </w:p>
        </w:tc>
      </w:tr>
      <w:tr w:rsidR="00FB0452" w:rsidTr="00FE3CA1">
        <w:tc>
          <w:tcPr>
            <w:tcW w:w="10763" w:type="dxa"/>
            <w:gridSpan w:val="2"/>
          </w:tcPr>
          <w:p w:rsidR="00FB0452" w:rsidRPr="003965FA" w:rsidRDefault="00FB0452" w:rsidP="00FB0452">
            <w:pPr>
              <w:bidi/>
              <w:spacing w:after="0" w:line="240" w:lineRule="auto"/>
              <w:jc w:val="both"/>
              <w:rPr>
                <w:rFonts w:cs="Ali-A-Samik"/>
                <w:sz w:val="28"/>
                <w:szCs w:val="28"/>
                <w:rtl/>
                <w:lang w:bidi="ar-IQ"/>
              </w:rPr>
            </w:pPr>
          </w:p>
        </w:tc>
      </w:tr>
    </w:tbl>
    <w:p w:rsidR="002226F6" w:rsidRPr="00A718FF" w:rsidRDefault="002226F6" w:rsidP="007345C3">
      <w:pPr>
        <w:bidi/>
        <w:spacing w:after="0" w:line="240" w:lineRule="auto"/>
        <w:jc w:val="both"/>
        <w:rPr>
          <w:rFonts w:cs="Ali_K_Alwand"/>
          <w:sz w:val="28"/>
          <w:szCs w:val="28"/>
          <w:u w:val="single"/>
          <w:lang w:bidi="ar-IQ"/>
        </w:rPr>
      </w:pPr>
    </w:p>
    <w:sectPr w:rsidR="002226F6" w:rsidRPr="00A718FF" w:rsidSect="00A01BBB">
      <w:pgSz w:w="11906" w:h="16838" w:code="9"/>
      <w:pgMar w:top="709" w:right="566" w:bottom="1701" w:left="56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7992" w:rsidRDefault="00A27992" w:rsidP="00A01BBB">
      <w:pPr>
        <w:spacing w:after="0" w:line="240" w:lineRule="auto"/>
      </w:pPr>
      <w:r>
        <w:separator/>
      </w:r>
    </w:p>
  </w:endnote>
  <w:endnote w:type="continuationSeparator" w:id="0">
    <w:p w:rsidR="00A27992" w:rsidRDefault="00A27992" w:rsidP="00A01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i_K_Sami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_K_Jiddah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i_K_Alwan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-A-Alwan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-A-Sami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7992" w:rsidRDefault="00A27992" w:rsidP="00A01BBB">
      <w:pPr>
        <w:spacing w:after="0" w:line="240" w:lineRule="auto"/>
      </w:pPr>
      <w:r>
        <w:separator/>
      </w:r>
    </w:p>
  </w:footnote>
  <w:footnote w:type="continuationSeparator" w:id="0">
    <w:p w:rsidR="00A27992" w:rsidRDefault="00A27992" w:rsidP="00A01B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F6AAD"/>
    <w:multiLevelType w:val="hybridMultilevel"/>
    <w:tmpl w:val="7D385654"/>
    <w:lvl w:ilvl="0" w:tplc="6816ADE2">
      <w:start w:val="1"/>
      <w:numFmt w:val="decimal"/>
      <w:lvlText w:val="%1."/>
      <w:lvlJc w:val="left"/>
      <w:pPr>
        <w:ind w:left="720" w:hanging="360"/>
      </w:pPr>
      <w:rPr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CF354E"/>
    <w:multiLevelType w:val="hybridMultilevel"/>
    <w:tmpl w:val="00A2B970"/>
    <w:lvl w:ilvl="0" w:tplc="118A42AA">
      <w:start w:val="1"/>
      <w:numFmt w:val="bullet"/>
      <w:lvlText w:val="-"/>
      <w:lvlJc w:val="left"/>
      <w:pPr>
        <w:tabs>
          <w:tab w:val="num" w:pos="1440"/>
        </w:tabs>
        <w:ind w:left="1440" w:hanging="1080"/>
      </w:pPr>
      <w:rPr>
        <w:rFonts w:ascii="Calibri" w:eastAsia="Times New Roman" w:hAnsi="Calibri" w:hint="default"/>
        <w:b w:val="0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654679"/>
    <w:multiLevelType w:val="hybridMultilevel"/>
    <w:tmpl w:val="DAF6A372"/>
    <w:lvl w:ilvl="0" w:tplc="E46CB4F6">
      <w:numFmt w:val="bullet"/>
      <w:lvlText w:val="-"/>
      <w:lvlJc w:val="left"/>
      <w:pPr>
        <w:ind w:left="720" w:hanging="360"/>
      </w:pPr>
      <w:rPr>
        <w:rFonts w:ascii="Calibri" w:eastAsia="Times New Roman" w:hAnsi="Calibri" w:cs="Ali_K_Sami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0B38F2"/>
    <w:multiLevelType w:val="hybridMultilevel"/>
    <w:tmpl w:val="2108A9B6"/>
    <w:lvl w:ilvl="0" w:tplc="01A8EB3C">
      <w:numFmt w:val="bullet"/>
      <w:lvlText w:val=""/>
      <w:lvlJc w:val="left"/>
      <w:pPr>
        <w:ind w:left="360" w:hanging="360"/>
      </w:pPr>
      <w:rPr>
        <w:rFonts w:ascii="Symbol" w:eastAsia="Times New Roman" w:hAnsi="Symbol" w:cs="Ali_K_Jidda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4E19EC"/>
    <w:multiLevelType w:val="hybridMultilevel"/>
    <w:tmpl w:val="5D0AB518"/>
    <w:lvl w:ilvl="0" w:tplc="75465CA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6B82DD4"/>
    <w:multiLevelType w:val="hybridMultilevel"/>
    <w:tmpl w:val="D4463674"/>
    <w:lvl w:ilvl="0" w:tplc="71AA13A4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1655819"/>
    <w:multiLevelType w:val="hybridMultilevel"/>
    <w:tmpl w:val="01103CD8"/>
    <w:lvl w:ilvl="0" w:tplc="B9C2E6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E136AD"/>
    <w:multiLevelType w:val="hybridMultilevel"/>
    <w:tmpl w:val="1DF6E5D8"/>
    <w:lvl w:ilvl="0" w:tplc="97144114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Ali_K_Sami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6"/>
  </w:num>
  <w:num w:numId="5">
    <w:abstractNumId w:val="3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12A4"/>
    <w:rsid w:val="0000579E"/>
    <w:rsid w:val="00012D7D"/>
    <w:rsid w:val="0003298C"/>
    <w:rsid w:val="00035D84"/>
    <w:rsid w:val="000372B4"/>
    <w:rsid w:val="000A5DF5"/>
    <w:rsid w:val="000C1777"/>
    <w:rsid w:val="000C4512"/>
    <w:rsid w:val="000F2C36"/>
    <w:rsid w:val="001144D3"/>
    <w:rsid w:val="0013512B"/>
    <w:rsid w:val="00140D6A"/>
    <w:rsid w:val="00150BE4"/>
    <w:rsid w:val="00155611"/>
    <w:rsid w:val="00173749"/>
    <w:rsid w:val="001A50BA"/>
    <w:rsid w:val="001B4C17"/>
    <w:rsid w:val="001B6138"/>
    <w:rsid w:val="001C3824"/>
    <w:rsid w:val="001C521B"/>
    <w:rsid w:val="001C6905"/>
    <w:rsid w:val="001D4B8B"/>
    <w:rsid w:val="001D7CCA"/>
    <w:rsid w:val="001F34F6"/>
    <w:rsid w:val="00202FD7"/>
    <w:rsid w:val="00207A35"/>
    <w:rsid w:val="0021566F"/>
    <w:rsid w:val="002226F6"/>
    <w:rsid w:val="002278C2"/>
    <w:rsid w:val="00232A1D"/>
    <w:rsid w:val="00241EDF"/>
    <w:rsid w:val="002444BB"/>
    <w:rsid w:val="002515AE"/>
    <w:rsid w:val="00256302"/>
    <w:rsid w:val="00264DCB"/>
    <w:rsid w:val="00267712"/>
    <w:rsid w:val="0027334B"/>
    <w:rsid w:val="00295164"/>
    <w:rsid w:val="002B37F0"/>
    <w:rsid w:val="002B4D02"/>
    <w:rsid w:val="002C08D1"/>
    <w:rsid w:val="002E6B8F"/>
    <w:rsid w:val="002F2477"/>
    <w:rsid w:val="0034295E"/>
    <w:rsid w:val="00345130"/>
    <w:rsid w:val="00376F43"/>
    <w:rsid w:val="00383D6E"/>
    <w:rsid w:val="0038596F"/>
    <w:rsid w:val="00394273"/>
    <w:rsid w:val="003959C7"/>
    <w:rsid w:val="003965FA"/>
    <w:rsid w:val="003A5CDA"/>
    <w:rsid w:val="003C0D34"/>
    <w:rsid w:val="003C556B"/>
    <w:rsid w:val="003E223F"/>
    <w:rsid w:val="003E56F5"/>
    <w:rsid w:val="00405A61"/>
    <w:rsid w:val="004139DB"/>
    <w:rsid w:val="00416FA1"/>
    <w:rsid w:val="00433EDE"/>
    <w:rsid w:val="004353E1"/>
    <w:rsid w:val="0045003D"/>
    <w:rsid w:val="0045681B"/>
    <w:rsid w:val="00472DBF"/>
    <w:rsid w:val="004B590F"/>
    <w:rsid w:val="004C661A"/>
    <w:rsid w:val="004D793A"/>
    <w:rsid w:val="004E38CE"/>
    <w:rsid w:val="00517158"/>
    <w:rsid w:val="005238D2"/>
    <w:rsid w:val="005374F4"/>
    <w:rsid w:val="00546966"/>
    <w:rsid w:val="00580A8A"/>
    <w:rsid w:val="005A75D2"/>
    <w:rsid w:val="005A7E58"/>
    <w:rsid w:val="005D03D3"/>
    <w:rsid w:val="005D05D6"/>
    <w:rsid w:val="005D0CD1"/>
    <w:rsid w:val="0060233B"/>
    <w:rsid w:val="006132C6"/>
    <w:rsid w:val="00614D81"/>
    <w:rsid w:val="00621B7C"/>
    <w:rsid w:val="00627A89"/>
    <w:rsid w:val="0064501B"/>
    <w:rsid w:val="00660C07"/>
    <w:rsid w:val="00675194"/>
    <w:rsid w:val="00692F36"/>
    <w:rsid w:val="006A54DC"/>
    <w:rsid w:val="006D107A"/>
    <w:rsid w:val="006E64DA"/>
    <w:rsid w:val="0071180E"/>
    <w:rsid w:val="00720F66"/>
    <w:rsid w:val="00724D12"/>
    <w:rsid w:val="00730F3B"/>
    <w:rsid w:val="007345C3"/>
    <w:rsid w:val="00744F31"/>
    <w:rsid w:val="00760756"/>
    <w:rsid w:val="00763C67"/>
    <w:rsid w:val="00773DD9"/>
    <w:rsid w:val="00791FF2"/>
    <w:rsid w:val="007B241F"/>
    <w:rsid w:val="007B623C"/>
    <w:rsid w:val="007E4E9A"/>
    <w:rsid w:val="007F362A"/>
    <w:rsid w:val="007F684D"/>
    <w:rsid w:val="007F6A3F"/>
    <w:rsid w:val="00836127"/>
    <w:rsid w:val="008372C4"/>
    <w:rsid w:val="00851A80"/>
    <w:rsid w:val="008642FE"/>
    <w:rsid w:val="00872C3A"/>
    <w:rsid w:val="00880887"/>
    <w:rsid w:val="00881AB8"/>
    <w:rsid w:val="008A14AA"/>
    <w:rsid w:val="008C58B4"/>
    <w:rsid w:val="008E23D6"/>
    <w:rsid w:val="008E3CA2"/>
    <w:rsid w:val="009008B0"/>
    <w:rsid w:val="009257C5"/>
    <w:rsid w:val="00957585"/>
    <w:rsid w:val="00960F0D"/>
    <w:rsid w:val="00971E6C"/>
    <w:rsid w:val="0099446D"/>
    <w:rsid w:val="009C3624"/>
    <w:rsid w:val="009F28D7"/>
    <w:rsid w:val="009F3AE7"/>
    <w:rsid w:val="00A01BBB"/>
    <w:rsid w:val="00A23EF7"/>
    <w:rsid w:val="00A25DEE"/>
    <w:rsid w:val="00A27992"/>
    <w:rsid w:val="00A34A9E"/>
    <w:rsid w:val="00A515AD"/>
    <w:rsid w:val="00A55DBE"/>
    <w:rsid w:val="00A63ACD"/>
    <w:rsid w:val="00A67887"/>
    <w:rsid w:val="00A70B38"/>
    <w:rsid w:val="00A718FF"/>
    <w:rsid w:val="00AB40B2"/>
    <w:rsid w:val="00AE4240"/>
    <w:rsid w:val="00B179A7"/>
    <w:rsid w:val="00B266EF"/>
    <w:rsid w:val="00B32F10"/>
    <w:rsid w:val="00B33FC2"/>
    <w:rsid w:val="00BC37AB"/>
    <w:rsid w:val="00BC6B09"/>
    <w:rsid w:val="00BD776B"/>
    <w:rsid w:val="00BE5F79"/>
    <w:rsid w:val="00C07783"/>
    <w:rsid w:val="00C1158B"/>
    <w:rsid w:val="00C35C88"/>
    <w:rsid w:val="00C46398"/>
    <w:rsid w:val="00C93E48"/>
    <w:rsid w:val="00CB2ECC"/>
    <w:rsid w:val="00CB3AB9"/>
    <w:rsid w:val="00CD3576"/>
    <w:rsid w:val="00CE47AC"/>
    <w:rsid w:val="00D25474"/>
    <w:rsid w:val="00D26B99"/>
    <w:rsid w:val="00D412A4"/>
    <w:rsid w:val="00D43489"/>
    <w:rsid w:val="00D4494E"/>
    <w:rsid w:val="00D91870"/>
    <w:rsid w:val="00DA6FE9"/>
    <w:rsid w:val="00DA7BBF"/>
    <w:rsid w:val="00DB5167"/>
    <w:rsid w:val="00DC5334"/>
    <w:rsid w:val="00DD0F46"/>
    <w:rsid w:val="00DE2B76"/>
    <w:rsid w:val="00DE4847"/>
    <w:rsid w:val="00DE4A75"/>
    <w:rsid w:val="00DE4F2A"/>
    <w:rsid w:val="00DE5210"/>
    <w:rsid w:val="00DE7B0E"/>
    <w:rsid w:val="00DF22D6"/>
    <w:rsid w:val="00DF2FEC"/>
    <w:rsid w:val="00E21345"/>
    <w:rsid w:val="00E4177E"/>
    <w:rsid w:val="00E624C3"/>
    <w:rsid w:val="00E85425"/>
    <w:rsid w:val="00E95412"/>
    <w:rsid w:val="00EA020A"/>
    <w:rsid w:val="00EE5C17"/>
    <w:rsid w:val="00EE7C47"/>
    <w:rsid w:val="00F12B5D"/>
    <w:rsid w:val="00F150B0"/>
    <w:rsid w:val="00F5311F"/>
    <w:rsid w:val="00F556F6"/>
    <w:rsid w:val="00F608D6"/>
    <w:rsid w:val="00F62EF8"/>
    <w:rsid w:val="00F63534"/>
    <w:rsid w:val="00F74C4B"/>
    <w:rsid w:val="00FA29DC"/>
    <w:rsid w:val="00FB0452"/>
    <w:rsid w:val="00FB7065"/>
    <w:rsid w:val="00FC61D0"/>
    <w:rsid w:val="00FC7DAD"/>
    <w:rsid w:val="00FE36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2A4"/>
    <w:pPr>
      <w:spacing w:after="200" w:line="276" w:lineRule="auto"/>
    </w:pPr>
    <w:rPr>
      <w:rFonts w:ascii="Calibri" w:hAnsi="Calibri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639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64DCB"/>
    <w:pPr>
      <w:ind w:left="720"/>
      <w:contextualSpacing/>
    </w:pPr>
  </w:style>
  <w:style w:type="table" w:styleId="TableGrid">
    <w:name w:val="Table Grid"/>
    <w:basedOn w:val="TableNormal"/>
    <w:locked/>
    <w:rsid w:val="00F556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01B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1BBB"/>
    <w:rPr>
      <w:rFonts w:ascii="Calibri" w:hAnsi="Calibri" w:cs="Arial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01B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1BBB"/>
    <w:rPr>
      <w:rFonts w:ascii="Calibri" w:hAnsi="Calibri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4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D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453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blog.iraqacad.org/?p=520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ahsin.sherwani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BBDCA-9BB7-42C6-B70D-012D9FC9B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4</Pages>
  <Words>813</Words>
  <Characters>4639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Sana--Pc</dc:creator>
  <cp:lastModifiedBy>Tahsin</cp:lastModifiedBy>
  <cp:revision>11</cp:revision>
  <cp:lastPrinted>2012-06-11T21:03:00Z</cp:lastPrinted>
  <dcterms:created xsi:type="dcterms:W3CDTF">2018-05-25T14:52:00Z</dcterms:created>
  <dcterms:modified xsi:type="dcterms:W3CDTF">2019-07-13T07:49:00Z</dcterms:modified>
</cp:coreProperties>
</file>