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747EA984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4D7C0E63">
            <wp:simplePos x="0" y="0"/>
            <wp:positionH relativeFrom="margin">
              <wp:posOffset>4615180</wp:posOffset>
            </wp:positionH>
            <wp:positionV relativeFrom="paragraph">
              <wp:posOffset>-222885</wp:posOffset>
            </wp:positionV>
            <wp:extent cx="1191895" cy="1076960"/>
            <wp:effectExtent l="0" t="0" r="8255" b="889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11A6D2B8" w:rsidR="005E5628" w:rsidRPr="00D47951" w:rsidRDefault="005A396F" w:rsidP="005A396F">
      <w:pPr>
        <w:ind w:left="-810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Academic Curriculum  </w:t>
      </w:r>
      <w:r w:rsidR="00E873F6" w:rsidRPr="00D47951">
        <w:rPr>
          <w:b/>
          <w:bCs/>
          <w:sz w:val="64"/>
          <w:szCs w:val="64"/>
        </w:rPr>
        <w:t xml:space="preserve">Vitae </w:t>
      </w:r>
    </w:p>
    <w:p w14:paraId="33063F24" w14:textId="47EE93C4" w:rsidR="00142031" w:rsidRDefault="005A396F" w:rsidP="00142031">
      <w:pPr>
        <w:rPr>
          <w:b/>
          <w:bCs/>
          <w:sz w:val="44"/>
          <w:szCs w:val="44"/>
        </w:rPr>
      </w:pPr>
      <w:r w:rsidRPr="007153C6">
        <w:rPr>
          <w:noProof/>
        </w:rPr>
        <w:drawing>
          <wp:anchor distT="0" distB="0" distL="114300" distR="114300" simplePos="0" relativeHeight="251657216" behindDoc="0" locked="0" layoutInCell="1" allowOverlap="1" wp14:anchorId="06943D12" wp14:editId="271F07CE">
            <wp:simplePos x="0" y="0"/>
            <wp:positionH relativeFrom="margin">
              <wp:posOffset>3986108</wp:posOffset>
            </wp:positionH>
            <wp:positionV relativeFrom="margin">
              <wp:posOffset>1224703</wp:posOffset>
            </wp:positionV>
            <wp:extent cx="2377440" cy="2392680"/>
            <wp:effectExtent l="95250" t="95250" r="99060" b="83820"/>
            <wp:wrapSquare wrapText="bothSides"/>
            <wp:docPr id="2" name="Picture 2" descr="C:\Users\HFC\Desktop\twana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C\Desktop\twana p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7292">
                      <a:off x="0" y="0"/>
                      <a:ext cx="2377440" cy="239268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14:paraId="71CB93BA" w14:textId="77777777" w:rsidR="005A396F" w:rsidRDefault="005A396F" w:rsidP="00142031">
      <w:pPr>
        <w:rPr>
          <w:b/>
          <w:bCs/>
          <w:sz w:val="40"/>
          <w:szCs w:val="40"/>
        </w:rPr>
      </w:pPr>
    </w:p>
    <w:p w14:paraId="5F15D7D8" w14:textId="1499F7FE" w:rsidR="008F39C1" w:rsidRPr="00D47951" w:rsidRDefault="008F39C1" w:rsidP="005A396F">
      <w:pPr>
        <w:ind w:right="36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31FDBE0C" w:rsidR="00142031" w:rsidRPr="008D74A8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Full Name: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</w:t>
      </w:r>
      <w:r w:rsidR="007153C6">
        <w:rPr>
          <w:rFonts w:asciiTheme="majorBidi" w:hAnsiTheme="majorBidi" w:cstheme="majorBidi"/>
        </w:rPr>
        <w:t>Twana Othman Saleh</w:t>
      </w:r>
    </w:p>
    <w:p w14:paraId="01C50924" w14:textId="3D63CE8B" w:rsidR="00142031" w:rsidRPr="008D74A8" w:rsidRDefault="00142031" w:rsidP="000B141A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Academic Title:</w:t>
      </w:r>
      <w:r w:rsidR="007153C6">
        <w:rPr>
          <w:rFonts w:asciiTheme="majorBidi" w:hAnsiTheme="majorBidi" w:cstheme="majorBidi"/>
          <w:sz w:val="26"/>
          <w:szCs w:val="26"/>
        </w:rPr>
        <w:t xml:space="preserve"> no tittle</w:t>
      </w:r>
    </w:p>
    <w:p w14:paraId="608D9FC0" w14:textId="0F940B55" w:rsidR="00142031" w:rsidRPr="008D74A8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 xml:space="preserve">Email: </w:t>
      </w:r>
      <w:hyperlink r:id="rId9" w:history="1">
        <w:r w:rsidR="007153C6" w:rsidRPr="00531060">
          <w:rPr>
            <w:rStyle w:val="Hyperlink"/>
            <w:rFonts w:asciiTheme="majorBidi" w:hAnsiTheme="majorBidi" w:cstheme="majorBidi"/>
          </w:rPr>
          <w:t>twana.othman@su.edu.krd</w:t>
        </w:r>
      </w:hyperlink>
    </w:p>
    <w:p w14:paraId="03B22A1F" w14:textId="6B2F35F6" w:rsidR="00142031" w:rsidRPr="008D74A8" w:rsidRDefault="00142031" w:rsidP="008F39C1">
      <w:p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Mobile</w:t>
      </w:r>
      <w:r w:rsidR="008F39C1" w:rsidRPr="008D74A8">
        <w:rPr>
          <w:rFonts w:asciiTheme="majorBidi" w:hAnsiTheme="majorBidi" w:cstheme="majorBidi"/>
          <w:sz w:val="26"/>
          <w:szCs w:val="26"/>
        </w:rPr>
        <w:t>:</w:t>
      </w:r>
      <w:r w:rsidR="007153C6">
        <w:rPr>
          <w:rFonts w:asciiTheme="majorBidi" w:hAnsiTheme="majorBidi" w:cstheme="majorBidi"/>
          <w:sz w:val="26"/>
          <w:szCs w:val="26"/>
        </w:rPr>
        <w:t xml:space="preserve"> 009647504557349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A706228" w14:textId="2B012343" w:rsidR="0063652B" w:rsidRPr="008D74A8" w:rsidRDefault="00D54077" w:rsidP="005A396F">
      <w:pPr>
        <w:pStyle w:val="ListParagraph"/>
        <w:numPr>
          <w:ilvl w:val="0"/>
          <w:numId w:val="2"/>
        </w:numPr>
        <w:spacing w:after="0"/>
        <w:ind w:right="450"/>
        <w:jc w:val="both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20</w:t>
      </w:r>
      <w:r w:rsidR="0091619B" w:rsidRPr="008D74A8">
        <w:rPr>
          <w:rFonts w:asciiTheme="majorBidi" w:hAnsiTheme="majorBidi" w:cstheme="majorBidi"/>
          <w:sz w:val="26"/>
          <w:szCs w:val="26"/>
        </w:rPr>
        <w:t>14-2017</w:t>
      </w:r>
      <w:r w:rsidR="0063652B" w:rsidRPr="008D74A8">
        <w:rPr>
          <w:rFonts w:asciiTheme="majorBidi" w:hAnsiTheme="majorBidi" w:cstheme="majorBidi"/>
          <w:sz w:val="26"/>
          <w:szCs w:val="26"/>
        </w:rPr>
        <w:t>: (</w:t>
      </w:r>
      <w:r w:rsidR="0053511F" w:rsidRPr="008D74A8">
        <w:rPr>
          <w:rFonts w:asciiTheme="majorBidi" w:hAnsiTheme="majorBidi" w:cstheme="majorBidi"/>
          <w:sz w:val="26"/>
          <w:szCs w:val="26"/>
        </w:rPr>
        <w:t>M.Sc.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in </w:t>
      </w:r>
      <w:r w:rsidR="006F347F">
        <w:rPr>
          <w:rFonts w:asciiTheme="majorBidi" w:hAnsiTheme="majorBidi" w:cstheme="majorBidi"/>
          <w:sz w:val="26"/>
          <w:szCs w:val="26"/>
        </w:rPr>
        <w:t>pomology (fruit production)</w:t>
      </w:r>
      <w:r w:rsidR="0063652B" w:rsidRPr="008D74A8">
        <w:rPr>
          <w:rFonts w:asciiTheme="majorBidi" w:hAnsiTheme="majorBidi" w:cstheme="majorBidi"/>
          <w:sz w:val="26"/>
          <w:szCs w:val="26"/>
        </w:rPr>
        <w:t>).</w:t>
      </w:r>
      <w:r w:rsidR="006B6106" w:rsidRPr="008D74A8">
        <w:rPr>
          <w:rFonts w:asciiTheme="majorBidi" w:hAnsiTheme="majorBidi" w:cstheme="majorBidi"/>
          <w:sz w:val="26"/>
          <w:szCs w:val="26"/>
        </w:rPr>
        <w:t xml:space="preserve"> The title of thesis is (</w:t>
      </w:r>
      <w:r w:rsidR="00A91BC6" w:rsidRPr="008D74A8">
        <w:rPr>
          <w:rFonts w:asciiTheme="majorBidi" w:hAnsiTheme="majorBidi" w:cstheme="majorBidi"/>
          <w:sz w:val="26"/>
          <w:szCs w:val="26"/>
        </w:rPr>
        <w:t xml:space="preserve">Effect </w:t>
      </w:r>
      <w:r w:rsidR="00F61D24" w:rsidRPr="008D74A8">
        <w:rPr>
          <w:rFonts w:asciiTheme="majorBidi" w:hAnsiTheme="majorBidi" w:cstheme="majorBidi"/>
          <w:sz w:val="26"/>
          <w:szCs w:val="26"/>
        </w:rPr>
        <w:t>o</w:t>
      </w:r>
      <w:r w:rsidR="00A91BC6" w:rsidRPr="008D74A8">
        <w:rPr>
          <w:rFonts w:asciiTheme="majorBidi" w:hAnsiTheme="majorBidi" w:cstheme="majorBidi"/>
          <w:sz w:val="26"/>
          <w:szCs w:val="26"/>
        </w:rPr>
        <w:t>f</w:t>
      </w:r>
      <w:r w:rsidR="004B147E">
        <w:rPr>
          <w:rFonts w:asciiTheme="majorBidi" w:hAnsiTheme="majorBidi" w:cstheme="majorBidi"/>
          <w:sz w:val="26"/>
          <w:szCs w:val="26"/>
        </w:rPr>
        <w:t xml:space="preserve"> Foliar Application with Chelated on Growth and Yield of Pomegranate (Punica granatum L.) Local Cultivar (Ashga)</w:t>
      </w:r>
      <w:r w:rsidR="00A91BC6" w:rsidRPr="008D74A8">
        <w:rPr>
          <w:rFonts w:asciiTheme="majorBidi" w:hAnsiTheme="majorBidi" w:cstheme="majorBidi"/>
          <w:sz w:val="26"/>
          <w:szCs w:val="26"/>
        </w:rPr>
        <w:t>.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Department </w:t>
      </w:r>
      <w:r w:rsidR="0091619B" w:rsidRPr="008D74A8">
        <w:rPr>
          <w:rFonts w:asciiTheme="majorBidi" w:hAnsiTheme="majorBidi" w:cstheme="majorBidi"/>
          <w:sz w:val="26"/>
          <w:szCs w:val="26"/>
        </w:rPr>
        <w:t>Horticulture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, College of </w:t>
      </w:r>
      <w:r w:rsidR="0091619B" w:rsidRPr="008D74A8">
        <w:rPr>
          <w:rFonts w:asciiTheme="majorBidi" w:hAnsiTheme="majorBidi" w:cstheme="majorBidi"/>
          <w:sz w:val="26"/>
          <w:szCs w:val="26"/>
        </w:rPr>
        <w:t>Agricultural Engineering Science</w:t>
      </w:r>
      <w:r w:rsidR="006B6106" w:rsidRPr="008D74A8">
        <w:rPr>
          <w:rFonts w:asciiTheme="majorBidi" w:hAnsiTheme="majorBidi" w:cstheme="majorBidi"/>
          <w:sz w:val="26"/>
          <w:szCs w:val="26"/>
        </w:rPr>
        <w:t>s, University of Salahaddin.</w:t>
      </w:r>
    </w:p>
    <w:p w14:paraId="52858641" w14:textId="0C5B3C27" w:rsidR="009E0364" w:rsidRPr="008D74A8" w:rsidRDefault="004B147E" w:rsidP="00D54077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2012</w:t>
      </w:r>
      <w:r w:rsidR="0063652B" w:rsidRPr="008D74A8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>2013</w:t>
      </w:r>
      <w:r w:rsidR="0063652B" w:rsidRPr="008D74A8">
        <w:rPr>
          <w:rFonts w:asciiTheme="majorBidi" w:hAnsiTheme="majorBidi" w:cstheme="majorBidi"/>
          <w:sz w:val="26"/>
          <w:szCs w:val="26"/>
        </w:rPr>
        <w:t>: (</w:t>
      </w:r>
      <w:r w:rsidR="0053511F" w:rsidRPr="008D74A8">
        <w:rPr>
          <w:rFonts w:asciiTheme="majorBidi" w:hAnsiTheme="majorBidi" w:cstheme="majorBidi"/>
          <w:sz w:val="26"/>
          <w:szCs w:val="26"/>
        </w:rPr>
        <w:t>B.Sc.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 in </w:t>
      </w:r>
      <w:r w:rsidR="002013EF" w:rsidRPr="008D74A8">
        <w:rPr>
          <w:rFonts w:asciiTheme="majorBidi" w:hAnsiTheme="majorBidi" w:cstheme="majorBidi"/>
          <w:sz w:val="26"/>
          <w:szCs w:val="26"/>
        </w:rPr>
        <w:t>Horticulture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).  Department of </w:t>
      </w:r>
      <w:r w:rsidR="00DA21AB" w:rsidRPr="008D74A8">
        <w:rPr>
          <w:rFonts w:asciiTheme="majorBidi" w:hAnsiTheme="majorBidi" w:cstheme="majorBidi"/>
          <w:sz w:val="26"/>
          <w:szCs w:val="26"/>
        </w:rPr>
        <w:t>Horticulture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, College of </w:t>
      </w:r>
      <w:r w:rsidR="00DA21AB" w:rsidRPr="008D74A8">
        <w:rPr>
          <w:rFonts w:asciiTheme="majorBidi" w:hAnsiTheme="majorBidi" w:cstheme="majorBidi"/>
          <w:sz w:val="26"/>
          <w:szCs w:val="26"/>
        </w:rPr>
        <w:t>Agricultural Engineering Sciences</w:t>
      </w:r>
      <w:r w:rsidR="0063652B" w:rsidRPr="008D74A8">
        <w:rPr>
          <w:rFonts w:asciiTheme="majorBidi" w:hAnsiTheme="majorBidi" w:cstheme="majorBidi"/>
          <w:sz w:val="26"/>
          <w:szCs w:val="26"/>
        </w:rPr>
        <w:t xml:space="preserve">, University of </w:t>
      </w:r>
      <w:r w:rsidR="00DA21AB" w:rsidRPr="008D74A8">
        <w:rPr>
          <w:rFonts w:asciiTheme="majorBidi" w:hAnsiTheme="majorBidi" w:cstheme="majorBidi"/>
          <w:sz w:val="26"/>
          <w:szCs w:val="26"/>
        </w:rPr>
        <w:t>Salahaddin</w:t>
      </w:r>
      <w:r w:rsidR="0063652B" w:rsidRPr="008D74A8">
        <w:rPr>
          <w:rFonts w:asciiTheme="majorBidi" w:hAnsiTheme="majorBidi" w:cstheme="majorBidi"/>
          <w:sz w:val="26"/>
          <w:szCs w:val="26"/>
        </w:rPr>
        <w:t>.</w:t>
      </w:r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1B47936" w14:textId="7C49B548" w:rsidR="008F648D" w:rsidRPr="004B147E" w:rsidRDefault="004B147E" w:rsidP="004B147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2012</w:t>
      </w:r>
      <w:r w:rsidR="0025703B" w:rsidRPr="008D74A8">
        <w:rPr>
          <w:rFonts w:asciiTheme="majorBidi" w:hAnsiTheme="majorBidi" w:cstheme="majorBidi"/>
          <w:sz w:val="26"/>
          <w:szCs w:val="26"/>
        </w:rPr>
        <w:t xml:space="preserve">-2023. Assist. </w:t>
      </w:r>
      <w:r>
        <w:rPr>
          <w:rFonts w:asciiTheme="majorBidi" w:hAnsiTheme="majorBidi" w:cstheme="majorBidi"/>
          <w:sz w:val="26"/>
          <w:szCs w:val="26"/>
        </w:rPr>
        <w:t>Researchers</w:t>
      </w:r>
      <w:r w:rsidR="008A1B06" w:rsidRPr="008D74A8">
        <w:rPr>
          <w:rFonts w:asciiTheme="majorBidi" w:hAnsiTheme="majorBidi" w:cstheme="majorBidi"/>
          <w:sz w:val="26"/>
          <w:szCs w:val="26"/>
        </w:rPr>
        <w:t xml:space="preserve">/ </w:t>
      </w:r>
      <w:r>
        <w:rPr>
          <w:rFonts w:asciiTheme="majorBidi" w:hAnsiTheme="majorBidi" w:cstheme="majorBidi"/>
          <w:sz w:val="26"/>
          <w:szCs w:val="26"/>
        </w:rPr>
        <w:t>Department of Horticulture/ C</w:t>
      </w:r>
      <w:r w:rsidR="00EE54AF" w:rsidRPr="008D74A8">
        <w:rPr>
          <w:rFonts w:asciiTheme="majorBidi" w:hAnsiTheme="majorBidi" w:cstheme="majorBidi"/>
          <w:sz w:val="26"/>
          <w:szCs w:val="26"/>
        </w:rPr>
        <w:t xml:space="preserve">ollege </w:t>
      </w:r>
      <w:r w:rsidR="00EC2585" w:rsidRPr="008D74A8">
        <w:rPr>
          <w:rFonts w:asciiTheme="majorBidi" w:hAnsiTheme="majorBidi" w:cstheme="majorBidi"/>
          <w:sz w:val="26"/>
          <w:szCs w:val="26"/>
        </w:rPr>
        <w:t xml:space="preserve">of Agricultural Engineering Sciences / </w:t>
      </w:r>
      <w:r w:rsidR="008A1B06" w:rsidRPr="008D74A8">
        <w:rPr>
          <w:rFonts w:asciiTheme="majorBidi" w:hAnsiTheme="majorBidi" w:cstheme="majorBidi"/>
          <w:sz w:val="26"/>
          <w:szCs w:val="26"/>
        </w:rPr>
        <w:t>University of Salahaddin, Erbil, IRAQ.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28B034CE" w14:textId="1BCA1EA0" w:rsidR="00C36DAD" w:rsidRPr="004B147E" w:rsidRDefault="00875D80" w:rsidP="004B147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77777777" w:rsidR="00C36DAD" w:rsidRPr="008D74A8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>IT qualifications</w:t>
      </w:r>
    </w:p>
    <w:p w14:paraId="66F8703B" w14:textId="0C3C6DA7" w:rsidR="00C36DAD" w:rsidRPr="008D74A8" w:rsidRDefault="00C36DAD" w:rsidP="00FE0FA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6"/>
          <w:szCs w:val="26"/>
        </w:rPr>
      </w:pPr>
      <w:r w:rsidRPr="008D74A8">
        <w:rPr>
          <w:rFonts w:asciiTheme="majorBidi" w:hAnsiTheme="majorBidi" w:cstheme="majorBidi"/>
          <w:sz w:val="26"/>
          <w:szCs w:val="26"/>
        </w:rPr>
        <w:t xml:space="preserve">Language qualifications such </w:t>
      </w:r>
      <w:r w:rsidR="000E15BC" w:rsidRPr="008D74A8">
        <w:rPr>
          <w:rFonts w:asciiTheme="majorBidi" w:hAnsiTheme="majorBidi" w:cstheme="majorBidi"/>
          <w:sz w:val="26"/>
          <w:szCs w:val="26"/>
        </w:rPr>
        <w:t xml:space="preserve">Language center and  </w:t>
      </w:r>
      <w:r w:rsidR="00E617CC" w:rsidRPr="008D74A8">
        <w:rPr>
          <w:rFonts w:asciiTheme="majorBidi" w:hAnsiTheme="majorBidi" w:cstheme="majorBidi"/>
          <w:sz w:val="26"/>
          <w:szCs w:val="26"/>
        </w:rPr>
        <w:t>IELTS or any equivalent</w:t>
      </w:r>
    </w:p>
    <w:p w14:paraId="4ADE1D4B" w14:textId="77777777" w:rsidR="004B147E" w:rsidRDefault="004B147E" w:rsidP="00D47951">
      <w:pPr>
        <w:rPr>
          <w:b/>
          <w:bCs/>
          <w:sz w:val="40"/>
          <w:szCs w:val="40"/>
        </w:rPr>
      </w:pPr>
    </w:p>
    <w:p w14:paraId="64F77CE3" w14:textId="77777777" w:rsidR="004B147E" w:rsidRDefault="004B147E" w:rsidP="00D47951">
      <w:pPr>
        <w:rPr>
          <w:b/>
          <w:bCs/>
          <w:sz w:val="40"/>
          <w:szCs w:val="40"/>
        </w:rPr>
      </w:pPr>
    </w:p>
    <w:p w14:paraId="6845892D" w14:textId="77777777" w:rsidR="004B147E" w:rsidRDefault="004B147E" w:rsidP="00D47951">
      <w:pPr>
        <w:rPr>
          <w:b/>
          <w:bCs/>
          <w:sz w:val="40"/>
          <w:szCs w:val="40"/>
        </w:rPr>
      </w:pPr>
    </w:p>
    <w:p w14:paraId="52E7221D" w14:textId="0163AF37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BD8A6A3" w14:textId="77777777" w:rsidR="00BC1B54" w:rsidRDefault="00BC1B54" w:rsidP="00BC1B54">
      <w:pPr>
        <w:spacing w:after="0"/>
        <w:rPr>
          <w:sz w:val="26"/>
          <w:szCs w:val="26"/>
        </w:rPr>
      </w:pPr>
    </w:p>
    <w:p w14:paraId="6E086A3A" w14:textId="0CA7AB4B" w:rsidR="00D47951" w:rsidRDefault="00875D80" w:rsidP="004B147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13120C38" w14:textId="77777777" w:rsidR="008D74A8" w:rsidRDefault="008D74A8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  <w:bookmarkStart w:id="0" w:name="_GoBack"/>
      <w:bookmarkEnd w:id="0"/>
    </w:p>
    <w:p w14:paraId="767FFA28" w14:textId="77777777" w:rsidR="00711945" w:rsidRDefault="00711945" w:rsidP="00711945">
      <w:pPr>
        <w:pStyle w:val="BodyText"/>
        <w:ind w:left="118" w:right="3987"/>
      </w:pPr>
      <w:r>
        <w:t>Membership of Kurdistan Agronomist Syndicate. Teachers of Kurdistan Syndicate.</w:t>
      </w:r>
    </w:p>
    <w:p w14:paraId="323C3E69" w14:textId="27630287" w:rsidR="00E617CC" w:rsidRDefault="00E617CC" w:rsidP="00E617CC">
      <w:pPr>
        <w:spacing w:after="0"/>
        <w:rPr>
          <w:sz w:val="26"/>
          <w:szCs w:val="26"/>
        </w:rPr>
      </w:pP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7FE31216" w14:textId="7EF759F3" w:rsidR="0020642A" w:rsidRPr="00B12197" w:rsidRDefault="00A21F68" w:rsidP="0020642A">
      <w:pPr>
        <w:ind w:left="2340" w:hanging="2340"/>
      </w:pPr>
      <w:r w:rsidRPr="00B12197">
        <w:rPr>
          <w:b/>
          <w:bCs/>
        </w:rPr>
        <w:t>ORCID ID</w:t>
      </w:r>
      <w:r w:rsidRPr="00B12197">
        <w:t xml:space="preserve">: </w:t>
      </w:r>
      <w:r w:rsidR="005A396F">
        <w:t>0009-0002-5387-9111</w:t>
      </w:r>
    </w:p>
    <w:p w14:paraId="51395E7E" w14:textId="59F99355" w:rsidR="0020642A" w:rsidRPr="00B12197" w:rsidRDefault="00B12197" w:rsidP="005A396F">
      <w:pPr>
        <w:ind w:left="2340" w:hanging="2340"/>
      </w:pPr>
      <w:r>
        <w:rPr>
          <w:b/>
          <w:bCs/>
        </w:rPr>
        <w:t xml:space="preserve">Academic Profile: </w:t>
      </w:r>
      <w:r w:rsidR="005A396F" w:rsidRPr="005A396F">
        <w:t>https://academics.su.edu.krd/profile-admin/index.php?p=dashboard</w:t>
      </w:r>
    </w:p>
    <w:p w14:paraId="074F10B4" w14:textId="10D37757" w:rsidR="00A21F68" w:rsidRDefault="00B12197" w:rsidP="005A396F">
      <w:pPr>
        <w:ind w:left="2340" w:hanging="2340"/>
        <w:rPr>
          <w:b/>
          <w:bCs/>
        </w:rPr>
      </w:pPr>
      <w:r>
        <w:rPr>
          <w:b/>
          <w:bCs/>
        </w:rPr>
        <w:t xml:space="preserve">Scholar Account: </w:t>
      </w:r>
      <w:r w:rsidR="005A396F" w:rsidRPr="005A396F">
        <w:rPr>
          <w:b/>
          <w:bCs/>
        </w:rPr>
        <w:t>https://scholar.google.com/citations?view_op=new_profile&amp;hl=ar</w:t>
      </w: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5A396F">
      <w:footerReference w:type="default" r:id="rId10"/>
      <w:pgSz w:w="12240" w:h="15840"/>
      <w:pgMar w:top="81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B3BC" w14:textId="77777777" w:rsidR="009C46D3" w:rsidRDefault="009C46D3" w:rsidP="00E617CC">
      <w:pPr>
        <w:spacing w:after="0" w:line="240" w:lineRule="auto"/>
      </w:pPr>
      <w:r>
        <w:separator/>
      </w:r>
    </w:p>
  </w:endnote>
  <w:endnote w:type="continuationSeparator" w:id="0">
    <w:p w14:paraId="0A48C994" w14:textId="77777777" w:rsidR="009C46D3" w:rsidRDefault="009C46D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85CAE67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9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39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615E5" w14:textId="77777777" w:rsidR="009C46D3" w:rsidRDefault="009C46D3" w:rsidP="00E617CC">
      <w:pPr>
        <w:spacing w:after="0" w:line="240" w:lineRule="auto"/>
      </w:pPr>
      <w:r>
        <w:separator/>
      </w:r>
    </w:p>
  </w:footnote>
  <w:footnote w:type="continuationSeparator" w:id="0">
    <w:p w14:paraId="54D6CEBB" w14:textId="77777777" w:rsidR="009C46D3" w:rsidRDefault="009C46D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7C51"/>
    <w:rsid w:val="000214E4"/>
    <w:rsid w:val="0008017D"/>
    <w:rsid w:val="000813CA"/>
    <w:rsid w:val="00083536"/>
    <w:rsid w:val="00096A71"/>
    <w:rsid w:val="000B141A"/>
    <w:rsid w:val="000E15BC"/>
    <w:rsid w:val="00137F85"/>
    <w:rsid w:val="00142031"/>
    <w:rsid w:val="001746C3"/>
    <w:rsid w:val="001E6217"/>
    <w:rsid w:val="002013EF"/>
    <w:rsid w:val="0020642A"/>
    <w:rsid w:val="0025703B"/>
    <w:rsid w:val="002A7E06"/>
    <w:rsid w:val="00321C1B"/>
    <w:rsid w:val="00331166"/>
    <w:rsid w:val="00336804"/>
    <w:rsid w:val="00357CF7"/>
    <w:rsid w:val="003B5DC4"/>
    <w:rsid w:val="0041275B"/>
    <w:rsid w:val="004A18BB"/>
    <w:rsid w:val="004B147E"/>
    <w:rsid w:val="0053511F"/>
    <w:rsid w:val="00577682"/>
    <w:rsid w:val="005A396F"/>
    <w:rsid w:val="005B3ED5"/>
    <w:rsid w:val="005E5628"/>
    <w:rsid w:val="00625CD1"/>
    <w:rsid w:val="0063489D"/>
    <w:rsid w:val="0063652B"/>
    <w:rsid w:val="0065023F"/>
    <w:rsid w:val="00652BA0"/>
    <w:rsid w:val="00654F0E"/>
    <w:rsid w:val="006B6106"/>
    <w:rsid w:val="006E27E0"/>
    <w:rsid w:val="006F347F"/>
    <w:rsid w:val="00711945"/>
    <w:rsid w:val="007153C6"/>
    <w:rsid w:val="00764664"/>
    <w:rsid w:val="00764883"/>
    <w:rsid w:val="007D21C4"/>
    <w:rsid w:val="00842A86"/>
    <w:rsid w:val="00875D80"/>
    <w:rsid w:val="008A1B06"/>
    <w:rsid w:val="008D74A8"/>
    <w:rsid w:val="008F39C1"/>
    <w:rsid w:val="008F648D"/>
    <w:rsid w:val="0091619B"/>
    <w:rsid w:val="0091658B"/>
    <w:rsid w:val="00924021"/>
    <w:rsid w:val="00967A87"/>
    <w:rsid w:val="009C46D3"/>
    <w:rsid w:val="009E0364"/>
    <w:rsid w:val="00A21F68"/>
    <w:rsid w:val="00A336A3"/>
    <w:rsid w:val="00A8758B"/>
    <w:rsid w:val="00A91BC6"/>
    <w:rsid w:val="00B06293"/>
    <w:rsid w:val="00B12197"/>
    <w:rsid w:val="00B3543F"/>
    <w:rsid w:val="00BA0429"/>
    <w:rsid w:val="00BB770E"/>
    <w:rsid w:val="00BC1B54"/>
    <w:rsid w:val="00BC223F"/>
    <w:rsid w:val="00BE0224"/>
    <w:rsid w:val="00C0065C"/>
    <w:rsid w:val="00C36DAD"/>
    <w:rsid w:val="00C951E6"/>
    <w:rsid w:val="00D13074"/>
    <w:rsid w:val="00D33DFE"/>
    <w:rsid w:val="00D455A3"/>
    <w:rsid w:val="00D47951"/>
    <w:rsid w:val="00D54077"/>
    <w:rsid w:val="00DA21AB"/>
    <w:rsid w:val="00DE7409"/>
    <w:rsid w:val="00E03791"/>
    <w:rsid w:val="00E617CC"/>
    <w:rsid w:val="00E873F6"/>
    <w:rsid w:val="00EC2585"/>
    <w:rsid w:val="00EC672E"/>
    <w:rsid w:val="00EE0E6F"/>
    <w:rsid w:val="00EE54AF"/>
    <w:rsid w:val="00F611B4"/>
    <w:rsid w:val="00F61D24"/>
    <w:rsid w:val="00FB2CD6"/>
    <w:rsid w:val="00FE0FAE"/>
    <w:rsid w:val="00FE76A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B50D1CE-BEC6-49D6-86EE-D8BDFC45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27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B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1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1194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wana.othman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HFC</cp:lastModifiedBy>
  <cp:revision>7</cp:revision>
  <dcterms:created xsi:type="dcterms:W3CDTF">2022-12-05T06:10:00Z</dcterms:created>
  <dcterms:modified xsi:type="dcterms:W3CDTF">2023-05-01T19:27:00Z</dcterms:modified>
</cp:coreProperties>
</file>